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3" w:type="dxa"/>
        <w:tblInd w:w="-306" w:type="dxa"/>
        <w:tblLayout w:type="fixed"/>
        <w:tblLook w:val="0000" w:firstRow="0" w:lastRow="0" w:firstColumn="0" w:lastColumn="0" w:noHBand="0" w:noVBand="0"/>
      </w:tblPr>
      <w:tblGrid>
        <w:gridCol w:w="676"/>
        <w:gridCol w:w="2912"/>
        <w:gridCol w:w="1426"/>
        <w:gridCol w:w="174"/>
        <w:gridCol w:w="1017"/>
        <w:gridCol w:w="390"/>
        <w:gridCol w:w="181"/>
        <w:gridCol w:w="973"/>
        <w:gridCol w:w="755"/>
        <w:gridCol w:w="1349"/>
      </w:tblGrid>
      <w:tr w:rsidR="004E1197" w:rsidTr="007C2279">
        <w:trPr>
          <w:cantSplit/>
          <w:trHeight w:val="363"/>
        </w:trPr>
        <w:tc>
          <w:tcPr>
            <w:tcW w:w="9853" w:type="dxa"/>
            <w:gridSpan w:val="10"/>
            <w:tcBorders>
              <w:top w:val="nil"/>
              <w:left w:val="nil"/>
              <w:bottom w:val="nil"/>
              <w:right w:val="nil"/>
            </w:tcBorders>
            <w:noWrap/>
            <w:vAlign w:val="center"/>
          </w:tcPr>
          <w:p w:rsidR="004E1197" w:rsidRDefault="004E1197" w:rsidP="007C2279">
            <w:pPr>
              <w:widowControl/>
              <w:spacing w:line="500" w:lineRule="exact"/>
              <w:jc w:val="left"/>
              <w:textAlignment w:val="center"/>
              <w:rPr>
                <w:rFonts w:ascii="宋体" w:hAnsi="宋体" w:cs="宋体" w:hint="eastAsia"/>
                <w:color w:val="000000"/>
                <w:szCs w:val="21"/>
              </w:rPr>
            </w:pPr>
            <w:r>
              <w:rPr>
                <w:rFonts w:ascii="黑体" w:eastAsia="黑体" w:hAnsi="黑体" w:cs="黑体" w:hint="eastAsia"/>
                <w:color w:val="000000"/>
                <w:sz w:val="32"/>
                <w:szCs w:val="32"/>
              </w:rPr>
              <w:t>附件</w:t>
            </w:r>
          </w:p>
        </w:tc>
      </w:tr>
      <w:tr w:rsidR="004E1197" w:rsidTr="007C2279">
        <w:trPr>
          <w:cantSplit/>
          <w:trHeight w:val="363"/>
        </w:trPr>
        <w:tc>
          <w:tcPr>
            <w:tcW w:w="9853" w:type="dxa"/>
            <w:gridSpan w:val="10"/>
            <w:tcBorders>
              <w:top w:val="nil"/>
              <w:left w:val="nil"/>
              <w:bottom w:val="nil"/>
              <w:right w:val="nil"/>
            </w:tcBorders>
            <w:noWrap/>
            <w:vAlign w:val="center"/>
          </w:tcPr>
          <w:p w:rsidR="004E1197" w:rsidRDefault="004E1197" w:rsidP="007C2279">
            <w:pPr>
              <w:widowControl/>
              <w:spacing w:line="600" w:lineRule="exact"/>
              <w:jc w:val="center"/>
              <w:textAlignment w:val="center"/>
              <w:rPr>
                <w:rFonts w:ascii="方正小标宋简体" w:eastAsia="方正小标宋简体" w:hAnsi="方正小标宋简体" w:cs="方正小标宋简体" w:hint="eastAsia"/>
                <w:color w:val="000000"/>
                <w:sz w:val="44"/>
                <w:szCs w:val="44"/>
              </w:rPr>
            </w:pPr>
            <w:r>
              <w:rPr>
                <w:rFonts w:ascii="方正小标宋简体" w:eastAsia="方正小标宋简体" w:hAnsi="方正小标宋简体" w:cs="方正小标宋简体" w:hint="eastAsia"/>
                <w:color w:val="000000"/>
                <w:sz w:val="44"/>
                <w:szCs w:val="44"/>
              </w:rPr>
              <w:t>2024年度浙江省基础公益研究计划</w:t>
            </w:r>
          </w:p>
          <w:p w:rsidR="004E1197" w:rsidRDefault="004E1197" w:rsidP="007C2279">
            <w:pPr>
              <w:widowControl/>
              <w:spacing w:line="600" w:lineRule="exact"/>
              <w:jc w:val="center"/>
              <w:textAlignment w:val="center"/>
              <w:rPr>
                <w:rFonts w:ascii="宋体" w:hAnsi="宋体" w:cs="宋体" w:hint="eastAsia"/>
                <w:color w:val="000000"/>
                <w:szCs w:val="21"/>
              </w:rPr>
            </w:pPr>
            <w:r>
              <w:rPr>
                <w:rFonts w:ascii="方正小标宋简体" w:eastAsia="方正小标宋简体" w:hAnsi="方正小标宋简体" w:cs="方正小标宋简体" w:hint="eastAsia"/>
                <w:color w:val="000000"/>
                <w:sz w:val="44"/>
                <w:szCs w:val="44"/>
              </w:rPr>
              <w:t>资助项目清单</w:t>
            </w:r>
          </w:p>
        </w:tc>
      </w:tr>
      <w:tr w:rsidR="004E1197" w:rsidTr="007C2279">
        <w:trPr>
          <w:cantSplit/>
          <w:trHeight w:val="363"/>
        </w:trPr>
        <w:tc>
          <w:tcPr>
            <w:tcW w:w="9853" w:type="dxa"/>
            <w:gridSpan w:val="10"/>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500" w:lineRule="exact"/>
              <w:jc w:val="left"/>
              <w:textAlignment w:val="center"/>
              <w:rPr>
                <w:rFonts w:ascii="宋体" w:hAnsi="宋体" w:cs="宋体" w:hint="eastAsia"/>
                <w:color w:val="000000"/>
                <w:szCs w:val="21"/>
              </w:rPr>
            </w:pPr>
            <w:r>
              <w:rPr>
                <w:rFonts w:ascii="黑体" w:eastAsia="黑体" w:hAnsi="黑体" w:cs="黑体" w:hint="eastAsia"/>
                <w:color w:val="000000"/>
                <w:kern w:val="0"/>
                <w:sz w:val="32"/>
                <w:szCs w:val="32"/>
                <w:lang w:bidi="ar"/>
              </w:rPr>
              <w:t>一、自然科学基金重大项目</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rPr>
                <w:rFonts w:ascii="宋体" w:hAnsi="宋体" w:cs="宋体" w:hint="eastAsia"/>
                <w:b/>
                <w:color w:val="000000"/>
                <w:szCs w:val="21"/>
              </w:rPr>
            </w:pPr>
            <w:r>
              <w:rPr>
                <w:rFonts w:ascii="宋体" w:hAnsi="宋体" w:cs="宋体" w:hint="eastAsia"/>
                <w:b/>
                <w:color w:val="000000"/>
                <w:kern w:val="0"/>
                <w:szCs w:val="21"/>
                <w:lang w:bidi="ar"/>
              </w:rPr>
              <w:t>序号</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项目名称</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立项编号</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负责人</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依托单位</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bCs/>
                <w:color w:val="000000"/>
                <w:szCs w:val="21"/>
              </w:rPr>
            </w:pPr>
            <w:r>
              <w:rPr>
                <w:rFonts w:ascii="宋体" w:hAnsi="宋体" w:cs="宋体" w:hint="eastAsia"/>
                <w:color w:val="000000"/>
                <w:kern w:val="0"/>
                <w:szCs w:val="21"/>
                <w:lang w:bidi="ar"/>
              </w:rPr>
              <w:t>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bCs/>
                <w:color w:val="000000"/>
                <w:szCs w:val="21"/>
              </w:rPr>
            </w:pPr>
            <w:r>
              <w:rPr>
                <w:rFonts w:ascii="宋体" w:hAnsi="宋体" w:cs="宋体" w:hint="eastAsia"/>
                <w:color w:val="000000"/>
                <w:kern w:val="0"/>
                <w:szCs w:val="21"/>
                <w:lang w:bidi="ar"/>
              </w:rPr>
              <w:t>高速芯粒集成芯片多机制协同建模仿真方法及工具研究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bCs/>
                <w:color w:val="000000"/>
                <w:szCs w:val="21"/>
              </w:rPr>
            </w:pPr>
            <w:r>
              <w:rPr>
                <w:rFonts w:ascii="宋体" w:hAnsi="宋体" w:cs="宋体" w:hint="eastAsia"/>
                <w:color w:val="000000"/>
                <w:kern w:val="0"/>
                <w:szCs w:val="21"/>
                <w:lang w:bidi="ar"/>
              </w:rPr>
              <w:t>LD24F040002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bCs/>
                <w:color w:val="000000"/>
                <w:szCs w:val="21"/>
              </w:rPr>
            </w:pPr>
            <w:r>
              <w:rPr>
                <w:rFonts w:ascii="宋体" w:hAnsi="宋体" w:cs="宋体" w:hint="eastAsia"/>
                <w:color w:val="000000"/>
                <w:kern w:val="0"/>
                <w:szCs w:val="21"/>
                <w:lang w:bidi="ar"/>
              </w:rPr>
              <w:t>卓成</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bCs/>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bCs/>
                <w:color w:val="000000"/>
                <w:szCs w:val="21"/>
              </w:rPr>
            </w:pPr>
            <w:r>
              <w:rPr>
                <w:rFonts w:ascii="宋体" w:hAnsi="宋体" w:cs="宋体" w:hint="eastAsia"/>
                <w:color w:val="000000"/>
                <w:kern w:val="0"/>
                <w:szCs w:val="21"/>
                <w:lang w:bidi="ar"/>
              </w:rPr>
              <w:t>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bCs/>
                <w:color w:val="000000"/>
                <w:szCs w:val="21"/>
              </w:rPr>
            </w:pPr>
            <w:r>
              <w:rPr>
                <w:rFonts w:ascii="宋体" w:hAnsi="宋体" w:cs="宋体" w:hint="eastAsia"/>
                <w:color w:val="000000"/>
                <w:kern w:val="0"/>
                <w:szCs w:val="21"/>
                <w:lang w:bidi="ar"/>
              </w:rPr>
              <w:t>芯粒集成芯片多物理场耦合快速仿真方法研究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bCs/>
                <w:color w:val="000000"/>
                <w:szCs w:val="21"/>
              </w:rPr>
            </w:pPr>
            <w:r>
              <w:rPr>
                <w:rFonts w:ascii="宋体" w:hAnsi="宋体" w:cs="宋体" w:hint="eastAsia"/>
                <w:color w:val="000000"/>
                <w:kern w:val="0"/>
                <w:szCs w:val="21"/>
                <w:lang w:bidi="ar"/>
              </w:rPr>
              <w:t>LD24F040005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bCs/>
                <w:color w:val="000000"/>
                <w:szCs w:val="21"/>
              </w:rPr>
            </w:pPr>
            <w:r>
              <w:rPr>
                <w:rFonts w:ascii="宋体" w:hAnsi="宋体" w:cs="宋体" w:hint="eastAsia"/>
                <w:color w:val="000000"/>
                <w:kern w:val="0"/>
                <w:szCs w:val="21"/>
                <w:lang w:bidi="ar"/>
              </w:rPr>
              <w:t>王浩刚</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bCs/>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功率芯片用百微米级厚碳化硅外延薄膜生长机理与方法研究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LD24F040004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皮孝东</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下一代通信用高集成度毫米波前端芯片关键技术研究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LD24F010001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陈世昌</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浸没液体多相流行为机理与测控方法研究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LD24E050008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阮晓东</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面向极紫外光掩模的时域非连续兆声清洗机理与测控方法研究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LD24E050002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包福兵</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高纯电子化学品分离材料智能设计理论与性能研究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LD24B010001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b/>
                <w:color w:val="000000"/>
                <w:szCs w:val="21"/>
              </w:rPr>
            </w:pPr>
            <w:r>
              <w:rPr>
                <w:rFonts w:ascii="宋体" w:hAnsi="宋体" w:cs="宋体" w:hint="eastAsia"/>
                <w:color w:val="000000"/>
                <w:kern w:val="0"/>
                <w:szCs w:val="21"/>
                <w:lang w:bidi="ar"/>
              </w:rPr>
              <w:t>张安运</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b/>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新型交变磁体的理论设计及物性研究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LD24F040001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王保敏</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车规级碳化硅功率器件理论与设计方法研究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LD24F040003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盛况</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复杂驾驶环境下多传感器协同感知理论研究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LD24F020004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邹权</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电子科技大学长三角研究院（衢州）</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复杂驾驶环境下多传感器协同感知理论研究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LD24F020008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于海洋</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北京航空航天大学杭州创新研究院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BEV感知融合的端到端驾驶学习：数据、方法和应用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LD24F030001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熊蓉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基于BEV感知融合的多任务通用自动驾驶理论研究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LD24F020016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b/>
                <w:color w:val="000000"/>
                <w:szCs w:val="21"/>
              </w:rPr>
            </w:pPr>
            <w:r>
              <w:rPr>
                <w:rFonts w:ascii="宋体" w:hAnsi="宋体" w:cs="宋体" w:hint="eastAsia"/>
                <w:color w:val="000000"/>
                <w:kern w:val="0"/>
                <w:szCs w:val="21"/>
                <w:lang w:bidi="ar"/>
              </w:rPr>
              <w:t>李玺</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b/>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分级拓扑路网结构生成与“车能路云”融合目标优化理论研究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LD24F030002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李石坚</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新能源汽车驱动电机振动噪声主动抑制与高品质转矩控制研究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LD24E070001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王志强</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浙江大学先进电气装备创新中心</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生成式人工智能算法的可解释性理论研究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LD24F020011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陈为</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复杂环境下超视觉泛在感知理论研究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LD24F020005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张怡龙</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极低照度多光谱成像降质机理建模与高质量复原技术研究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LD24F020003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杨柏林</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面向新一代智能计算的动态生成式操作系统理论</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LD24F020014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b/>
                <w:color w:val="000000"/>
                <w:szCs w:val="21"/>
              </w:rPr>
            </w:pPr>
            <w:r>
              <w:rPr>
                <w:rFonts w:ascii="宋体" w:hAnsi="宋体" w:cs="宋体" w:hint="eastAsia"/>
                <w:color w:val="000000"/>
                <w:kern w:val="0"/>
                <w:szCs w:val="21"/>
                <w:lang w:bidi="ar"/>
              </w:rPr>
              <w:t>邓水光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b/>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基于软硬件特征动态的生成式操作系统理论研究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LD24F020006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林望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基于数据质量感知的大模型存储理论研究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LD24F020012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何水兵</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多模态大模型高效训练、压缩技术研究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LD24F020007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张宝昌</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北京航空航天大学杭州创新研究院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23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量超智异构混合计算模型与理论研究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LD24F020013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陈明帅</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面向变分量子强化学习的量超智融合理论与方法</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LD24F020009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张先超</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面向复杂模态数据认知计算的自适应图神经网络方法</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LD24F020001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b/>
                <w:color w:val="000000"/>
                <w:szCs w:val="21"/>
              </w:rPr>
            </w:pPr>
            <w:r>
              <w:rPr>
                <w:rFonts w:ascii="宋体" w:hAnsi="宋体" w:cs="宋体" w:hint="eastAsia"/>
                <w:color w:val="000000"/>
                <w:kern w:val="0"/>
                <w:szCs w:val="21"/>
                <w:lang w:bidi="ar"/>
              </w:rPr>
              <w:t>赵安平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b/>
                <w:color w:val="000000"/>
                <w:szCs w:val="21"/>
              </w:rPr>
            </w:pPr>
            <w:r>
              <w:rPr>
                <w:rFonts w:ascii="宋体" w:hAnsi="宋体" w:cs="宋体" w:hint="eastAsia"/>
                <w:color w:val="000000"/>
                <w:kern w:val="0"/>
                <w:szCs w:val="21"/>
                <w:lang w:bidi="ar"/>
              </w:rPr>
              <w:t>温州大学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面向大模型训练的多模态数据治理策略研究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LD24F020015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李环</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基于隐空间仿射机理的大模型安全风险护栏研究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LD24F020010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巴钟杰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大模型安全风险护栏理论及关键技术研究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LD24F020002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彭浩</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机器人高速高精运动综合效能规划控制机理模型与方法研究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LD24E050010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机器人综合运动性能分析及控制方法研究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LD24E050003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李研彪</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机器人高性能电机及机电一体化驱动-传动技术研究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LD24E070002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b/>
                <w:color w:val="000000"/>
                <w:szCs w:val="21"/>
              </w:rPr>
            </w:pPr>
            <w:r>
              <w:rPr>
                <w:rFonts w:ascii="宋体" w:hAnsi="宋体" w:cs="宋体" w:hint="eastAsia"/>
                <w:color w:val="000000"/>
                <w:kern w:val="0"/>
                <w:szCs w:val="21"/>
                <w:lang w:bidi="ar"/>
              </w:rPr>
              <w:t>沈建新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b/>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面向人形机器人的双向驱动关节设计与柔顺控制方法研究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LD24E050005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严亮</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天目山实验室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数控机床进给系统精度演化机理与性能预测方法研究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LD24E050009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纪杨建</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数控机床精密滚珠丝杠进给系统精度退化及动态性能预测理论研究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LD24E050011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姚鑫骅</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高档数控机床设计—加工—测量一体化基础理论研究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LD24E050004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胡小平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36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抑郁症脑疾病状态介观-宏观动态编解码原理与方法研究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LD24H090001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杨雨潇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37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颞叶癫痫发作形成中海马网络的多尺度研究与神经调控新策略</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LD24H090003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王爽</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38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基于“本虚”核心病机以人参大黄配伍“标本兼治”急性脑梗死的作用机制及药效物质基础研究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LD24H270001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郑国庆</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39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整合体内过程、空间多组学及智能计算剖析百合地黄汤治疗抑郁症的药效物质及作用机制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LD24H280001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向铮</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浙大城市学院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40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焦虑障碍的分子和环路基础及调控机制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LD24H090002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徐晗</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41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TRPM2通道调控脑肠轴复杂网络介导帕金森病的作用机制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LD24H090004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杨巍</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42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小胶质细胞TRPM2在癫痫发作扩散的作用机制研究与新型激动剂研发</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LD24H310001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汪仪</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43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多巴胺能神经元组胺H2受体在躁狂发生中的作用机制及精准药物发现</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LD24H310002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胡薇薇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44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水稻钵苗移栽机构综合设计与动力学性能评价方法研究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LD24E050001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钱孟波</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浙江农林大学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45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融合构型和尺度信息的高性能移栽机构设计方法及其应用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LD24E050007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叶秉良</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46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非结构化场景下果蔬采摘机器人视触觉融合空间感知与受扰自适应控制方法研究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LD24C130003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叶尊忠</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47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果蔬采摘机器人环境互作感知与控制方法研究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LD24E050006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杜小强</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lastRenderedPageBreak/>
              <w:t>48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水稻多性状协同调控耦合效应及育种利用评价</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LD24C130001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张光恒</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中国水稻研究所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49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水稻复合逆境的协同响应机制及其在育种中的利用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LD24C130002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滕胜</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中国计量大学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50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结构相似碳氢化合物分离材料构建与分离强化机制研究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LD24B060002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王正宝</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51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低碳烯烃分离纯化框架材料的构效关系与作用机制研究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LD24B060001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何亚兵</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52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废弃聚烯烃的低温裂解及高值转化机理研究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LD24E030003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王文俊</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53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废旧混杂聚氨酯的高效可控解聚与升级利用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LD24E030001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王旭</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54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多物理场对柔性磁性薄膜微观磁结构精准调控规律和机理研究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LD24E010001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谢亚丽</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中国科学院宁波材料技术与工程研究所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55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半金属磁性隧道结的结构调控和隧穿磁阻效应研究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LD24E010004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司平占</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中国计量大学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56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具有面内带电畴壁的新型铁电薄膜的制备与性能研究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LD24E020003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吴勇军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57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基于绝缘体上的铌酸锶钡（SBNOI）的新型铁电材料的设计与制备方法研究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LD24E020004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叶辉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58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高性能全固态金属锂/钠电池构筑及界面调控机制研究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LD24E020002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罗剑敏</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59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高性能高熵全固态电池材料及界面调控机制研究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LD24E010007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张玲洁</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60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基于大π共轭分子界面调控的高效稳定钙钛矿光伏器件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LD24E020001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王睿</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西湖大学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61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新型钙钛矿基太阳能电池材料与结构设计理论研究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LD24E030002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陈红征</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62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宽温域高强韧多主元合金的设计制备与力学性能研究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LD24E010005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马朝利</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天目山实验室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63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空天用宽温域多主元钛合金材料设计与制备理论研究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LD24E010006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刘嘉斌</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64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海洋环境高温钛铝合金耦合损伤行为与防护理论</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LD24E010003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卫国英</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中国计量大学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适海性代Cr防护涂层多因素耦合损伤机理与多尺度理论设计</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LD24E010002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常可可</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中国科学院宁波材料技术与工程研究所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东海典型贻贝养殖海域的增汇机制及其对海洋碳汇格局的影响</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LD24D060002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b/>
                <w:color w:val="000000"/>
                <w:szCs w:val="21"/>
              </w:rPr>
            </w:pPr>
            <w:r>
              <w:rPr>
                <w:rFonts w:ascii="宋体" w:hAnsi="宋体" w:cs="宋体" w:hint="eastAsia"/>
                <w:color w:val="000000"/>
                <w:kern w:val="0"/>
                <w:szCs w:val="21"/>
                <w:lang w:bidi="ar"/>
              </w:rPr>
              <w:t>潘依雯</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b/>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长江口-舟山岛群高生产力区碳汇格局及潜在增汇机制研究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LD24D060001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金海燕</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自然资源部第二海洋研究所</w:t>
            </w:r>
          </w:p>
        </w:tc>
      </w:tr>
      <w:tr w:rsidR="004E1197" w:rsidTr="007C2279">
        <w:trPr>
          <w:cantSplit/>
          <w:trHeight w:val="363"/>
        </w:trPr>
        <w:tc>
          <w:tcPr>
            <w:tcW w:w="9853" w:type="dxa"/>
            <w:gridSpan w:val="10"/>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500" w:lineRule="exact"/>
              <w:jc w:val="left"/>
              <w:textAlignment w:val="center"/>
              <w:rPr>
                <w:rFonts w:ascii="宋体" w:hAnsi="宋体" w:cs="宋体" w:hint="eastAsia"/>
                <w:color w:val="000000"/>
                <w:szCs w:val="21"/>
              </w:rPr>
            </w:pPr>
            <w:r>
              <w:rPr>
                <w:rFonts w:ascii="黑体" w:eastAsia="黑体" w:hAnsi="黑体" w:cs="黑体" w:hint="eastAsia"/>
                <w:color w:val="000000"/>
                <w:kern w:val="0"/>
                <w:sz w:val="32"/>
                <w:szCs w:val="32"/>
                <w:lang w:bidi="ar"/>
              </w:rPr>
              <w:t>二、自然科学基金重大项目（青年原创）</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序号</w:t>
            </w:r>
          </w:p>
        </w:tc>
        <w:tc>
          <w:tcPr>
            <w:tcW w:w="2912"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项目名称</w:t>
            </w:r>
          </w:p>
        </w:tc>
        <w:tc>
          <w:tcPr>
            <w:tcW w:w="1600"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立项编号</w:t>
            </w:r>
          </w:p>
        </w:tc>
        <w:tc>
          <w:tcPr>
            <w:tcW w:w="1017"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负责人</w:t>
            </w:r>
          </w:p>
        </w:tc>
        <w:tc>
          <w:tcPr>
            <w:tcW w:w="2299"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依托单位</w:t>
            </w:r>
          </w:p>
        </w:tc>
        <w:tc>
          <w:tcPr>
            <w:tcW w:w="1349"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举荐科学家</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c>
          <w:tcPr>
            <w:tcW w:w="2912"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行星地核磁场流体系统建模及反问题</w:t>
            </w:r>
          </w:p>
        </w:tc>
        <w:tc>
          <w:tcPr>
            <w:tcW w:w="1600"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LDQ24A010001</w:t>
            </w:r>
          </w:p>
        </w:tc>
        <w:tc>
          <w:tcPr>
            <w:tcW w:w="1017"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周婷</w:t>
            </w:r>
          </w:p>
        </w:tc>
        <w:tc>
          <w:tcPr>
            <w:tcW w:w="2299"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c>
          <w:tcPr>
            <w:tcW w:w="1349"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励建书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c>
          <w:tcPr>
            <w:tcW w:w="2912"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基于自然能源驱动的固态自旋电磁测量技术</w:t>
            </w:r>
          </w:p>
        </w:tc>
        <w:tc>
          <w:tcPr>
            <w:tcW w:w="1600"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LDQ24A040001</w:t>
            </w:r>
          </w:p>
        </w:tc>
        <w:tc>
          <w:tcPr>
            <w:tcW w:w="1017"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谢一进</w:t>
            </w:r>
          </w:p>
        </w:tc>
        <w:tc>
          <w:tcPr>
            <w:tcW w:w="2299"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c>
          <w:tcPr>
            <w:tcW w:w="1349"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杜江峰</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3</w:t>
            </w:r>
          </w:p>
        </w:tc>
        <w:tc>
          <w:tcPr>
            <w:tcW w:w="2912"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大统一理论的唯象学检验</w:t>
            </w:r>
          </w:p>
        </w:tc>
        <w:tc>
          <w:tcPr>
            <w:tcW w:w="1600"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LDQ24A050002</w:t>
            </w:r>
          </w:p>
        </w:tc>
        <w:tc>
          <w:tcPr>
            <w:tcW w:w="1017"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周也铃</w:t>
            </w:r>
          </w:p>
        </w:tc>
        <w:tc>
          <w:tcPr>
            <w:tcW w:w="2299"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国科大杭州高等研究院</w:t>
            </w:r>
          </w:p>
        </w:tc>
        <w:tc>
          <w:tcPr>
            <w:tcW w:w="1349"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王建宇</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c>
          <w:tcPr>
            <w:tcW w:w="2912"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聚变堆中逃逸电子控制</w:t>
            </w:r>
          </w:p>
        </w:tc>
        <w:tc>
          <w:tcPr>
            <w:tcW w:w="1600"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LDQ24A050001</w:t>
            </w:r>
          </w:p>
        </w:tc>
        <w:tc>
          <w:tcPr>
            <w:tcW w:w="1017"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张威</w:t>
            </w:r>
          </w:p>
        </w:tc>
        <w:tc>
          <w:tcPr>
            <w:tcW w:w="2299"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c>
          <w:tcPr>
            <w:tcW w:w="1349"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林海青</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c>
          <w:tcPr>
            <w:tcW w:w="2912"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低价丰产金属不对称催化</w:t>
            </w:r>
          </w:p>
        </w:tc>
        <w:tc>
          <w:tcPr>
            <w:tcW w:w="1600"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LDQ24B020001</w:t>
            </w:r>
          </w:p>
        </w:tc>
        <w:tc>
          <w:tcPr>
            <w:tcW w:w="1017"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陆展</w:t>
            </w:r>
          </w:p>
        </w:tc>
        <w:tc>
          <w:tcPr>
            <w:tcW w:w="2299"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c>
          <w:tcPr>
            <w:tcW w:w="1349"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史炳锋</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w:t>
            </w:r>
          </w:p>
        </w:tc>
        <w:tc>
          <w:tcPr>
            <w:tcW w:w="2912"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抗肿瘤核酸适体靶向偶联药物的研究</w:t>
            </w:r>
          </w:p>
        </w:tc>
        <w:tc>
          <w:tcPr>
            <w:tcW w:w="1600"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LDQ24B020002</w:t>
            </w:r>
          </w:p>
        </w:tc>
        <w:tc>
          <w:tcPr>
            <w:tcW w:w="1017"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刘湘圣</w:t>
            </w:r>
          </w:p>
        </w:tc>
        <w:tc>
          <w:tcPr>
            <w:tcW w:w="2299"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中国科学院基础医学与肿瘤研究所</w:t>
            </w:r>
          </w:p>
        </w:tc>
        <w:tc>
          <w:tcPr>
            <w:tcW w:w="1349"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谭蔚泓</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w:t>
            </w:r>
          </w:p>
        </w:tc>
        <w:tc>
          <w:tcPr>
            <w:tcW w:w="2912"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锚定肽介导的无机材料-固定化酶界面耦合机制研究</w:t>
            </w:r>
          </w:p>
        </w:tc>
        <w:tc>
          <w:tcPr>
            <w:tcW w:w="1600"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LDQ24B060001</w:t>
            </w:r>
          </w:p>
        </w:tc>
        <w:tc>
          <w:tcPr>
            <w:tcW w:w="1017"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程峰</w:t>
            </w:r>
          </w:p>
        </w:tc>
        <w:tc>
          <w:tcPr>
            <w:tcW w:w="2299"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c>
          <w:tcPr>
            <w:tcW w:w="1349"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郑裕国</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w:t>
            </w:r>
          </w:p>
        </w:tc>
        <w:tc>
          <w:tcPr>
            <w:tcW w:w="2912"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Rixosome复合物的结构与分子机理研究</w:t>
            </w:r>
          </w:p>
        </w:tc>
        <w:tc>
          <w:tcPr>
            <w:tcW w:w="1600"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LDQ24C050001</w:t>
            </w:r>
          </w:p>
        </w:tc>
        <w:tc>
          <w:tcPr>
            <w:tcW w:w="1017"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申怀宗</w:t>
            </w:r>
          </w:p>
        </w:tc>
        <w:tc>
          <w:tcPr>
            <w:tcW w:w="2299"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西湖大学</w:t>
            </w:r>
          </w:p>
        </w:tc>
        <w:tc>
          <w:tcPr>
            <w:tcW w:w="1349"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施一公</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w:t>
            </w:r>
          </w:p>
        </w:tc>
        <w:tc>
          <w:tcPr>
            <w:tcW w:w="2912"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Alport综合征基因组复杂变异解析及致病机制研究</w:t>
            </w:r>
          </w:p>
        </w:tc>
        <w:tc>
          <w:tcPr>
            <w:tcW w:w="1600"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LDQ24C060001</w:t>
            </w:r>
          </w:p>
        </w:tc>
        <w:tc>
          <w:tcPr>
            <w:tcW w:w="1017"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龚亮</w:t>
            </w:r>
          </w:p>
        </w:tc>
        <w:tc>
          <w:tcPr>
            <w:tcW w:w="2299"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c>
          <w:tcPr>
            <w:tcW w:w="1349"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刘志红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c>
          <w:tcPr>
            <w:tcW w:w="2912"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自噬调控情绪稳态的神经机制探索及其在抑郁症防治中的应用</w:t>
            </w:r>
          </w:p>
        </w:tc>
        <w:tc>
          <w:tcPr>
            <w:tcW w:w="1600"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LDQ24C090001</w:t>
            </w:r>
          </w:p>
        </w:tc>
        <w:tc>
          <w:tcPr>
            <w:tcW w:w="1017"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崔一卉</w:t>
            </w:r>
          </w:p>
        </w:tc>
        <w:tc>
          <w:tcPr>
            <w:tcW w:w="2299"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c>
          <w:tcPr>
            <w:tcW w:w="1349"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段树民</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w:t>
            </w:r>
          </w:p>
        </w:tc>
        <w:tc>
          <w:tcPr>
            <w:tcW w:w="2912"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基于计算的方法建立两系杂交稻智能育种模型及应用</w:t>
            </w:r>
          </w:p>
        </w:tc>
        <w:tc>
          <w:tcPr>
            <w:tcW w:w="1600"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LDQ24C130001</w:t>
            </w:r>
          </w:p>
        </w:tc>
        <w:tc>
          <w:tcPr>
            <w:tcW w:w="1017"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邵高能</w:t>
            </w:r>
          </w:p>
        </w:tc>
        <w:tc>
          <w:tcPr>
            <w:tcW w:w="2299"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中国水稻研究所</w:t>
            </w:r>
          </w:p>
        </w:tc>
        <w:tc>
          <w:tcPr>
            <w:tcW w:w="1349"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胡培松</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w:t>
            </w:r>
          </w:p>
        </w:tc>
        <w:tc>
          <w:tcPr>
            <w:tcW w:w="2912"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唾液参与褐飞虱适应抗性水稻的机制研究</w:t>
            </w:r>
          </w:p>
        </w:tc>
        <w:tc>
          <w:tcPr>
            <w:tcW w:w="1600"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LDQ24C140001</w:t>
            </w:r>
          </w:p>
        </w:tc>
        <w:tc>
          <w:tcPr>
            <w:tcW w:w="1017"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黄海剑</w:t>
            </w:r>
          </w:p>
        </w:tc>
        <w:tc>
          <w:tcPr>
            <w:tcW w:w="2299"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c>
          <w:tcPr>
            <w:tcW w:w="1349"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陈剑平</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w:t>
            </w:r>
          </w:p>
        </w:tc>
        <w:tc>
          <w:tcPr>
            <w:tcW w:w="2912"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北极加克洋中脊的岩石圈深部结构及动力学</w:t>
            </w:r>
          </w:p>
        </w:tc>
        <w:tc>
          <w:tcPr>
            <w:tcW w:w="1600"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LDQ24D060001</w:t>
            </w:r>
          </w:p>
        </w:tc>
        <w:tc>
          <w:tcPr>
            <w:tcW w:w="1017"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于志腾</w:t>
            </w:r>
          </w:p>
        </w:tc>
        <w:tc>
          <w:tcPr>
            <w:tcW w:w="2299"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自然资源部第二海洋研究所</w:t>
            </w:r>
          </w:p>
        </w:tc>
        <w:tc>
          <w:tcPr>
            <w:tcW w:w="1349"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李家彪</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w:t>
            </w:r>
          </w:p>
        </w:tc>
        <w:tc>
          <w:tcPr>
            <w:tcW w:w="2912"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热/力/磁多场耦合条件下钐钴永磁材料物相结构/磁性调控及服役能力可靠性提升研究</w:t>
            </w:r>
          </w:p>
        </w:tc>
        <w:tc>
          <w:tcPr>
            <w:tcW w:w="1600"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LDQ24E010001</w:t>
            </w:r>
          </w:p>
        </w:tc>
        <w:tc>
          <w:tcPr>
            <w:tcW w:w="1017"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刘壮</w:t>
            </w:r>
          </w:p>
        </w:tc>
        <w:tc>
          <w:tcPr>
            <w:tcW w:w="2299"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中国科学院宁波材料技术与工程研究所</w:t>
            </w:r>
          </w:p>
        </w:tc>
        <w:tc>
          <w:tcPr>
            <w:tcW w:w="1349"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李卫</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w:t>
            </w:r>
          </w:p>
        </w:tc>
        <w:tc>
          <w:tcPr>
            <w:tcW w:w="2912"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锂离子电池新型硅碳负极材料</w:t>
            </w:r>
          </w:p>
        </w:tc>
        <w:tc>
          <w:tcPr>
            <w:tcW w:w="1600"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LDQ24E020001</w:t>
            </w:r>
          </w:p>
        </w:tc>
        <w:tc>
          <w:tcPr>
            <w:tcW w:w="1017"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杜宁</w:t>
            </w:r>
          </w:p>
        </w:tc>
        <w:tc>
          <w:tcPr>
            <w:tcW w:w="2299"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c>
          <w:tcPr>
            <w:tcW w:w="1349"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杨德仁</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w:t>
            </w:r>
          </w:p>
        </w:tc>
        <w:tc>
          <w:tcPr>
            <w:tcW w:w="2912"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可植入高比能储能纤维器件宏量制备与关键科学问题研究</w:t>
            </w:r>
          </w:p>
        </w:tc>
        <w:tc>
          <w:tcPr>
            <w:tcW w:w="1600"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LDQ24E030001</w:t>
            </w:r>
          </w:p>
        </w:tc>
        <w:tc>
          <w:tcPr>
            <w:tcW w:w="1017"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武观</w:t>
            </w:r>
          </w:p>
        </w:tc>
        <w:tc>
          <w:tcPr>
            <w:tcW w:w="2299"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c>
          <w:tcPr>
            <w:tcW w:w="1349"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陈文兴</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17</w:t>
            </w:r>
          </w:p>
        </w:tc>
        <w:tc>
          <w:tcPr>
            <w:tcW w:w="2912"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激光诱导智能生物电子手术线关键科学问题研究</w:t>
            </w:r>
          </w:p>
        </w:tc>
        <w:tc>
          <w:tcPr>
            <w:tcW w:w="1600"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LDQ24E050001</w:t>
            </w:r>
          </w:p>
        </w:tc>
        <w:tc>
          <w:tcPr>
            <w:tcW w:w="1017"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徐凯臣</w:t>
            </w:r>
          </w:p>
        </w:tc>
        <w:tc>
          <w:tcPr>
            <w:tcW w:w="2299"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c>
          <w:tcPr>
            <w:tcW w:w="1349"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杨华勇</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18</w:t>
            </w:r>
          </w:p>
        </w:tc>
        <w:tc>
          <w:tcPr>
            <w:tcW w:w="2912"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工业互联网AI模型云边协同部署研究</w:t>
            </w:r>
          </w:p>
        </w:tc>
        <w:tc>
          <w:tcPr>
            <w:tcW w:w="1600"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LDQ24F020001</w:t>
            </w:r>
          </w:p>
        </w:tc>
        <w:tc>
          <w:tcPr>
            <w:tcW w:w="1017"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温震宇</w:t>
            </w:r>
          </w:p>
        </w:tc>
        <w:tc>
          <w:tcPr>
            <w:tcW w:w="2299"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c>
          <w:tcPr>
            <w:tcW w:w="1349"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杨小牛</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19</w:t>
            </w:r>
          </w:p>
        </w:tc>
        <w:tc>
          <w:tcPr>
            <w:tcW w:w="2912"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基于先进工艺制程晶体管的低温高性能技术研究</w:t>
            </w:r>
          </w:p>
        </w:tc>
        <w:tc>
          <w:tcPr>
            <w:tcW w:w="1600"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LDQ24F040001</w:t>
            </w:r>
          </w:p>
        </w:tc>
        <w:tc>
          <w:tcPr>
            <w:tcW w:w="1017"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程然</w:t>
            </w:r>
          </w:p>
        </w:tc>
        <w:tc>
          <w:tcPr>
            <w:tcW w:w="2299"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浙江大学</w:t>
            </w:r>
          </w:p>
        </w:tc>
        <w:tc>
          <w:tcPr>
            <w:tcW w:w="1349"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吴汉明</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20</w:t>
            </w:r>
          </w:p>
        </w:tc>
        <w:tc>
          <w:tcPr>
            <w:tcW w:w="2912"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中枢给药FGF4持久缓解糖尿病机制研究</w:t>
            </w:r>
          </w:p>
        </w:tc>
        <w:tc>
          <w:tcPr>
            <w:tcW w:w="1600"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LDQ24H310001</w:t>
            </w:r>
          </w:p>
        </w:tc>
        <w:tc>
          <w:tcPr>
            <w:tcW w:w="1017"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黄志锋</w:t>
            </w:r>
          </w:p>
        </w:tc>
        <w:tc>
          <w:tcPr>
            <w:tcW w:w="2299"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温州医科大学</w:t>
            </w:r>
          </w:p>
        </w:tc>
        <w:tc>
          <w:tcPr>
            <w:tcW w:w="1349"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李校堃</w:t>
            </w:r>
          </w:p>
        </w:tc>
      </w:tr>
      <w:tr w:rsidR="004E1197" w:rsidTr="007C2279">
        <w:trPr>
          <w:cantSplit/>
          <w:trHeight w:val="363"/>
        </w:trPr>
        <w:tc>
          <w:tcPr>
            <w:tcW w:w="9853" w:type="dxa"/>
            <w:gridSpan w:val="10"/>
            <w:tcBorders>
              <w:top w:val="single" w:sz="4" w:space="0" w:color="000000"/>
              <w:left w:val="single" w:sz="4" w:space="0" w:color="000000"/>
              <w:bottom w:val="single" w:sz="4" w:space="0" w:color="000000"/>
              <w:right w:val="single" w:sz="4" w:space="0" w:color="000000"/>
            </w:tcBorders>
            <w:noWrap/>
            <w:vAlign w:val="center"/>
          </w:tcPr>
          <w:p w:rsidR="004E1197" w:rsidRDefault="004E1197" w:rsidP="007C2279">
            <w:pPr>
              <w:widowControl/>
              <w:spacing w:line="500" w:lineRule="exact"/>
              <w:jc w:val="left"/>
              <w:textAlignment w:val="center"/>
              <w:rPr>
                <w:rFonts w:ascii="宋体" w:hAnsi="宋体" w:cs="宋体" w:hint="eastAsia"/>
                <w:color w:val="000000"/>
                <w:szCs w:val="21"/>
              </w:rPr>
            </w:pPr>
            <w:r>
              <w:rPr>
                <w:rFonts w:ascii="黑体" w:eastAsia="黑体" w:hAnsi="黑体" w:cs="黑体" w:hint="eastAsia"/>
                <w:color w:val="000000"/>
                <w:kern w:val="0"/>
                <w:sz w:val="32"/>
                <w:szCs w:val="32"/>
                <w:lang w:bidi="ar"/>
              </w:rPr>
              <w:t>三、杰出青年科学基金项目</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序号</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项目名称</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立项编号</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负责人</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依托单位</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两类流体力学方程齐次解的存在性及奇性分析</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LR24A010001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自由概率论与应用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LR24A010002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刘伟华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转角二维半导体中的超快过程及其调控</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LR24A040001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汤衍浩</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基于超导量子电路的非平衡物态研究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LR24A040002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郭秋江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浙江大学杭州国际科创中心</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二维平带材料的构建及其新奇物态研究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LR24A040003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徐水钢</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西湖大学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原位X射线吸收谱技术研究高熵氧化物的多位点协同电催化机制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LR24A050001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周靖</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围绕芳香化合物的惰性化学键转化研究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LR24B020001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石航</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西湖大学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不饱和烃催化选择性官能化</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LR24B020002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方显杰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基于主客体化学的药物递送与拮抗</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LR24B020003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马达</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沸石分子筛材料的设计合成</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LR24B030001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吴勤明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非过渡金属氢化物催化合成氨研究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LR24B030002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常菲</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甬江实验室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p-d轨道杂化增强钯基金属烯电催化炔醇半加氢合成烯醇性能的研究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LR24B060001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王鸿静</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多孔有机骨架微污染控制的界面行为及效应</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LR24B070001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沈意</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碳源输入对森林土壤生物地球化学循环过程的影响和作用机制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LR24C030001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蒋明凯</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单细胞测序揭示乳腺导管原位癌的表观遗传调控异常</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LR24C060001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郭红山</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良渚实验室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PNPT1突变诱发自身炎症性疾病的分子机制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LR24C070001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焦会朋</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宿主先天免疫反应分子机制研究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LR24C080001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刘自旭</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西湖大学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脑干被盖区不同亚群生长抑素神经元对动机行为调控的神经环路机制研究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LR24C090001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杨鸿斌</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稗属植物驯化机制研究与遗传资源挖掘</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LR24C130001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叶楚玉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机理知识和深度学习融合驱动的玉米估产模型研究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LR24C130002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林涛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环境因子–水稻–稻瘟病菌互作机制研究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LR24C140001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寇艳君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中国水稻研究所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水稻体内RNA二级结构在养分亏缺胁迫响应中的功能研究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LR24C150001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王智烨</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毛竹入侵调控亚热带常绿阔叶林土壤有机碳积累的微生物学机制研究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LR24C160001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陈俊辉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茶树品种与产地对手性萜类物质构象分布及风味贡献的影响机制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LR24C160002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朱荫</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中国农业科学院茶叶研究所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刺参褪黑素信号系统的光调控机制及进化研究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LR24C190001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王天明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浙江海洋大学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小肠定向黏附型TG-RosA双相脂质体水凝胶递送及转运的分子机制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LR24C200001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刘玮琳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基于纳米淀粉调控支架打印结构及鱼肌细胞三维定向生长机制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LR24C200002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徐恩波</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淀粉-蛋白质互作对储藏莲藕淀粉糊化的影响机制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LR24C200003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童川</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天然VOCs绿色防控果实供应链品质劣变生物学机制研究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LR24C200004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徐艳群</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浙大宁波理工学院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人工纳米污染物水环境行为与生物响应的晶面效应</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LR24D010001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ind w:left="199" w:hangingChars="95" w:hanging="199"/>
              <w:jc w:val="center"/>
              <w:textAlignment w:val="center"/>
              <w:rPr>
                <w:rFonts w:ascii="宋体" w:hAnsi="宋体" w:cs="宋体" w:hint="eastAsia"/>
                <w:color w:val="000000"/>
                <w:szCs w:val="21"/>
              </w:rPr>
            </w:pPr>
            <w:r>
              <w:rPr>
                <w:rFonts w:ascii="宋体" w:hAnsi="宋体" w:cs="宋体" w:hint="eastAsia"/>
                <w:color w:val="000000"/>
                <w:kern w:val="0"/>
                <w:szCs w:val="21"/>
                <w:lang w:bidi="ar"/>
              </w:rPr>
              <w:t>李灵香玉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国科大杭州高等研究院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环杭州湾雾-霾相互转化过程与机制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LR24D050001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刘丹彤</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爪哇-班达俯冲带板片平躺机制及超深海盆的深部构造与演化</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LR24D060001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孔凡圣</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自然资源部第二海洋研究所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33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极端温度条件下固溶体合金强韧化机理的显微学研究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LR24E010001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丁青青</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力-电耦合下铜基导体材料结构演变和应力松弛的原位电镜研究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LR24E010002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王江伟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高能量密度层状正极材料的晶体尺度失效机制及调控策略研究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LR24E020001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王利光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基于有序化组装的柔性石墨烯基高导热材料</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LR24E030001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高微微</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非对称介电弹性体驱动材料的仿生设计与应用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LR24E030002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石烨</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高分子弹性铁电材料的制备及其介电驱动性能研究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LR24E030003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胡本林</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中国科学院宁波材料技术与工程研究所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面向载流固体超滑的石墨烯表面摩擦-电-化学行为研究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LR24E050001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陈哲</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适于海底生物富集区探测的水下爬游式机器人集群自主编队方法</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LR24E050002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陈刚</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超声速湍流燃烧不稳定性的机理研究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LR24E060001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金台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复杂气象环境下航空发动机多相流光学在线测量技术与仪器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LR24E060002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吴迎春</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大功率器件高可靠封装与数字化设计</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LR24E070001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罗皓泽</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严酷服役环境下再生砖混骨料混凝土耐久性劣化机理研究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LR24E080001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弓扶元</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基于UHTCC的既有高层钢结构韧性提升方法研究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LR24E080002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童精中</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饮用水味感识别评价机制及调控技术研究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LR24E080003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张可佳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高植被覆盖丘陵区降雨型浅层滑坡—泥石流灾变机理与防控</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LR24E080004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于洋</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极化可重构毫米波宽带高性能低剖面相控阵天线研究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LR24F010001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陆云龙</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眼脑微血管图像分析及其辅助诊断技术研究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LR24F010002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张炯</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中国科学院宁波材料技术与工程研究所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智能穿戴辅具的形态与功能一体化4D打印技术</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LR24F020001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王冠云</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临床侵入式脑机接口关键技术与系统</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LR24F020002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祁玉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面向输入向量的纳米集成电路可靠性计算方法</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LR24F020003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肖杰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AI驱动的工业物联网自主在线安全检测研究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LR24F020004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洪榛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复杂智能星群数字建模与孪生进化技术研究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LR24F030001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蒙涛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多源信息驱动的异构无人系统鲁棒学习与协同控制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LR24F030002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陈德潮</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多源高精度图像成像和理解的理论与方法</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LR24F030003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王海霞</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高效硅/钙钛矿叠层光伏电池的连接层材料与结构研究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LR24F040001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薛晶晶</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58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高稳定性钙钛矿太阳能组件的高通量制备研究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LR24F040002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杨孟锦</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中国科学院宁波材料技术与工程研究所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中红外玻璃光纤光栅制备及性能研究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LR24F050001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张培晴</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基于掺稀土压电半导体的异质结力致发光材料与器件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LR24F050002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白功勋</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领先企业孵化数字赋能平台的机制研究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LR24G020001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王节祥</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数智网络情境下农村创业者结网策略研究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LR24G020002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王颂</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肠道稳态维持机制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LR24H030001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白荣盘</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子宫内膜发育和再生的分化调控及其应用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LR24H040001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吴兵兵</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基于植物来源的天然光合系统通过细胞器互作恢复退变软骨细胞代谢稳态的机制研究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LR24H060001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陈鹏飞</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巨噬细胞天然免疫应答的RNA修饰调控</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LR24H100001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来利华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Sirtuins介导代谢稳态失衡促颞下颌关节退行性病变的机制研究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LR24H140001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吴梦婕</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快速止血材料</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LR24H150001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陈世萱</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国科温州研究院（温州生物材料与工程研究所）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炎性趋化因子调控下的软骨肉瘤免疫微环境演变及免疫治疗策略</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LR24H160001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李冰皓</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基于动态化学的聚合物组装体及其在细菌生物被膜感染疾病治疗方面的应用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LR24H180001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国科温州研究院（温州生物材料与工程研究所）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儿童自身免疫性足细胞病诊疗方案的建立及发病机制研究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LR24H200001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叶青</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良渚实验室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肿瘤放疗“火毒”的中医药防治研究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LR24H270001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李清林</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浙江省肿瘤医院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舌苔微生物-代谢物介导胃癌发生发展及舌象变化</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LR24H290001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袁莉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浙江省肿瘤医院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结构导向的FGF23改构体设计及其治疗低磷性佝偻病的药理作用研究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LR24H300001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陈凌峰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75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基于蛋白质翻译后修饰异常的抗白血病药物新靶点发现及干预策略研究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LR24H310001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邵雪晶</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浙江大学</w:t>
            </w:r>
          </w:p>
        </w:tc>
      </w:tr>
      <w:tr w:rsidR="004E1197" w:rsidTr="007C2279">
        <w:trPr>
          <w:cantSplit/>
          <w:trHeight w:val="363"/>
        </w:trPr>
        <w:tc>
          <w:tcPr>
            <w:tcW w:w="9853" w:type="dxa"/>
            <w:gridSpan w:val="10"/>
            <w:tcBorders>
              <w:top w:val="single" w:sz="4" w:space="0" w:color="000000"/>
              <w:left w:val="single" w:sz="4" w:space="0" w:color="000000"/>
              <w:bottom w:val="single" w:sz="4" w:space="0" w:color="000000"/>
              <w:right w:val="single" w:sz="4" w:space="0" w:color="000000"/>
            </w:tcBorders>
            <w:noWrap/>
            <w:vAlign w:val="center"/>
          </w:tcPr>
          <w:p w:rsidR="004E1197" w:rsidRDefault="004E1197" w:rsidP="007C2279">
            <w:pPr>
              <w:widowControl/>
              <w:spacing w:line="500" w:lineRule="exact"/>
              <w:jc w:val="left"/>
              <w:textAlignment w:val="center"/>
              <w:rPr>
                <w:rFonts w:ascii="宋体" w:hAnsi="宋体" w:cs="宋体" w:hint="eastAsia"/>
                <w:color w:val="000000"/>
                <w:szCs w:val="21"/>
              </w:rPr>
            </w:pPr>
            <w:r>
              <w:rPr>
                <w:rFonts w:ascii="黑体" w:eastAsia="黑体" w:hAnsi="黑体" w:cs="黑体" w:hint="eastAsia"/>
                <w:color w:val="000000"/>
                <w:kern w:val="0"/>
                <w:sz w:val="32"/>
                <w:szCs w:val="32"/>
                <w:lang w:bidi="ar"/>
              </w:rPr>
              <w:t>四、自然科学基金重点项目</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序号</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项目名称</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立项编号</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负责人</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依托单位</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高维数据驱动的高效非凸优化方法及应用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LZ24A010001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何洪津</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基于复杂退化模型的系统剩余寿命预测理论与方法</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LZ24A010002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徐安察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单调动力系统传播动力学若干前沿问题研究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LZ24A010003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马满军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多复变函数论若干前沿问题的研究及其应用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LZ24A010004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唐笑敏</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湖州师范学院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半耗散发展方程与随机微分方程的统计性质研究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LZ24A010005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赵才地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微分方程的定性理论及其在生命健康领域的应用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LZ24A010006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夏永辉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非局部离散可积系统</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LZ24A010007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赵松林</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生理粘弹性流体负载下声表面波的拓扑态传输及其生物传感机制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LZ24A020001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马廷锋</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贯入体侵入复杂颗粒介质的阻力模型和减阻机理研究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LZ24A020002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郭宇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二维材料与蛋白冕相互作用及其对脂质膜损伤机理研究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LZ24A020003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李德昌</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柔性双模式触觉传感器的动静态机械力感知行为研究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LZ24A020004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刘爱萍</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癌细胞粘附与转移的微观-介观-宏观多尺度动力学机制研究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LZ24A020005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严微微</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基于悬浮光力系统的拓扑手性流研究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LZ24A040001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蔡晗</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蛋白质同源二聚体共进化原理与计算模拟研究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LZ24A040002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晏致强</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国科温州研究院（温州生物材料与工程研究所）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基于纳米孔的单链核酸探测中离子复杂效应和调控机制研究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LZ24A040003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孙李真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高通量电子束非热处理对燕麦脂源风味品质的影响机制研究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LZ24A050001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热超材料的非互易传热机理研究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LZ24A050002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纳米塑料在水稻和小麦中的吸收、转运规律及其机理研究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LZ24A050003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汪海燕</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碳化硅陶瓷基复合材料包壳管无缝连接及其力-热耦合辐照损伤机理研究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LZ24A050004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周小兵</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中国科学院宁波材料技术与工程研究所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量子相干与量子不可能（no go）定理研究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LZ24A050005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李波</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浙大城市学院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多体腔量子电动力学理论及其在奇异量子态精准构筑中的应用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LZ24A050006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董莹</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之江实验室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高能效鲁棒的类脑计算机制研究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LZ24A050007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杨冬平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之江实验室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基于深度学习CT影像组学特征指导的食管癌个体化放疗剂量研究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LZ24A050008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金献测</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多极轴分子基铁电材料和柔性器件的设计构建</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LZ24B010001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张毅</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广谱正交翻译系统的构建和定向进化</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LZ24B020001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林世贤</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化学惰性的三维自组装功能主体分子</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LZ24B020002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李昊</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以二氧化碳为原料多酶催化选择性合成手性非天然氨基酸及其同位素标记物</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LZ24B020003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吴起</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分子弹簧震荡器件的构筑及性能调控</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LZ24B020004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陈洪亮</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浙江大学杭州国际科创中心</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冠醚与柱芳烃主客体识别作用调控的超分子催化研究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LZ24B020005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李世军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锯齿形边缘圆偏振激光有机共轭材料研究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LZ24B020006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顾彦伟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中国科学院宁波材料技术与工程研究所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聚多巴胺纳米管的仿生合成及局部给药系统的高效构筑</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LZ24B030001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王亚军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具有不同经纬链段的分子编织聚合物网络研究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LZ24B040001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李光锋</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浙江大学杭州国际科创中心</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33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模块化细胞膜多色荧光染色剂的抗膜透过机制及其长时间成像应用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LZ24B050001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钱兆生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基于MoS2仿生性的管式一体化电极及其电催化氧化硫醚</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LZ24B060001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李雷</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改性甲基铝氧烷的改性机理探索与制备研究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LZ24B060002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张浩淼</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土壤中锰氧化物电活性组分调控及有机污染原位修复机制研究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LZ24B070001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肖欣</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原位构筑中空氮掺杂多孔碳耦合超分散p-n异质结可见光催化还原CO2</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LZ24B070002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宋爽</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转录后水平控制细菌蛋白复合体化学计量比的机制研究-以ATP合成酶为例</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LZ24C010001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许成钢</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基因组结构变异驱动染色体不稳定和适应性进化研究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LZ24C010002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张珂</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双加氧酶TcsAB降解三氯生的分子机制研究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LZ24C010003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吕镇梅</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构建氨氧化微生物群落实现含氮温室气体减排</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LZ24C030001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程磊</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植物寄生级联调控土壤有机磷分解的菌根学机制研究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LZ24C030002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李钧敏</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根丝复合物调控中心粒定位和纤毛运动的结构基础</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LZ24C050001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桂淼</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良渚实验室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TRIM72介导细胞膜修复的分子机制研究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LZ24C050002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周春</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蛾气味受体分子识别机制的计算生物物理研究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LZ24C050003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H3K36me3调控RNA的多聚腺苷化修饰的分子机制研究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LZ24C060001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方东</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长链非编码RNA Xist结合染色质的机制研究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LZ24C060002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尹亚飞</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Sgo2突变与Bub1激酶失活之间的合成致死效应及分子机理研究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LZ24C070001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汪方炜</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TIP39调控复制叉稳定性与PARP抑制剂耐药的机制研究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LZ24C070002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黄俊</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浙江大学绍兴研究院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全基因组 CRISPR筛选揭示CAR-T细胞功能调控基因ARL4C及其作用机理</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LZ24C080001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刘夏</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浙江大学杭州国际科创中心</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基底前脑调控社会交互行为的神经环路机制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LZ24C090001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汪军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基于系膜神经嵴细胞治疗先天性巨结肠的探索研究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LZ24C090002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王良</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一种自闭症小鼠中小脑-大脑环路的结构畸变研究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LZ24C090003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沈颖</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浙江大学国际健康医学研究院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柔性可穿戴有机电化学晶体管传感器及脑电检测性能研究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LZ24C100001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张磊</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压电型有机/无机复合支架的构建及其促骨软骨一体化修复的研究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LZ24C100002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杨晨</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国科温州研究院（温州生物材料与工程研究所）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代谢因子Folliculin在扩展多能性干细胞命运决定中的功能研究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LZ24C120001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傅旭东</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良渚实验室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利用基因组突变的趋同演化规律指导玉米遗传育种</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LZ24C130001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陈露</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58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基于介入式感知器件的围产期奶牛酮病原位动态监测机理研究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LZ24C130002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潘宇祥</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浙江大学杭州国际科创中心</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水稻氮高效利用基因GMS1的分子调控网络解析与育种应用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LZ24C130003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马伯军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我国杂交稻资源外观品质性状的表型演化及其分子基础研究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LZ24C130004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龚俊义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中国水稻研究所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旱作水稻产量品质协同形成障碍的能量代谢调控机制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LZ24C130005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陈婷婷</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中国水稻研究所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水稻晚熟高产基因Lhd6抑制光周期开花的分子机理研究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LZ24C130006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吴玮勋</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中国水稻研究所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受体激酶Feronia介导的芜菁花叶病毒VPg蛋白磷酸化的分子机制研究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LZ24C140001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吴官维</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含CFEM结构域蛋白系统性参与球孢白僵菌应对铁限制胁迫的分子机制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LZ24C140002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应盛华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芦竹碱和大麦芽碱杀虫活性的作用机制研究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LZ24C140003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抗稻麦病原真菌环二肽合成的四碳二羧酸调控机制研究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LZ24C140004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李斌</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免疫负调控因子NlSPN4介导褐飞虱耐受共生真菌的分子机制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LZ24C140005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王正亮</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外来入侵生物小管福寿螺种群低温适应性进化机制研究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LZ24C140006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杨倩倩</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Toll/TLR介导的稻纵卷叶螟对苏云金芽孢杆菌的免疫响应机制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LZ24C140007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杨亚军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浙江省农业科学院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水稻根构型的分子调控机制解析</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LZ24C150001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毛传澡</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典型单萜信号传递差异对不同化学型香樟抗高温能力的调控机制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LZ24C160001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左照江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基于碳纳米管技术和转座子开发一种新型的、marker-free的植物转基因技术</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LZ24C160002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周明兵</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白化茶树品种叶色变异机制的遗传解析</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LZ24C160003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马春雷</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中国农业科学院茶叶研究所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CsMYB67响应光温信号调控茶叶黄酮醇苷合成的分子机制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LZ24C160004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叶俭慧</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茶叶自组装纳米颗粒“体内转运-生物转化-内化吸收”机制研究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LZ24C160005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楚强</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呕吐毒素靶向MAMs介导的线粒体钙超载致仔猪肠道损伤机制研究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LZ24C170001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胡彩虹</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microRNA-342在多房棘球蚴感染过程中促进肝星形细胞活化的机制研究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LZ24C180001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郑亚东</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鼠伤寒沙门菌单相变种DinB基因突变介导耐药性增强</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LZ24C180002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乐敏</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灿烂弧菌AJ01类真核因子STPK调控刺参体腔细胞吞噬体逃逸的分子机制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LZ24C190001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李成华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蛋清蛋白复合物中蛋白质动态交换和协同定位的相平衡及热力学形成机制研究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LZ24C200001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谢湖均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鱼油n-3脂肪酸基于生物钟节律调控糖脂代谢紊乱的作用及与肠-脑轴通路的串扰机制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LZ24C200002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焦晶晶</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基于Pickering乳液电纺的玉米醇溶蛋白基核壳结构纳米纤维的缓释机理</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LZ24C200003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张岑</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浙江省农业科学院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83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次氯酸钠胁迫下鼠伤寒沙门氏菌的抗性形成机制及风险变异性研究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LZ24C200004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汪雯</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浙江省农业科学院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硒化氨基寡糖介导肠道黏膜免疫调节的关键菌及其分子机制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LZ24C200005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相兴伟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β-乳球蛋白-咖啡酰奎宁酸-透明质酸复合物超声构建及其递送姜黄素机制研究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LZ24C200006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龚金炎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浙江科技学院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微塑料生物膜介导下农田土壤氮素转化的微生物影响机制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LZ24D010001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章海波</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基于可控环境条件下的航空燃料燃烧排放特性与二次演化机理研究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LZ24D050001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徐婧莎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天目山实验室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超表面增强注入的离轴积分腔光谱CO2高精度测量技术及机理研究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LZ24D050002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鄢波</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海洋工程打桩噪音损害泥蚶免疫应答的作用机制研究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LZ24D060001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刘广绪</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浮力沿岸流中锋面不稳定机制的实验研究：以浙闽沿岸流为例</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LZ24D060002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袁野平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中国边缘海沉积环境脱卤微生物群落构建及环境适应机制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LZ24D060003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张冬冬</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东海实验室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半导体LDH薄膜在金属防护中的应用基础研究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LZ24E010001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胡吉明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基于非晶ZnAlSnO薄膜的低功耗光电突触器件与神经形态视觉模拟</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LZ24E020001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吕建国</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仿生矿化巨噬细胞复合体的制备及其介导三阴性乳腺癌的免疫治疗作用研究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LZ24E020002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赵瑞波</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基于极简结构的高效稳定柔性钙钛矿太阳能电池</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LZ24E020003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熊杰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“宽频-轻薄-强吸收-高热导”MgO基多功能泡沫的可控制备、电磁波吸收-热导同步提高机理与性能</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LZ24E020004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童国秀</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面向分布式应力传感的力致发光微晶玻璃光纤研究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LZ24E020005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马志军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之江实验室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金属锂电池的界面单分子层构筑及其作用机制的微尺度研究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LZ24E020006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刘育京</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水系电池锌负极二维人工界面层的类溶洞化重构及多因素协同调控机制研究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LZ24E020007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曹澥宏</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可聚合低共熔溶剂固态离子凝胶膜的可控构筑及其CO2分离性能研究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LZ24E030001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张超</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表面超疏水的高水汽阻隔可生物降解聚合物农用地膜的创制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LZ24E030002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吴林波</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基于二维有机单晶的高性能、高柔性晶体管及电路</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LZ24E030003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彭博宇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航空发动机叶片气膜冷却孔的三相射流同步原位抛光机制与方法研究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LZ24E050001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陈逢军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温州理工学院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基于压电微机械超声波换能器阵列的人体健康多参数监测</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LZ24E050002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谢金</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面向触觉临场感构建的水下机器人感知系统设计及跨域检测技术研究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LZ24E050003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汪延成</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106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磁耦合压电惯性驱动抖振位移主动调控机理与关键技术研究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LZ24E050004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韩冬</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性能驱动的复杂产品结构智能一体化稳健设计理论、方法及应用研究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LZ24E050005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程锦</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航空复杂液压集成块3D打印控形控性创新设计</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LZ24E050006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刘晓超</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天目山实验室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面向水下软体机器人姿态监测的柔性防水应变传感器及其防渗透机理研究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LZ24E050007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章城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驱动检测控制集成化压电精密驱动器作用机理及关键技术</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LZ24E050008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温建明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基于自整型液态金属研抛盘的大面积柔性衬底超精密加工新方法</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LZ24E050009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张利</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喷雾场复杂液滴温度/组分三维原位测量方法和装置</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LZ24E060001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吴学成</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污泥多孔介质的“力-电-热”耦合特性与多尺度输运机理研究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LZ24E060002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徐鹏</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基于交流输出模式的高性能无源化介电弹性体发电机工作机理与关键技术研究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LZ24E070001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鄂世举</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再生数据中心巴拿马电源系统宽范围可变多母线馈电结构与功率变换理论</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LZ24E070002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何远彬</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氮化镓(GaN) 功率半导体器件解析建模方法及应用基础理论</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LZ24E070003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杭丽君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新型张力单元全装配式屋盖结构研究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LZ24E080001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袁行飞</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饱和结构性软粘土在静荷载和交通荷载共同作用下的再次固结机理试验研究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LZ24E080002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夏唐代</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生物自由基介导的磺胺甲恶唑降解机理研究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LZ24E080003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赖春宇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基于多相界面传质调控的甲烷电催化高值化转化</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LZ24E080004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史乐</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基于杂原子掺杂Fe-MOFs衍生材料的类光芬顿体系构建及其控制有机胂污染研究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LZ24E080005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邓靖</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漂浮式风浪混合发电平台增效降载多目标协同优化控制研究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LZ24E090001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司玉林</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东海实验室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高通量柔性触觉传感的实时虚拟现实可视化技术研究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LZ24F010001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王贤迪</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基于法布里佩罗谐振的全角度逆反射器机理与实验研究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LZ24F010002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叶德信</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基于内容深度生成模型的超高清屏幕内容高效编码研究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LZ24F010003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赵利平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绍兴文理学院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体验驱动三维高动态视频高效处理与优化</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LZ24F010004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朱仲杰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浙江万里学院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智能空间信息网络协同编码缓存与深度信号检测技术研究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LZ24F010005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包建荣</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智能集成电路电磁EDA工具关键技术研究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LZ24F010006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赵鹏</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基于深度学习绘制阿尔茨海默症的个体发展进程研究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LZ24F010007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JINHUA SHENG</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基于大规模预训练模型的数字化齿科正畸治疗</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LZ24F020001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田彦</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智能沉浸式学习关键技术研究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LZ24F020002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罗亚威</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132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面向蜜蜂机器人的柔性多模态脑机接口研究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LZ24F020003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郑能干</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虚实融合的情感调控方法与系统</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LZ24F020004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癌症多组学数据的特征选择与融合方法研究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LZ24F020005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李小波</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融合中智模糊信息刻画的大规模全场景结肠镜影像息肉区域检测研究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LZ24F020006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胡珂立</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绍兴文理学院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面向区块链跨链的安全关键技术研究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LZ24F020007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程宏兵</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复杂环境下跨域无人系统协同技术研究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LZ24F030001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郑荣濠</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可感可控的无源植入式给药系统研究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LZ24F030002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胡松钰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面向仿生游动的数据与模型双驱动流场重构新方法及其应用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LZ24F030003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蔡声泽</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边云协同终生学习技术及其在目标重识别方向的应用研究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LZ24F030004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姜伟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面向样本实例学习的多模态行为学通用感知方法研究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LZ24F030005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王高昂</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基于图滤波的分布式优化算法分析与综合</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LZ24F030006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柴利</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基于线旋光偏振态检测激光干涉大范围亚纳米精度位移测量方法研究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LZ24F030007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许素安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面向无人机安全作业的多源风险复合感知与控制方法研究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LZ24F030008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章健淳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北京航空航天大学杭州创新研究院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区块链环境下移动群智感知的博弈建模、激励和共识研究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LZ24F030009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唐长兵</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视觉语义不规则的内河船舶智能监测核心算法研究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LZ24F030010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曹九稳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基于自监督图学习和强化知识感知推理的可解释推荐</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LZ24F030011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杨旭华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先验知识强化的鲁棒性视觉数据重构建模</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LZ24F030012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郑建炜</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基于高质量III-V 纳米线的超大带宽光电探测器的研发</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LZ24F040001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张运炎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基于稀土掺杂的近红外钙钛矿发光二极管</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LZ24F040002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邹晨</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基于压控自旋轨道矩器件的存算一体芯片设计研究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LZ24F040003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张德明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天目山实验室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基于相变材料的近零功耗硅基可编程集成光子芯片研究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LZ24F050001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徐培鹏</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基于光频梳结构光照明的超分辨超快显微成像研究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LZ24F050002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崔玉栋</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面向XR应用的基于事件相机实时定位与建图研究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LZ24F050003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汪凯巍</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基于新型模分复用技术的系统级通信关键器件研究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LZ24F050004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严德贤</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液态生化物质的太赫兹手性光谱与传感检测研究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LZ24F050005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李九生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面向通感一体化的太赫兹共口径多模式器件及其感知研究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LZ24F050006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刘昌龙</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国科大杭州高等研究院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小型化原子惯性器件微纳集成弱光高效稳定抽运方法研究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LZ24F050007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柴真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杭州极弱磁场重大科技基础设施研究院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159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基于光学微腔的高精度大范围多组分气体浓度检测机理和技术研究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LZ24F050008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任宏亮</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高荧光效率钙钛矿量子点掺杂玻璃光纤的可控制备及激射特性研究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LZ24F050009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许周速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不确定需求和偏好下基于演化计算的闭环绿色供应链协调优化决策</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LZ24G010001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隆清琦</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浙江财经大学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基于部分持股与权力结构的供应链减碳竞合模型与规制政策研究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LZ24G020001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数字化转型视角下城市经济韧性研究：浙江经验</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LZ24G030001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毛丰付</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Txlnb维持心脏能量代谢稳态减轻缺血再灌注损伤及其机制研究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LZ24H020001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赖东武</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A2aR/RAC1通路介导的巨胞饮对肝窦内皮细胞缺氧损伤的保护性作用及其机制研究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LZ24H030001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刘原兴</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嗜黏蛋白阿克曼菌通过胆汁酸代谢抑制巨噬细胞NLRP3炎性小体介导的急性胰腺炎的分子机制研究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LZ24H030002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郭丰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Kif5c介导Nav1.5胞内运输在肠易激综合征腹痛中的作用和机制研究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LZ24H030003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张晨静</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Erbb4调控c-kit+祖细胞分化棕色脂肪细胞改善代谢介导的PCOS机制研究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LZ24H040001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金敏</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胎盘胞外囊泡中烟酰胺水平降低诱发子痫前期的作用和机制研究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LZ24H040002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江玲玲</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170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SENP3通过调控ASS1-deSUMO化而加重缺血再灌注性急性肾损伤的机制研究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LZ24H050001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杨毅</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171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粘附型GPCR分子ADGRE2通过AP-1/DUSP1/DNAJB1信号轴调控蛋白质稳态来促进AML功能及机制研究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LZ24H080001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钱鹏旭</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良渚实验室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172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红细胞膜蛋白CD44在脑出血后小胶质细胞吞噬调控中的作用及机制研究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LZ24H090001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王林</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173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星形胶质细胞TRPC6通过抑制cGAS-STING轴在减轻脑缺血再灌注损伤中的特异性作用及机制研究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LZ24H090002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康仙慧</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174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星形胶质细胞YOD1缓解实验性自身免疫性脑脊髓炎的作用机制研究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LZ24H090003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王旭</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瓯江实验室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175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巨噬细胞的胞葬作⽤介导肠炎消退的表观调控机制研究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LZ24H100001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王青青</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176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PM2.5致角膜上皮细胞程序性坏死在眼表微环境失衡中的作用及分子机制研究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LZ24H120001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霍亚楠</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177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多模态眼血流定量成像技术及弱红光延缓近视作用机制的研究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LZ24H120002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杜持新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178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MECOM在人睫状缘区干细胞稳态维持和视网膜再生中的功能及机制研究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LZ24H120003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刘慧</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179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颅缝早闭微环境的高清解析及其再生研究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LZ24H140001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袁渊</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180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微环境活化超分子级联纳米反应器敷料的构建及其在糖尿病伤口生物膜根除/促修复应用与机制研究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LZ24H150001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李正林</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181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S100A9+肿瘤细胞亚群促进卵巢癌转移和耐药的机制研究和临床意义</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LZ24H160001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许君芬</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182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BMP信号通路在前列腺癌谱系转变及恶性进展中的作用研究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LZ24H160002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苏文静</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183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CAMKⅡδ调控丙酮醛代谢在结直肠癌恶性进展中的作用机制研究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LZ24H160003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古莹</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184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儿童弥漫中线胶质瘤特异性增强子调节核心转录网络的机制研究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LZ24H160004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陈烨</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185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ALYREF/UGP2信号轴调控m5C甲基化介导肝癌能量代谢重编程参与肿瘤进展的机制研究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LZ24H160005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鹿娟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186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乙酰转移酶NAT10介导YWHAG mRNA乙酰化活化MAPK信号通路在促进肝内胆管癌发生发展中的作用和机制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LZ24H160006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冯利锋</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187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Streptococcus_salivarius菌经肠肝轴定植肿瘤微环境促进肝癌侵袭转移的分子机制研究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LZ24H160007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陈钢</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188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FRS2α介导FGF特异性信号与VEGF“交互对话”促进前列腺肿瘤形成与发展的作用机制研究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LZ24H160008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王聪</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189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基于单细胞动态散射成像的危重症耐药菌感染快速检测技术及应用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LZ24H180001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张芬妮</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190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脑类淋巴系统功能障碍参与帕金森病演进机制的磁共振成像研究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LZ24H180002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黄沛钰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191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上皮细胞中NOD1/IRGM依赖性自噬和非自噬靶向杀灭淋球菌及细菌逃逸机制研究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LZ24H190001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StijnvanderVeen</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192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新型DMC结构类似物抗帕金森病中α-synuclein病理的作用机制研究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LZ24H250001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张云龙</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西湖实验室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193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温阳益气法通过lncRNA HAGLR调控Hippo/YAP干预基质力学微环境改善肺癌化疗抵抗机制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LZ24H270001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季旭明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194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“湿热伏邪”介导大肠癌“炎-癌”转化的生物学基础及黄芩汤的干预作用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LZ24H270002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黄建波</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195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乌药调节胆汁酸生物节律激活“TGR5-线粒体”信号轴促进溃疡性结肠炎肠上皮再生机制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LZ24H280001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楼招欢</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196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SmMYB35-SmMIEL2模块介导干旱胁迫提升丹参药效品质的分子调控机制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LZ24H280002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197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基于药效物质形成和药用器官发育分子机制的西红花优异种质资源创制及合成生物学设计</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LZ24H280003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张磊</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198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人参皂苷Rg3促进肿瘤细胞外泌体释放miR-204调控胰腺癌血管生成拟态的机制研究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LZ24H280004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林胜璋</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浙大城市学院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199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衢枳壳调控跨细胞线粒体代偿性自噬抗非酒精性脂肪性肝病的药效物质及机制研究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LZ24H280005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蒋剑平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浙大城市学院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200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基于肠道微生物和组学研究衢枳壳和枳壳治疗功能性消化不良及其机制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LZ24H280006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叶益萍</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201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新型天然十元烯二炔的发掘及其生物合成逻辑研究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LZ24H300001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麻光磊</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浙江大学长三角智慧绿洲创新中心</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202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基于单羧酸转运体1/4的乳酸化修饰调控在慢性肾病中的作用研究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LZ24H310001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蒋惠娣</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lastRenderedPageBreak/>
              <w:t>203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ALKBH5缓解自噬流障碍改善肝脏脂质沉积的机制研究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LZ24H310002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李汉兵</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浙江工业大学</w:t>
            </w:r>
          </w:p>
        </w:tc>
      </w:tr>
      <w:tr w:rsidR="004E1197" w:rsidTr="007C2279">
        <w:trPr>
          <w:cantSplit/>
          <w:trHeight w:val="363"/>
        </w:trPr>
        <w:tc>
          <w:tcPr>
            <w:tcW w:w="9853" w:type="dxa"/>
            <w:gridSpan w:val="10"/>
            <w:tcBorders>
              <w:top w:val="single" w:sz="4" w:space="0" w:color="000000"/>
              <w:left w:val="single" w:sz="4" w:space="0" w:color="000000"/>
              <w:bottom w:val="single" w:sz="4" w:space="0" w:color="000000"/>
              <w:right w:val="single" w:sz="4" w:space="0" w:color="000000"/>
            </w:tcBorders>
            <w:noWrap/>
            <w:vAlign w:val="center"/>
          </w:tcPr>
          <w:p w:rsidR="004E1197" w:rsidRDefault="004E1197" w:rsidP="007C2279">
            <w:pPr>
              <w:widowControl/>
              <w:spacing w:line="500" w:lineRule="exact"/>
              <w:jc w:val="left"/>
              <w:textAlignment w:val="center"/>
              <w:rPr>
                <w:rFonts w:ascii="宋体" w:hAnsi="宋体" w:cs="宋体" w:hint="eastAsia"/>
                <w:color w:val="000000"/>
                <w:szCs w:val="21"/>
              </w:rPr>
            </w:pPr>
            <w:r>
              <w:rPr>
                <w:rFonts w:ascii="黑体" w:eastAsia="黑体" w:hAnsi="黑体" w:cs="黑体" w:hint="eastAsia"/>
                <w:color w:val="000000"/>
                <w:kern w:val="0"/>
                <w:sz w:val="32"/>
                <w:szCs w:val="32"/>
                <w:lang w:bidi="ar"/>
              </w:rPr>
              <w:t>五、自然科学基金探索项目</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序号</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项目名称</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立项编号</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负责人</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依托单位</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基于诱导防御机制的种群系统的动力学分析及捕获策略研究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LQ24A010001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刘鑫鑫</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温州理工学院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非定常Navier-Stokes方程控制的半变分不等式的混合有限元方法</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LQ24A010002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宣海玲</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空间分数阶Black-Scholes方程的波动率反演问题</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LQ24A010003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蒋晓颖</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哈密顿扰动系统的周期动力学</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LQ24A010004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陈繁繁</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Gallai-Ramsey理论在偏序集和几何中的研究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LQ24A010005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王兆</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奇性微分方程周期解的分支和动力学行为的研究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LQ24A010006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余星辰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关于预丛代数及其丛自同构群与有限变异型的研究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LQ24A010007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刘思阳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若干几何体覆盖问题在格理论中的研究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LQ24A010008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连艳陆</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对流扩散问题的高精度迎风有限体积格式研究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LQ24A010009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高玉龙</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对外尔群与仿射外尔群的Kazhdan-Lusztig系数的研究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LQ24A010010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邱燕南</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具有趋化作用和奇异位势的 Navier-Stokes-Cahn-Hilliard 方程组的数学研究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LQ24A010011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何静宁</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功率控制问题中的优化模型及其迭代算法研究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LQ24A010012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俞优莉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低正则偏微分方程的高效保结构算法及其应用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LQ24A010013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闫静叶</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多处理器系统的故障检测及相关问题研究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LQ24A010014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齐豪</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基于指数扩散过程的退化系统剩余寿命评估方法研究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LQ24A010015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周世荣</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基于系数矩阵结构的大型稀疏线性方程组的预处理技术研究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LQ24A010016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宋胜重</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浙大城市学院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非局域可积系统的双线性神经网络方法及应用研究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LQ24A010017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盖立涛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基于数据和生物机理共同驱动的超声肝脏血管定量分析研究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LQ24A010018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张建峰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拓扑压的变式与非共形双曲集的维数</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LQ24A010019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瞿聪聪</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浙江万里学院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实空间形式中子流形共形平均曲率流的爆破及相关问题研究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LQ24A010020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张棣</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几类具有状态依赖非局部条件的微分发展方程解的若干动力学问题研究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LQ24A010021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黄海</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关于芬斯勒几何和spray几何中若干问题的研究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LQ24A010022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李影</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结构凸优化问题的误差界条件及其应用研究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LQ24A010023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张露方</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浙江科技学院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24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指数型功能梯度压电壳分析的比例边界有限元法研究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LQ24A020001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李疆怀</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新型多胞双相纳米梯度吸能薄壁结构设计及制备</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LQ24A020002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王旭</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熔融聚合物中柱状和片状颗粒多相流体动力学特性研究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LQ24A020003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欧阳振宇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复杂流态下非均匀截面对非破碎涌波生成影响的机理研究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LQ24A020004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程思学</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超重力作用下软材料变形及物质运移特性研究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LQ24A020005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李科呈</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一体化屈曲梁式准零刚度超材料的减振机理与带隙调控方法研究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LQ24A020006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蔡昌琦</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阵列工况下的垂直轴风力机组动态尾流互扰机制及气动噪声传播特性研究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LQ24A020007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赵欣怡</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多物理场响应智能仿生软材料设计与响应行为机理研究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LQ24A020008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气泡-油滴聚结体脱附的界面演变特性及其动力学机制研究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LQ24A020009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王旭</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高能量转化效率可穿戴能源器件非梯度拓扑优化设计研究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LQ24A020010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邢健</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分布式电推进螺旋桨飞机的机翼增升减阻问题研究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LQ24A020011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娄斌</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之江实验室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面向血液存储质量评估的片上高通量红细胞力学和形态学表征研究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LQ24A020012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胡倩倩</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国科温州研究院（温州生物材料与工程研究所）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超低空复杂环境悬停仿生扑翼非定常涡结构与气动力的实验研究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LQ24A020013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董磊</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北京理工大学长三角研究院（嘉兴）</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多因素耦合下双相钛合金紧配合面的微动损伤机制研究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LQ24A020014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王毅刚</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承压流动水软土地层冻结特征及沉降机理研究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LQ24A020015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孔勃文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浙江科技学院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基于深度学习算法的SKA先导阵列数据前景射电源与宇宙再电离信号分离技术研究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LQ24A030001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张潮力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利用脉冲星周期跃变研究银河系内快速射电暴的物理起源</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LQ24A030002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汪卫华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高压下(Na,K)/(Sr,Ca)合金氢化物结构和超导电性的理论研究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LQ24A040001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宋昊</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高压下金刚石剪切失稳的晶格动力学及电子结构机理研究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LQ24A040002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郭书款</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浙江大学杭州国际科创中心</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超齐构无序声学人工结构研究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LQ24A040003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唐昆</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天目山实验室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一维强关联系统中相互作用对多体临界相影响的理论与数值模拟研究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LQ24A040004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魏兴波</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光丝诱导荧光发射效率及传输稳定性研究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LQ24A040005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王小月</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二维塑性晶体的表面相行为及物理性质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LQ24A040006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田莉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拓扑界面处不同类型局域态的调控与应用研究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LQ24A040007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沈亚西</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基于俄歇复合抑制的低效率滚降蓝光钙钛矿发光二极管制备</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LQ24A040008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庄吕超</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49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非对称背衬结构多频超声换能器三维与精准消融肺癌机理研究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LQ24A040009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陈康</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o-HZO/Bi2Se3异质结能带结构的第一性原理研究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LQ24A040010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钱浩吉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之江实验室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激子极化激元相干光学响应的超快光谱研究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LQ24A040011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黄欣雨</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之江实验室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基于广义弱值的量子过程直接表征研究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LQ24A040012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胥亮</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之江实验室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利用水凝胶三维微结构研究曲率环境下细胞间力学信号传导</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LQ24A040013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王晓晨</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国科温州研究院（温州生物材料与工程研究所）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基于合成湍流和叶栅结构的螺旋桨前缘噪声研究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LQ24A040014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姜汉博</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宁波东方理工大学（暂名）</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基于光子拓扑拐角态调控低维半导体激子的光学特性</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LQ24A040015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苏光旭</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微塑料与共存有机污染物在水-水稻系统中的归趋及互作机制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LQ24A050001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陈妍</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电磁场行波模式中的量子开放系统问题</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LQ24A050002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周正阳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面向求解常系数微分方程的量子机器学习算法</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LQ24A050003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徐梦珂</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缪子反常磁矩实验中基于图深度学习的径迹重建研究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LQ24A050004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李柄志</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之江实验室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不可信量子网络中多体量子纠缠态的自检测研究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LQ24A050005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赵帅</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超结构分子基ABX3@MOF忆阻器设计及界面电子转移机制研究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LQ24B010001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赵黎明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光功能手性硼簇化合物的合成及性质研究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LQ24B020001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孙方翔</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湖州师范学院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基于脱氢/烯烃迁移串联策略的复杂分子脂肪链端位选择性脱氢反应研究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LQ24B020002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周敏杰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中国科学院宁波材料技术与工程研究所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吩噁嗪大环主体的合成、识别及应用研究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LQ24B020003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毛丽俊</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镍催化肟的不对称插入反应研究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LQ24B020004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戚林军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基于噻蒽鎓盐和CO2参与的流动电化学羧基化反应研究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LQ24B020005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王正军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温州大学新材料与产业技术研究院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光与过渡金属协同催化C(sp3)-H、1,3-烯炔和卤化物不对称多组分偶联反应研究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LQ24B020006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张丰华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国科大杭州高等研究院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n→π*作用调控的光响应亚胺组装体及其在识别和聚合物材料中的应用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LQ24B020007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海宇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双芳基环丙烷型Cope重排反应构建含七元环氮杂类螺烯研究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LQ24B020008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刘喜佳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光酶催化不对称三氟甲基化反应及其机制研究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LQ24B020009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段鑫宇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表观遗传学中DNA甲基化与作为治疗靶点的G-四链体动态调控的构建及模拟分析</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LQ24B020010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胡恬雨</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缺陷工程增强钙钛矿纳米晶三重态敏化光子上转换研究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LQ24B030001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龚楠</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基于高安全储能的水系锌硫电池界面反应动力学调控研究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LQ24B030002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程豪</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浙江大学杭州国际科创中心</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74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高效光催化醇胺化反应耦合制氢催化剂的设计及催化机理探究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LQ24B030003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钮峰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大气中典型芳烃的反应动力学理论研究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LQ24B030004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武晓晴</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基于Lewis酸度调控的大电流密度海水分解电极材料应用研究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LQ24B030005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贾淦</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光电耦合储铵电极的可控制备及动态机理研究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LQ24B030006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韩旭</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中国科学院宁波材料技术与工程研究所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MXene基单原子电催化制氢的低温配位环境调控及其作用机制研究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LQ24B030007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彭显云</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浙江大学衢州研究院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原位TEM视角揭示锂电池固态电解质与锂金属界面反应机制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LQ24B030008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李彦帅</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光系统II仿生策略助力Ir基复合催化剂氧析出活性和稳定性的机制研究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LQ24B030009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周学梅</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高比能富锂锰基全固态电极界面结构精细设计及其电荷输运特性研究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LQ24B030010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余睿智</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宁波工程学院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钒酸铟基二维S型异质结的能带结构调控及光催化CO2还原性能研究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LQ24B030011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李佳栋</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宁波工程学院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高温水煤气变换反应Cu-Fe3O4@COF催化剂的界面效应和包裹层促进作用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LQ24B030012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牟效玲</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动态调控可充锌空电池的电极界面环境及性能提升机制研究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LQ24B030013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颜磊</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极性补偿调控单原子催化剂电子结构和催化性能的理论研究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LQ24B030014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万强</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功能整合有机钾试剂协同调控取向型石墨化碳预钾化和界面稳定性</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LQ24B030015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钱勇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甬江实验室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Fe基光热CO2加氢制备低碳烯烃界面催化剂的理性构筑及其反应性能的研究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LQ24B030016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宋楚乔</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原位构筑柔性石墨炔-芳纶纳米纤维膜及高容量储锂机制研究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LQ24B040001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满增明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硫脲-方酰胺双功能有机催化剂的设计及催化乙交酯开环聚合研究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LQ24B040002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张瑶瑶</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构筑基于机械互锁结构的高性能聚合物材料</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LQ24B040003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邵丽</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基于活性亚甲基廉价食用香料化学回收商用聚氨酯泡沫</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LQ24B040004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刘增贺</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电热刺激荧光变色水凝胶人工肌肉的构筑及其水下作业伪装应用研究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LQ24B040005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魏书心</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中国科学院宁波材料技术与工程研究所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方酸基两性离子共价有机框架的设计制备及其光催化性能增益</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LQ24B040006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贲海婕</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衢州学院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级联反应驱动的重组超电荷—尿酸酶/过氧化氢酶功能蛋白药物载体构建及其治疗高尿酸血症的研究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LQ24B040007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丁晗</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国科温州研究院（温州生物材料与工程研究所）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基于二次信号放大生物传感技术的胰腺癌血清外泌体表面聚糖定量分析研究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LQ24B050001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马杜媚</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帕金森症脑电化学诊断和闭环治疗</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LQ24B050002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周璘</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基于谱图预测的数据非依赖性采集糖基化蛋白质组分析</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LQ24B050003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杨奕</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浙江大学杭州国际科创中心</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98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载酶MOF可穿戴电化学传感器的构建及汗液葡萄糖的连续监测</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LQ24B050004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张庆文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国科温州研究院（温州生物材料与工程研究所）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柔性化工过程综合与优化方法的研究及其在溶液法聚烯烃工艺的应用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LQ24B060001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洪小东</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浙江大学杭州国际科创中心</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基于环糊精交联网络构建高选择性耐溶胀膜材料及其对芳烃/环烷烃分离性能的研究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LQ24B060002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柯宇琦</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CO2调控的亲-疏水低共熔溶剂可转换体系用于动态分离纯化中药多糖的机制探究和应用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LQ24B060003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唐为扬</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镍基双金属催化剂尺寸、电子结构调控及其催化PET氢化降解性能研究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LQ24B060004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柳翔</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浙江大学衢州研究院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过渡金属碳化物复合载体对金属活性中心的调控及其对氟代硝基苯选择加氢机理研究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LQ24B060005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张燕吉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衢州学院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共价作用对超疏水透明导电纸性能增强机制研究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LQ24B060006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仝瑞平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衢州学院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谷胱甘肽双功能合成酶的理性设计及改造研究  </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LQ24B060007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刁红娟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光促手性铁催化剂的设计、合成及在手性碳碳键构筑中的应用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LQ24B060008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宋定国</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电磁加热耦合喷雾换热辅助蓖麻油酸甲酯碱解制备癸二酸的强化机制研究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LQ24B060009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于尚志</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阵列型稀土掺杂RuO2酸性析氧催化剂的设计合成</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LQ24B060010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高瑞芹</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浙大宁波理工学院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基于肽钙螯合机制的含铬革屑胶原水解物对石膏缓凝特性及机理研究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LQ24B060011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丁晓良</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浙江科技学院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双金属纳米团簇-MOFs面向光辅助协同热催化CO2加氢定向甲酸转化机理研究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LQ24B070001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杨国详</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基于激素受体的钱塘江河口新污染物非靶向筛选及其结构-效应关系研究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LQ24B070002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魏芳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BDE-47暴露激活cGAS-STING通路调控ER应激介导细胞自噬致发育早期听力损伤</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LQ24B070003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唐洁</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嘉兴市中医医院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基于视黄醇X受体α靶点的新污染物毒性筛查与风险评估</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LQ24B070004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孙振东</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国科大杭州高等研究院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硅氧烷类新污染物在均相/界面区域的环境行为和生物累积效应</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LQ24B070005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王雪玉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碳量子点强化丛枝菌根-人工湿地耦合系统中全氟化合物降解行为机制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LQ24B070006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胡波</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缺陷型UiO-66负载硅量子点用于污水中痕量四环素类抗生素检测的作用机制研究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LQ24B070007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谢健</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绍兴文理学院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超声波驱动聚四氟乙烯-水摩擦电催化降解水环境中全氟化合物新策略及机理研究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LQ24B070008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王炎锋</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绍兴文理学院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功能化MXene气凝胶的可控构筑及光催化活化PDS机制研究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LQ24B070009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宋秀梅</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浙江万里学院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原位重构的铜不对称活性中心促进电催化C-N偶联机制研究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LQ24B070010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邓邦为</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电子科技大学长三角研究院（湖州）</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饮用水新型卤代酰胺类消毒副产物检测识别及形成机制研究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LQ24B070011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娄金秀</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121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具有分级孔和功能化配体的锆基UiO负载单原子铁材料的构建及其催化类芬顿选择性去除抗生素的研究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LQ24B070012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汤俊涛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PF4抑制肠道病毒EVD68复制的作用机制研究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LQ24C010001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裴志超</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浙江省疾病预防控制中心</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硫烷硫在铜绿假单胞菌氧化胁迫应答中生理功能的研究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LQ24C010002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孙炜宁</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通过重塑鼠李糖脂的脂酰碳链与饱和度开发稳高效生物表面活性剂</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LQ24C010003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杨支力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浙江海洋大学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根系分泌物与根际微生物协同调控水稻抗稻瘟病的机理研究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LQ24C010004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梁爽</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浙江省农业科学院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O-抗原长度影响禽致病性大肠杆菌O1抗原免疫原性的分子基础</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LQ24C010005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于纪棉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宁波卫生职业技术学院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RNA解旋酶DDX1调控SFTSV感染的功能与机制研究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LQ24C010006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莫琼</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甬江实验室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腐殖酸联合克雷伯氏菌ZX-1抑制水稻立枯病菌活性的作用机制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LQ24C010007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蒋楠</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中国水稻研究所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乙烯受体MpETR1调控地钱胞芽繁殖的分子机制研究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LQ24C020001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李栋栋</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国产蒿属粘毛蒿复合体和锈苞蒿复合体的整合分类学研究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LQ24C020002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郭信强</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合成微生物群落有机质降解对气候变化的响应及其机制研究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LQ24C030001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肖璟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浙江滨海特有植物普陀杜鹃种群的遗传分化与物种形成研究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LQ24C030002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朱弘</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浙江省林业科学研究院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手性杀菌剂吡噻菌胺在设施番茄系统中的立体选择性环境行为及微生物扰动效应差异研究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LQ24C030003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刘立娟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浙江树人学院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田鱼活动对稻鱼共生系统微环境改造和温室气体排放的调控效应</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LQ24C030004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李亚雷</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丽水学院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不同挺水植物类群对微生物群落构建及湿地修复的作用机制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LQ24C030005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胡静雯</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浙江省水利河口研究院（浙江省海洋规划设计研究院）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强淤型海湾盐沼植被的时空演变格局及驱动机制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LQ24C030006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许洺山</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浙江省水利河口研究院（浙江省海洋规划设计研究院）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吡啶酰胺类杀虫剂及其代谢物对蜜蜂化学通讯功能的影响及机理探究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LQ24C040001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鄢茹</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花螳科的进化与其特殊性状的分化动力学研究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LQ24C040002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马越</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赖氨酸甲基化高效富集法的开发及其在蛋白质组学中的应用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LQ24C050001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严鲁峰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西湖实验室（生命科学和生物医学浙江省实验室）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基于多组学网络分析的EGFR/mTOR/AKT靶向药物对三阴性乳腺癌治疗的增敏研究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LQ24C050002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孙瑞</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西湖实验室（生命科学和生物医学浙江省实验室）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染色体外环状DNA（eccDNA）的调控网络鉴定</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LQ24C050003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邓远</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西湖实验室（生命科学和生物医学浙江省实验室）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142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非激活态趋化素-趋化因子样受体CMKLR1的结构和功能研究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LQ24C050004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何茂洲</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国科大杭州高等研究院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平面内纳米异质结构用于生物分子测序的理论模拟研究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LQ24C050005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孟力俊</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杭州市第一人民医院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系统性红斑狼疮中剪接变异致病基因的鉴定及功能研究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LQ24C060001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张健</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良渚实验室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DNA大片段低甲基化在早期结直肠癌中的作用机制研究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LQ24C060002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冉霞</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良渚实验室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水稻幼苗期耐盐主效QTL qSR12的功能分析与耐盐机理研究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LQ24C060003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段敏</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台州市农业科学研究院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ThDREBs转录因子介导三叶青冷胁迫调控机制及连锁Indel分子标记的开发</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LQ24C060004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余耀</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基于多组学数据整合和异构图表示学习的癌症个性化驱动基因识别研究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LQ24C060005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赵文艺</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浙江大学智能创新药物研究院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植物过敏原血凝素基因的演化及在菜豆中的功能分化研究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LQ24C060006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徐敏</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基于蛋白相互作用组鉴定可结合无序蛋白的相分离客体蛋白及其关键结构域</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LQ24C060007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余春雨</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脓肿分枝杆菌eis2基因在阿米卡星作用下的进化机制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LQ24C060008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杨婷婷</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杭州市红十字会医院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CRISPR阵列的高效率组装新策略及其由II/III类启动子驱动时的差异表达模式的研究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LQ24C060009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杨丽贤</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Hsc70促进PD-L1内体溶酶体降解，增强抗肿瘤免疫的机制和功能研究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LQ24C070001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徐晓燕</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良渚实验室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PI3Kδ信号环路在增殖性玻璃体视网膜病变中的作用机制研究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LQ24C070002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韩昊特</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浙江大学杭州国际科创中心</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UFMylation修饰在肾脏发育中的作用与机制研究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LQ24C070003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陈怡</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从头设计结合蛋白建立pMHC肿瘤新抗原相关的精准细胞疗法</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LQ24C080001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丁光明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西湖实验室（生命科学和生物医学浙江省实验室）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基于氧化磷脂构建的纳米类毒素疫苗通过诱导树突状细胞过活化用于预防A族乙型溶血性链球菌感染的免疫机制研究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LQ24C080002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ind w:left="233" w:hangingChars="111" w:hanging="233"/>
              <w:jc w:val="center"/>
              <w:textAlignment w:val="center"/>
              <w:rPr>
                <w:rFonts w:ascii="宋体" w:hAnsi="宋体" w:cs="宋体" w:hint="eastAsia"/>
                <w:color w:val="000000"/>
                <w:szCs w:val="21"/>
              </w:rPr>
            </w:pPr>
            <w:r>
              <w:rPr>
                <w:rFonts w:ascii="宋体" w:hAnsi="宋体" w:cs="宋体" w:hint="eastAsia"/>
                <w:color w:val="000000"/>
                <w:kern w:val="0"/>
                <w:szCs w:val="21"/>
                <w:lang w:bidi="ar"/>
              </w:rPr>
              <w:t>诸葛德力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英语阅读学习困难儿童阅读解码的神经机制及音乐视唱治疗的作用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LQ24C090001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王翠翠</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基于Fzd6基因敲除小鼠模型研究其在抑郁症中介导海马神经发生的转录调控机制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LQ24C090002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韩海军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浙大城市学院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自然场景下儿童的视听语音加工机制研究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LQ24C090003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於文苑</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之江实验室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汉语发展性阅读障碍儿童的视觉空间注意能力及其神经基础</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LQ24C090004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季雨竹</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基于悬浮生物3D打印的人工血管化神经肌肉组织的制备及应用研究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LQ24C100001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王雪萍</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基于神经血管单元调控的超结构设计与创伤性脑损伤治疗研究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LQ24C100002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柳扶摇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微环境自应答涂层用于血管支架植入后组织反应的全过程调控</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LQ24C100003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王雅楠</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165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原位电刺激调控多功能水凝胶精准时空递送抗衰老RNA协同促进周围神经再生修复及机制研究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LQ24C100004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杨淑慧</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高促凝活性的硅钙基生物陶瓷复合海绵的构建及其凝血机制研究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LQ24C100005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杨啸</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国科温州研究院（温州生物材料与工程研究所）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脊椎动物Fam117a在红细胞分化过程中的功能研究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LQ24C110001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赵祯祯</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脂肪组织调控气管干细胞迁移的分子机制研究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LQ24C120001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李越</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组蛋白变体H3.3在早期胚胎表观遗传重编程中的功能研究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LQ24C120002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张加明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瓯江实验室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170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ESRG在维持人多能干细胞基因组稳定性中的作用及机制研究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LQ24C120003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李莎莎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瓯江实验室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171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单细胞测序揭示SPP1hi间充质干细胞通过CCL7-CCR2信号轴靶向CXCL12hiLy6Chi巨噬细胞促进肝脏纤维化机制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LQ24C120004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李远慧</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杭州市第一人民医院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172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大豆GmARFA1蛋白在油体发育过程中的作用机制解析</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LQ24C130001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潘天</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173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水稻反温敏不育基因RTMS6的克隆与分子机制解析</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LQ24C130002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尚菲</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174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水稻逆境相关蛋白OsSAP5通过ABA信号途径调控水稻苗期耐旱性机理研究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LQ24C130003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陈敏</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175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基于CRISPR微针的扩展栅极场效应传感系统用于非洲猪瘟病毒核酸原位监测研究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LQ24C130004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秦春莲</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浙江大学杭州国际科创中心</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176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OsGBP与VYL协同调控水稻“源-库”机制的研究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LQ24C130005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浙江省农业科学院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177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RL1调控水稻根生长的分子机理研究及其利用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LQ24C130006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张强</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中国水稻研究所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178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PGL12基因调控水稻叶绿体发育的分子机制研究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LQ24C130007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陈龙</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中国水稻研究所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179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水稻感光QTL qPS9的克隆和功能研究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LQ24C130008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范炯炯</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中国水稻研究所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180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不同水稻病毒蛋白抑制NF-YC转录因子介导的抗病免疫的分子机制研究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LQ24C140001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谢凯丽</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181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逆转座子SE2介导的小菜蛾Bt抗性分子机制研究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LQ24C140002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孙丹</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182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早期结瘤素基因OsENOD93-4调控水稻抗褐飞虱与高温互作的机制研究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LQ24C140003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党聪</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183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番茄环核苷酸门控离子通道基因SlCNGC2自然变异影响果实重量的机制研究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LQ24C150001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汪翔</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184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bHLH转录因子SlbHLH123提高番茄青枯病抗性的分子机制研究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LQ24C150002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蔡韡韡</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185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猕猴桃AeKJC1调控维生素C合成的分子机制研究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LQ24C150003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李晓龙</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186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悬铃木PaTEMs基因调控开花与休眠的分子机制研究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LQ24C150004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邵长生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杭州职业技术学院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187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褪黑素诱导产生的花青素在调控茶树氟耐性和积累中的作用机制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LQ24C150005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梁欣</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浙江省农业科学院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188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5'-核苷酸酶基因cochNT5E在蝉花HEA生物合成中的功能研究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LQ24C150006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蔡瑞杭</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浙江省亚热带作物研究所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189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基于空间代谢组学解析柿采前果皮褐斑中褐色物质的形成机理</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LQ24C160001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刘翠玉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中国林业科学研究院亚热带林业研究所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190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富胺化纳米纤维素/MOF杂化气凝胶的定向构筑及其对CO2的捕集机制研究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LQ24C160002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朱文凯</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191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3D打印纤维素基相变储能材料的构筑及其聚合封装机制研究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LQ24C160003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毕红杰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192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竹薄壁细胞弱界面构成机制解析及其微纳强化体系的构筑机理</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LQ24C160004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朱家伟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193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原位解析毛竹根际土壤磷活化热区形成的微生物驱动机制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LQ24C160005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曹婷婷</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194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高通量解析EPSFs在茶叶热处理中的形成竞争性及其抗炎作用增强机制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LQ24C160006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解东超</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195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邻苯二酚木质素主导构建多功能凝胶基摩擦纳米发电机性能研究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LQ24C160007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孙丹</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196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PeSPL15调控毛竹笋高生长恢复的作用机制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LQ24C160008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邓世鑫</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197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茶树CsSGR1及其转录因子调控炭疽病抗性机理研究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LQ24C160009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任恒泽</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198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CaAti1调控油茶炭疽病菌致病力的分子机制解析</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LQ24C160010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孟帅</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199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铁皮石斛自交不亲和控制因子挖掘与鉴定</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LQ24C160011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杜建科</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浙江省农业科学院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200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FSH介导的支持细胞自噬在山羊精子发生中的作用机制研究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LQ24C170001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席华明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201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解析GRM4影响猪脸部皱纹形成的分子机制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LQ24C170002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202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基于单细胞转录组测序解析BmSirt2调控家蚕精巢发育的分子机制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LQ24C170003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梁燕婷</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203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牛磺酸调控仔猪M1巨噬细胞极化的机制研究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LQ24C170004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严玉祺</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204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浙江省地方鸡品种特性遗传基础解析与分子标签鉴定</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LQ24C170005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谭晓冬</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浙江省农业科学院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205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调控人工饲料育家蚕产丝量的关键氨基酸及其作用机制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LQ24C170006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陈学东</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浙江省农业科学院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206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BVDV感染激活NLRP3炎症小体介导细胞焦亡引发宿主炎症反应的分子机制研究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LQ24C180001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李园</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207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牛分枝杆菌PE6介导细胞色素C氧化酶COX4调控细胞铁死亡的机制研究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LQ24C180002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徐阿慧</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208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刺参 SIRT1 介导的脂噬在平衡灿烂弧菌诱导的体腔细胞炎症中的作用机制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LQ24C190001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朱鸶</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209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基于电化学特征在线解析滩涂生境中五氯酚钠污染特征及迁移转化机制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LQ24C190002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张蓉蓉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210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基于金属-有机框架（MOFs）的多元手性纳米光控抗菌剂对水产弧菌病病原菌的抗菌活性及机理探究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LQ24C190003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赵丹</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211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SVCV抑制宿主干扰素先天免疫应答的分子机制研究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LQ24C190004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王悦怡</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212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高密度养殖下大口黑鲈下丘脑中生长抑素SST1对生长的调节机制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LQ24C190005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李美佳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213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支链氨基酸通过调控SIRT3缓解大口黑鲈肝脏氧化应激的机制研究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LQ24C190006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陈强</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浙江海洋大学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214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马氏副球菌IHA034介导Nrf2通路缓解小黄鱼肠道氧化应激的机制研究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LQ24C190007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张煜</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浙江省农业科学院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215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OPA1与DRP1通过调控线粒体动力学参与可口革囊星虫精子形成的分子机制研究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LQ24C190008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高心明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丽水学院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216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龟减数分裂启动的维甲酸信号调控作用研究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LQ24C190009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陈其然</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浙江万里学院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217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鱼类群落功能性状特征与多样性对岛礁型海洋牧场的响应机制研究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LQ24C190010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方光杰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浙江省海洋水产研究所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218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基于通用型M13-Bio噬菌体信号放大的动态光散射免疫传感检测平台的建立及机制研究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LQ24C200001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湛胜楠</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219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大豆蛋白源五肽WGPRL调控外泌体miRNA-19b与CYLD互作介导血管内皮细胞功能的机制研究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LQ24C200002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宋田源</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220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基于蛋白-多糖互作的蛋清蛋白凝胶结构对蛋白质消化特性的影响及机制研究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LQ24C200003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黄敏</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221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植物乳杆菌ZJ316的肠道界面行为与机制研究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LQ24C200004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李永璐</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222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阿魏酸-麦谷蛋白/麦醇溶蛋白交互诱导蛋白结构改变机制及对全麦面团特性的影响</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LQ24C200005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王崇崇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223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智能响应型豆渣纳米纤维水凝胶运载体系构筑及其营养输送特性研究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LQ24C200006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吴长玲</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224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青稞花色苷基于“肠-肝”轴靶向p38 MAPK信号通路缓解肝脏慢性低度炎症的作用及机制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LQ24C200007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张永柱</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225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基于CRISPR/Cas9-Man定点编辑的红球藻细胞厚壁构象应答机制研究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LQ24C200008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226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超声联用技术制备“惰性”乳清蛋白纳米胶粒的分子机制研究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LQ24C200009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刘冠辰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227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牛磺酸经“肠-脂肪轴”促进肥胖幼鼠肠系膜脂肪分解代谢机制研究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LQ24C200010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邹小雨</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浙江海洋大学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228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中华传统特色豆豉发酵过程中降血糖肽的形成机制及可控制备关键技术研究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LQ24C200011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于松峰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浙江大学长三角智慧绿洲创新中心</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229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亚麻籽环肽通过靶向结合网格蛋白的肠道内吞吸收机制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LQ24C200012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邹仙果</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230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食品早期霉变中痕量玉米赤霉烯酮即时检测用阳离子量子点传感阵列构筑</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LQ24C200013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范尧</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231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RpoS琥珀酰化介导基因转录调控荧光假单胞菌生物被膜形成的机制研究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LQ24C200014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王飞飞</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浙江科技学院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232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多源胁迫下浙江省边界污染的尺度效应、内生机理及治理路径</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LQ24D010001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陈妤凡</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233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毛竹凋落叶和根系对阔叶林土壤植物源和微生物源残体碳形成的影响机制研究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LQ24D010002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邵帅</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234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高分辨率全天候遥感地表温度重建方法</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LQ24D010003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夏海萍</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235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面向城乡融合的生态系统服务“供-流-需”传导机理与量化模拟研究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LQ24D010004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吕悦风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浙江财经大学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236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多源大数据支持下的城市精细时空粒度人口分布影响机制及估计方法研究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LQ24D010005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赵霞</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浙江财经大学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237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多维视角下浙江省山区26县小城镇收缩的演化特征及驱动机制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LQ24D010006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王泽东</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238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基于能量原理的节理软岩隧道预应力让压锚固支护机制研究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LQ24D020001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李干</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239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中远区爆破扰动下断裂滑移型岩爆破坏机制与多信息融合预警研究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LQ24D020002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王刚</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绍兴文理学院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240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土壤N2O排放对山地蔬菜有机肥替代化肥的响应及其剖面梯度形成机制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LQ24D030001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张前前</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241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红壤颗粒介导的光电转化及其对残膜光老化与微塑料形成的作用机理</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LQ24D030002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欧阳达</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242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非结构化网格全球模式对浙江省及邻近海域热带气旋的可预报性及预报能力研究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LQ24D050001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成沛扬</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浙江省气候中心</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243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“双碳”战略目标下浙江省能源安全转型的实现路径与关键能源技术选择研究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LQ24D050002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贺晨旻</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244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云海绵凝集素AVL驱动还原性TCA循环增强溶瘤痘苗病毒在肝癌细胞内复制的作用机制研究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LQ24D060001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周燕蓉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245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东海陆架区中尺度涡旋对全球变暖的响应</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LQ24D060002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丁梦蓉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浙江海洋大学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246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深水网箱异型桩锚抗拔特性研究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LQ24D060003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杨旭</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浙江海洋大学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247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南方碱蓬耐盐机制的多组学分析及其潜在适生区预测</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LQ24D060004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瞿印权</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浙江海洋大学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248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互花米草生物质炭减缓光滩湿地碳排放机制研究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LQ24D060005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汤春宇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浙江海洋大学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249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厄尔尼诺衰退快慢年热带印-太海温差异成因及其对我国东南高温的影响</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LQ24D060006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胡莉梭</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自然资源部第二海洋研究所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250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浙江沿海滩涂微生物固碳能力实时快速评估方法的研究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LQ24D060007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符格意</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自然资源部第二海洋研究所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251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中尺度涡对夏季风期间孟加拉湾淡水输运的影响</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LQ24D060008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李志远</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浙江水利水电学院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252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基于参量阵浅地层剖面仪的高精度多波束海底探测技术研究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LQ24D060009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周晗昀</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253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金属玻璃β弛豫的结构起源及其动力学机制研究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LQ24E010001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徐天丁</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254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Delta相特征对GH4169合金热变形性能作用机理的原位研究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LQ24E010002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王晋</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255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抗歧化ZrCo基储氢合金气-固界面的毒化行为机制研究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LQ24E010003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姚振东</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256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Gd3Al2非晶合金晶化行为及其对磁热性能的影响</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LQ24E010004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ind w:left="233" w:hangingChars="111" w:hanging="233"/>
              <w:jc w:val="center"/>
              <w:textAlignment w:val="center"/>
              <w:rPr>
                <w:rFonts w:ascii="宋体" w:hAnsi="宋体" w:cs="宋体" w:hint="eastAsia"/>
                <w:color w:val="000000"/>
                <w:szCs w:val="21"/>
              </w:rPr>
            </w:pPr>
            <w:r>
              <w:rPr>
                <w:rFonts w:ascii="宋体" w:hAnsi="宋体" w:cs="宋体" w:hint="eastAsia"/>
                <w:color w:val="000000"/>
                <w:kern w:val="0"/>
                <w:szCs w:val="21"/>
                <w:lang w:bidi="ar"/>
              </w:rPr>
              <w:t>尹航博策</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中国科学院宁波材料技术与工程研究所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257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(Cr,Mo)2AlC-MAX相固溶体涂层微结构与力学性能优化</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LQ24E010005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中国科学院宁波材料技术与工程研究所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258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铜锶负载微/纳米孔阵列的可控构建及生物学行为研究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LQ24E010006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259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铜合金表面激光强化层的载流摩擦磨损失效研究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LQ24E010007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谢宏斌</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浙江省特种设备科学研究院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260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晶界扩散钕铁硼永磁微观结构演变动态模拟与调控</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LQ24E010008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潘安健</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261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锌金属负极梯度界面层的设计及电化学性能研究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LQ24E010009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张远俊</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湖州学院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262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配体功能化调控光阳极空间位阻与电子结构及其光电催化甘油选择性氧化影响研究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LQ24E010010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赵浙菲</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263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预氧化构筑高性能钠离子电池硬碳负极及其储钠机理研究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LQ24E020001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吴星樵</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温州大学碳中和</w:t>
            </w:r>
            <w:r>
              <w:rPr>
                <w:rFonts w:ascii="宋体" w:hAnsi="宋体" w:cs="宋体" w:hint="eastAsia"/>
                <w:color w:val="000000"/>
                <w:kern w:val="0"/>
                <w:szCs w:val="21"/>
                <w:lang w:val="en" w:bidi="ar"/>
              </w:rPr>
              <w:t xml:space="preserve"> </w:t>
            </w:r>
            <w:r>
              <w:rPr>
                <w:rFonts w:ascii="宋体" w:hAnsi="宋体" w:cs="宋体" w:hint="eastAsia"/>
                <w:color w:val="000000"/>
                <w:kern w:val="0"/>
                <w:szCs w:val="21"/>
                <w:lang w:bidi="ar"/>
              </w:rPr>
              <w:t>技术创新研究院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264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分级孔径互连型Ti3C2Tx基电极构筑及其电容去离子水质淡化机制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LQ24E020002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杨笑言</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265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Ba1-xSrxTiO3-y压电催化分解水制氢及压-电-化学耦合优化机制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LQ24E020003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徐晓莉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266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水系锌离子电池低温电解液设计及界面调控机制研究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LQ24E020004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宗泉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267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硬韧一体化“核-壳”结构Mo2FeB2基金属陶瓷成分组织调控及高温摩擦学行为研究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LQ24E020005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曹臻</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中国科学院宁波材料技术与工程研究所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268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新型金刚石力/电特性及变形机制研究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LQ24E020006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崔俊峰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中国科学院宁波材料技术与工程研究所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269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石墨层间化合物衍生的叠层结构复合物的可控制备及储钠特性研究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LQ24E020007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尹波</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中国科学院宁波材料技术与工程研究所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270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P型镁基Zintl相热电材料电声输运性能优化与器件集成研究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LQ24E020008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张宗委</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中国科学院宁波材料技术与工程研究所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271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面向选择性氧还原制过氧化氢的金属-氮-碳催化剂的设计与性能研究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LQ24E020009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沈行加</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衢州学院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272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片上光电调控的二维钙钛矿氧化物片层催化转化二氧化碳机制研究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LQ24E020010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梁涛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国科大杭州高等研究院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273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新型稀土掺杂长余辉荧光粉/光子晶体复合材料的构建及其全天候抗生素降解研究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LQ24E020011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丁杨</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274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硫化物基固态电解质界面设计与调控机制研究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LQ24E020012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方如意</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275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高性能钙钛矿光伏电池的亚表面缺陷调控及其动态光热降解机制研究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LQ24E020013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邱发争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浙大宁波理工学院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276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力学/光学各向异性介电弹性体薄膜的制备及其驱动传感耦合机制研究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LQ24E030001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肖友华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277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含双键离子液体对MXene的插层及原位接枝研究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LQ24E030002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管纪鹏</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278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半导体量子点/贵金属纳米粒子核壳型纳米晶超晶格的构筑及其光电性质调控</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LQ24E030003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杜艳秋</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279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归巢肽修饰纳米探针联合自噬抑制剂用于热消融残留癌的诊疗一体化研究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LQ24E030004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王砾莹</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280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单层连续纳米蛛网膜的可控制备及其破乳/渗流机制研究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LQ24E030005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唐宁</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281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绿色安全纳米结构活性水离子在纺织服装循环抗菌整理中的作用机制研究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LQ24E030006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朱俐莎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282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微纳双级孔结构纳米纤维气凝胶的可控构建及其传热机制研究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LQ24E030007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吴红炎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283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基于分子复合的环氧基聚芳酰胺增强增韧环氧树脂及其经编多轴向碳纤维复合材料</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LQ24E030008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王伟涛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284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大直径聚酯单丝的梯度结构调控及柔韧性提升机制研究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LQ24E030009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陈康</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285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通过界面吸附链环提升高分子纳米复合材料加工流动性及其机制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LQ24E030010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罗锦添</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286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侧基工程诱导微相分离结构增强增韧离子液体凝胶及其传感性能</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LQ24E030011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向双飞</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287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多孔Ti3C2Tx/黑磷纤维的构筑及其柔性钠离子电池组装和存储机制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LQ24E030012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张扬</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288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高黏聚酯降膜熔融缩聚过程中黄变副反应机理及控制研究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LQ24E030013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王勇军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289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生物基苯并噁嗪阻燃相变复合材料的主客一体设计</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LQ24E030014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刘敬楷</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中国科学院宁波材料技术与工程研究所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290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导热/电磁屏蔽双功能碳纤维复合材料的可控制备及机理研究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LQ24E030015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郝梦圆</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中国科学院宁波材料技术与工程研究所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291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仿生梯度模量黏附垫的智能设计及其黏附/摩擦机理研究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LQ24E030016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刘权</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浙江大学衢州研究院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292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基于水凝胶基底的高灵敏柔性应变传感器及其在人体信号检测上的应用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LQ24E030017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史鑫磊</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国科温州研究院（温州生物材料与工程研究所）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293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多孔聚合物晶体薄膜材料的新型制备方法及其应用研究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LQ24E030018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李红峰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湖州学院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294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阻燃Vitrimer基环氧树脂热界面材料的导热性能与界面调控研究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LQ24E030019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朱雨露</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295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剪切流场下聚乳酸立构复合纳米杂化串晶形成机制及性能研究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LQ24E030020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刘通</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296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2D+0D耦合型超滑材料的构筑及其减摩耐磨机理研究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LQ24E040001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297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等离子体辅助多元过渡金属水滑石“一体化”电极的结构构筑及其析氧反应机理研究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LQ24E040002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何斌</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湖州师范学院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298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3D打印奥氏体钢微观缺陷影响下马氏体相变及其韧化机制研究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LQ24E040003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黄明浩</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浙大城市学院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299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超冗余空间可展开柔性抓捕器双稳态快响应机制与抛捕行为研究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LQ24E050001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李海利</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300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面向低缺陷敏感性的非均匀轴压薄壁圆柱壳变刚度曲筋设计方法研究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LQ24E050002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焦鹏</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301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非金属输氢管道结构安全监测技术研究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LQ24E050003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姚日雾</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302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仿生扑翼飞行器飞行效率优化方法研究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LQ24E050004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别大卫</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天目山实验室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303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面向高精度和高测速的激光多外差干涉双模测距方法研究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LQ24E050005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谢建东</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304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高速大承载动静压混合气浮轴承悬浮机理与提载增稳方法研究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LQ24E050006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金杰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305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高频交变冲击下柱塞泵平面摩擦副退化特征精准识别技术研究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LQ24E050007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洪昊岑</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浙江大学高端装备研究院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306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具有能量再生功能的下肢助力外骨骼机器人研究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LQ24E050008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李中一</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北京航空航天大学杭州创新研究院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307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基于装配载荷自适应的双机器人柔性协作精准定位方法研究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LQ24E050009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侯人鸾</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北京航空航天大学杭州创新研究院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308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综合蓬面切割深度决策与田面不平干扰抑制的大宗茶自动仿形采收机理</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LQ24E050010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吴敏</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浙江工业职业技术学院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309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新能源汽车空心驱动轴多辊系斜连轧形性协同调控机理研究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LQ24E050011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张松</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宁波工程学院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310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软体驱动器的仿生耦合设计与柔顺致动研究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LQ24E050012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修豪华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宁波工程学院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311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复杂服役环境下高速列车蛇行稳定性完备描述体系与智能监诊方法研究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LQ24E050013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孙建锋</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312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崎岖环境下无人机自适应容错起落架关键技术研究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LQ24E050014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黄冠宇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之江实验室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313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碳纤维点阵夹芯开口结构的面芯强度协同调控方法研究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LQ24E050015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洪智</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314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时空调制型声学超材料非互易声传输特性研究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LQ24E050016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朱晓辉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湖州学院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315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紫外激光调控微弧氧化的放电特性及其涂层生长机制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LQ24E050017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王晔</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316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基于交变/定向复合洛伦兹力受迫充型的激光增材修复孔隙缺陷及力学性能控制机理研究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LQ24E050018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317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考虑视觉场景理解的驾驶负荷演变机理与车辆换道碰撞风险差异化预测方法</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LQ24E050019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汪圆</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318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第三代镍基单晶材料蠕变疲劳微观损伤表征方法及本构模型研究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LQ24E050020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宋宇轩</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319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面向精密滚珠丝杠副性能退化的数据生成理论与寿命预测方法研究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LQ24E050021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文娟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320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基于全光谱利用的光电-光热耦合还原CO2制备高附加值碳氢燃料</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LQ24E060001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许辰宇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321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多点直射氢燃烧技术研究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LQ24E060002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夏一帆</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322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基于结构催化剂的氢液化换热器热质传递耦合机理研究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LQ24E060003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方松</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323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化学链甲烷蒸汽重整制氢中钙钛矿复合载氧体协同效应机理及载氧体优化设计方法研究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LQ24E060004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丁浩然</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浙江省白马湖实</w:t>
            </w:r>
            <w:r>
              <w:rPr>
                <w:rFonts w:ascii="宋体" w:hAnsi="宋体" w:cs="宋体" w:hint="eastAsia"/>
                <w:color w:val="000000"/>
                <w:kern w:val="0"/>
                <w:szCs w:val="21"/>
                <w:lang w:val="en" w:bidi="ar"/>
              </w:rPr>
              <w:t xml:space="preserve"> </w:t>
            </w:r>
            <w:r>
              <w:rPr>
                <w:rFonts w:ascii="宋体" w:hAnsi="宋体" w:cs="宋体" w:hint="eastAsia"/>
                <w:color w:val="000000"/>
                <w:kern w:val="0"/>
                <w:szCs w:val="21"/>
                <w:lang w:bidi="ar"/>
              </w:rPr>
              <w:t>验室有限公司</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324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酸碱双功能催化剂强化新型胺基吸收剂低温解吸CO2热质传递机制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LQ24E060005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刘飞</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浙江省白马湖实</w:t>
            </w:r>
            <w:r>
              <w:rPr>
                <w:rFonts w:ascii="宋体" w:hAnsi="宋体" w:cs="宋体" w:hint="eastAsia"/>
                <w:color w:val="000000"/>
                <w:kern w:val="0"/>
                <w:szCs w:val="21"/>
                <w:lang w:val="en" w:bidi="ar"/>
              </w:rPr>
              <w:t xml:space="preserve"> </w:t>
            </w:r>
            <w:r>
              <w:rPr>
                <w:rFonts w:ascii="宋体" w:hAnsi="宋体" w:cs="宋体" w:hint="eastAsia"/>
                <w:color w:val="000000"/>
                <w:kern w:val="0"/>
                <w:szCs w:val="21"/>
                <w:lang w:bidi="ar"/>
              </w:rPr>
              <w:t>验室有限公司</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325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新型LDHs负载型催化剂的构建及其SCR-HC反应机理研究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LQ24E060006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温妮妮</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326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免跟踪小型化复合双曲面聚光光伏光热系统光-电-热多能流传输与转化机制研究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LQ24E060007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张高明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327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欠抑制条件下深水油气管道中天然气水合物生成动力学研究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LQ24E060008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梁会永</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大连理工大学宁波研究院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328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MEMS基固体微推进器中压力跃变诱导的层叠含能材料耦合燃烧失稳机理研究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LQ24E060009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叶振威</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329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基于界面解析/点源追踪耦合建模的液氨燃料闪沸喷雾特性及掺混优化研究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LQ24E060010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柴敏</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330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永磁同步电机系统高速区低载波比控制技术研究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LQ24E070001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李晨</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浙江大学先进电气装备创新中心</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331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电动汽车用非对称串并联磁路式变磁通记忆电机研究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LQ24E070002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刘威</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中国科学院宁波材料技术与工程研究所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332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光伏发电系统自适应构网及协同致稳控制技术研究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LQ24E070003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蔡宏达</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浙大城市学院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333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高可靠氮化镓飞跨电容多电平变换器及其新型预测控制研究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LQ24E070004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唐赛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334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整合复合故障诊断功能的齿绕组自激励永磁电机研究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LQ24E070005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毛苑</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335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基于再生骨料的高强高韧混凝土可持续化制备及裂缝控制机理研究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LQ24E080001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黄博滔</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336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高韧性玻璃纤维混凝土的智能研发及力学性能研究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LQ24E080002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全冠</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337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基于相场法和可解释性深度学习模型的UHPFRC纤维梯度分布优化研究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LQ24E080003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张昕</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338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岛礁软岩溶蚀的宏细观机理及流-固-化耦合数值模拟方法</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LQ24E080004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陈艳妮</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339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农村移民“生产-生活”需求耦合下的浙江省插入型小城镇安置区公共空间营建体系与策略</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LQ24E080005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华懿</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340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射流增强条件下工业建筑排风驱动污染物迁移机理及通风调控策略研究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LQ24E080006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张婧</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金华职业技术学院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341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空调需求响应下动态热感觉对工作效率的影响机理及关联模型</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LQ24E080007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吴语欣</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342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双线隧道下穿影响下既有盾构隧道横向变形机理及其不确定性研究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LQ24E080008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甘晓露</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343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海上打桩中钢管桩的波速变化机制及其在打桩分析中的应用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LQ24E080009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涂园</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344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低温反硝化氨氧化工艺低碳脱氮协同氧化亚氮减排的控制方法研究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LQ24E080010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张正哲</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345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基于驾驶者-决策系统双向价值目标对齐的自动驾驶决策方法</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LQ24E080011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徐亮</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北京航空航天大学杭州创新研究院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346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二维层流电化学膜体系选择性去除海水养殖废水中富电子污染物能效与机制研究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LQ24E080012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李墨华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浙江海洋大学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347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台风诱发多向循环荷载作用下海上风机大直径桩-土相互作用机理研究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LQ24E080013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孙毅龙</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348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过硫酸盐-农业生物质-含FePs污泥三元耦合厌氧发酵促进释磷产酸效能与机理研究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LQ24E080014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张志鹏</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浙江清华长三角研究院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349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循环温度作用下能量支护桩桩土相互作用及承载特性研究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LQ24E080015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赵蕊</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浙大城市学院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350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考虑缺陷随机分布的填埋场复合衬垫渗漏机制及理论模型研究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LQ24E080016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陈成</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浙大城市学院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351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Fe(Ⅱ)/过硫酸盐预处理对膜污染的影响机制及其热力学和量子化学分析</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LQ24E080017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滕佳恒</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352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硅酸盐-硫铝酸盐复合水泥的水化特性及对聚合物改性机制的影响研究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LQ24E080018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王顺祥</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绍兴文理学院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353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考虑多类型驾驶风格的自动驾驶车辆轨迹在线学习优化方法</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LQ24E080019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徐图</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之江实验室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354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磁场强化过硫酸盐活化体系中催化机制磁诱导转换原理研究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LQ24E080020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曾寒轩</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355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微波辅助混合塑料催化热解脱氯及氯化氢吸附的强化机制研究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LQ24E080021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周楠</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356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多模态屈曲和约束耦合作用下加固开孔冷弯薄壁型钢受弯构件的破坏机理研究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LQ24E080022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余南霆</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357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考虑界面碰撞过程的摇摆钢桥墩抗震机理及韧性设计方法研究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LQ24E080023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诸葛翰卿</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浙江科技学院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358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推移质泥沙颗粒起动对湍流猝发过程响应机制研究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LQ24E090001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杜升涛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359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瓷釉/锌复合涂层钢筋的多重主动防腐行为及机理研究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LQ24E090002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钱昊</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360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离心射流真空泵内气液两相混合与流动结构演化机理研究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LQ24E090003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杨雪龙</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361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外压作用下深海非金属非粘结型柔性管极限承载性能研究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LQ24E090004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王喜鹏</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浙大城市学院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362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基于分数阶微积分理论的土石坝长期变形预测方法研究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LQ24E090005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吴二鲁</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绍兴文理学院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363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基于显式成像几何信息学习的无人驾驶环境感知研究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LQ24F010001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鲁晨阳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364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基于感知驱动的高分辨率光场视频重建研究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LQ24F010002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陈晔曜</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365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空地一体化车联网多维资源动态管理技术研究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LQ24F010003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何亦昕</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366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基于信息融合的恶劣场景下双频谱相机高质量成像关键技术及应用研究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LQ24F010004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何泽威</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367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智能反射面辅助正交时频空系统的理论与方法研究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LQ24F010005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陶琴</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368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面向去中心化边缘智能网络的理论分析与高效学习算法设计</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LQ24F010006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刘胜利</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浙大城市学院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369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基于单样本无监督学习的稀疏视角超声CT重建算法研究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LQ24F010007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林宏翔</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之江实验室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370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基于双交联电极阵列的压力传感电子皮肤研究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LQ24F010008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瞿瑞祥</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之江实验室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371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毫米波与太赫兹多频段/多功能片上SIW滤波器件与系统</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LQ24F010009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周康</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宁波东方理工大学（暂名）</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372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面向多尺度MIMO介质谐振器天线阵列的高效仿真体系及其关键技术研究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LQ24F010010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张康龙</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373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面向小样本数据场景的ECG身份识别关键技术研究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LQ24F010011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张烨菲</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374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多波束低轨卫星物联网去特征化跨层协作安全传输</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LQ24F010012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375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安全时效驱动的智能物联网云边端协同计算与服务缓存研究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LQ24F010013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吴梦如</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376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基于腔内激光信息与能量协同传输的无人机辅助传感数据采集方法研究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LQ24F010014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张清清</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377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负忆容神经元及其神经形态动力学研究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LQ24F010015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周玮</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浙大宁波理工学院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378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三维扩散生成模型研究与应用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LQ24F020001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陈瑜</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379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多目标深度演化胰腺导管腺癌多模态影像智能决策研究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LQ24F020002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王名镜</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温州理工学院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380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融合主动数据质量保障机制的可解释知识追踪建模方法研究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LQ24F020003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丁鑫怡</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381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伴随算子引导下深度卷积模型对抗去噪方法研究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LQ24F020004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万庆</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382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面向水路智能交通的开放环境文本识别研究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LQ24F020005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刘宝龙</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383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面向预训练大模型的持续无源域适应方法研究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LQ24F020006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朱闽峰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384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基于结构感知预训练大模型的蛋白质设计与优化方法研究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LQ24F020007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张强</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浙江大学杭州国际科创中心</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385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云辅助天地一体化网络数据安全共享方案研究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LQ24F020008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王晨</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386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群组密钥协商协议及其应用研究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LQ24F020009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周天祺</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387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基于同步数据流图模型的多核系统流应用调度方法研究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LQ24F020010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马明泽</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388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车联网匿名认证和高效密钥协商关键技术研究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LQ24F020011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谭皓文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389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支持密钥更新的公有云数据审计方法研究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LQ24F020012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郑文英</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390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云环境下多模态加密数据检索关键技术研究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LQ24F020013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李颖莹</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391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协同演化环境下基于多模态离线强化学习的推荐算法研究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LQ24F020014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王丹丹</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392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基于泛在无线信号的人体姿态追踪方法研究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LQ24F020015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杨超</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西安电子科技大</w:t>
            </w:r>
            <w:r>
              <w:rPr>
                <w:rFonts w:ascii="宋体" w:hAnsi="宋体" w:cs="宋体" w:hint="eastAsia"/>
                <w:color w:val="000000"/>
                <w:kern w:val="0"/>
                <w:szCs w:val="21"/>
                <w:lang w:val="en" w:bidi="ar"/>
              </w:rPr>
              <w:t xml:space="preserve"> </w:t>
            </w:r>
            <w:r>
              <w:rPr>
                <w:rFonts w:ascii="宋体" w:hAnsi="宋体" w:cs="宋体" w:hint="eastAsia"/>
                <w:color w:val="000000"/>
                <w:kern w:val="0"/>
                <w:szCs w:val="21"/>
                <w:lang w:bidi="ar"/>
              </w:rPr>
              <w:t>学杭州研究院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393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小样本肝脏区域医学影像分割算法研究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LQ24F020016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葛一粟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394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融合大语言模型与代码时序图的低质量注释趋真更新技术研究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LQ24F020017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王豪烨</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浙大城市学院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395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面向神经退行性疾病的多尺度脑纤维可视化研究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LQ24F020018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徐超清</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浙大城市学院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396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面向AI软件供应链演化可持续性的生成式优化技术研究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LQ24F020019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韩俊晓</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浙大城市学院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397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基于视觉概念学习的深度模型可解释分析与调优关键算法研究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LQ24F020020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薛梦琦</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浙大城市学院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398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基于语义再延展与解构的跨模态异质图像识别神经网络理论与关键技术研究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LQ24F020021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林中琦</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浙大城市学院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399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篇章级抽象语义表示解析及应用关键技术研究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LQ24F020022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付乾坤</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浙大城市学院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400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智能无人系统软件演化的时空安全性约束验证方法研究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LQ24F020023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陆超泽</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宁波工程学院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401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边缘计算中时序数据概要关键技术研究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LQ24F020024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郭鸿杰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402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自然语言处理模型安全与防御技术研究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LQ24F020025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钟鸣</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403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多模态学习中完整表征和充分训练方法研究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LQ24F020026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孙俊</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之江实验室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404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基于FPGA的超图计算加速器关键技术研究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LQ24F020027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王庆刚</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之江实验室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405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面向人机协作的变场景手势交互的视觉检测研究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LQ24F020028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郭方泰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之江实验室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406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面向模拟存算一体化平台的神经网络软硬件协同设计方法研究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LQ24F020029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吕波</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之江实验室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407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面向药物发现的多源多模态预训练算法研究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LQ24F020030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裘捷中</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之江实验室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408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先验驱动的三维场景几何与表观建模方法研究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LQ24F020031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许佳敏</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409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基于多模态表征学习的医学影像报告生成研究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LQ24F020032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410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基于跨智能体的多模态反讽情感分析方法研究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LQ24F020033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唐佳佳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411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知识感知的零样本学习方法与关键技术研究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LQ24F020034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耿玉霞</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412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面向合作型群体脑机接口的超扫描脑电解码方法研究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LQ24F020035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413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面向彩色图像的高保真可逆信息隐藏研究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LQ24F020036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常琪</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414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移动内容分发网络中的云边端感通存算资源协同优化管理</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LQ24F020037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姜微</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415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面向水下声学传感器网络的可信路由方法研究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LQ24F020038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杜嘉欣</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416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多模态行为识别辅助的无基础设施室内定位技术研究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LQ24F020039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杨哲</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417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精度驱动的海量数据可视化近似计算及精准推荐机制研究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LQ24F020040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徐文建</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浙江科技学院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418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多指标约束下倾转旋翼无人机的鲁棒自适应预见控制方法研究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LQ24F030001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徐青政</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419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葡萄茎蔓电阻抗时频特性分析及在茎流检测中的应用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LQ24F030002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黄俊超</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420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基于深度学习的病理图像判读与诊断方法研究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LQ24F030003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曹雨齐</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421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基于迭代自编码器的高光谱图像海上异常小目标检测方法研究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LQ24F030004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陈淑涵</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422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基于李群流形的水下AUV自适应全源导航技术研究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LQ24F030005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柏明明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423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基于Hidden-Markov理论的孤岛微电网负荷频率鲁棒控制研究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LQ24F030006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吕欣欣</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424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面向认知衰退和阿尔茨海默症的基因模块辨识与时空耦合机制研究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LQ24F030007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张蔚</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425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基于在线检测参数联用的药物合成反应动力学分析方法研究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LQ24F030008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倪力伟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426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面向增强现实应用的高精实时多目融合定位研究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LQ24F030009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焦艳梅</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427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多源异构数据驱动的联邦个性化建模方法</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LQ24F030010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张浩宇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428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基于界实引理和参数化方法的随机奇异模糊系统广义耗散滤波</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LQ24F030011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韩迎迎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429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多时滞下多变构飞行器复合抗干扰姿态协同控制方法</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LQ24F030012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李晨龙</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北京航空航天大学杭州创新研究院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430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不确定环境下基于双偏好驱动的再制造生产高维目标调度方法研究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LQ24F030013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潘笑天</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浙江财经大学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431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基于多时相高光谱成像的光伏组件表面污层智能监测方法研究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LQ24F030014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黄日胜</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绍兴文理学院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432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考虑攻击传播过程的微电网安全防御方法研究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LQ24F030015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毕霁超</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浙江省工业和信息化研究院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433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面向稀疏性奖励环境的多智能体强化学习策略优化研究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LQ24F030016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张杨</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之江实验室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434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面向消融手术导航系统的多针-组织耦合变形预测及路径规划研究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LQ24F030017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李沐蓉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之江实验室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435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动态歧义环境下面向移动机器人全局定位的自组织时空场景谱图构建</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LQ24F030018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高海明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之江实验室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436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基于多源域迁移学习的实时神经元分割与脑状态自适应解码研究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LQ24F030019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朱琴</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之江实验室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437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基于矩阵半张量积的网络化离散事件系统可检性与可预测性研究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LQ24F030020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童丽云</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438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基于隐式场景表征的同时定位与多尺度建模方法研究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LQ24F030021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吕旭冬</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439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显微操作机器人执行器末端旋转定位控制方法研究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LQ24F030022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庄松霖</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甬江实验室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440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面向通信拓扑重构的智能网联车队分布式预测控制方法研究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LQ24F030023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穆建彬</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441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热-力-电多场耦合作用下压电叠堆驱动性能研究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LQ24F030024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厉阳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浙江科技学院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442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Al掺杂p型碳化硅M-PVT法制备基础问题研究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LQ24F040001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黄渊超</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浙江大学杭州国际科创中心</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443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高性能Ga2O3基日盲雪崩光电二极管的氧空位调控与能级工程</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LQ24F040002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吴超</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444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空气腔辅助亚稳相α-Ga2O3的n型掺杂及载流子调控研究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LQ24F040003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张贻俊</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445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面向室内空气污染物检测的半导体气体传感器阵列研究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LQ24F040004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吕丽</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446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基于双重电荷效应的权重更新调控的研究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LQ24F040005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郑朝月</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电子科技大学长三角研究院（湖州）</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447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算法驱动机器人研发的超灵敏VOC快检技术研究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LQ24F040006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姜璟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之江实验室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448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4H-SiC基光电神经突触器件及其紫外视觉感知应用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LQ24F040007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刘晓</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449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CVD金刚石薄膜在原子气室中的抗弛豫原理与方法研究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LQ24F040008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于会尧</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450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钙钛矿光伏铅逸出路径及铅固定研究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LQ24F040009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许振华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浙大宁波理工学院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451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新型量子点发光器件载流子输运调控及功能集成应用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LQ24F050001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朱阳斌</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温州理工学院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452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海洋拉曼-弹性激光雷达反演漫射衰减系数边界值研究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LQ24F050002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周雨迪</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453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基于光子集成技术的光纤光栅解调仪</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LQ24F050003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庄圆</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浙江大学杭州国际科创中心</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454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轴承滚子金属曲面复杂散射特性建模及缺陷定量化检测研究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LQ24F050004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楼伟民</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浙江省计量科学研究院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455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等离激元复合纳米平台用于肺癌呼气标志物的超灵敏拉曼检测</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LQ24F050005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章瀚</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456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基于波前调制和同步扫描的水下单光子成像技术研究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LQ24F050006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施皓天</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457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熔石英光学元件亚表面缺陷数字化标定技术研究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LQ24F050007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王狮凌</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458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高效超窄带近红外受体材料的构筑及柔性半透明有机光伏器件性能研究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LQ24F050008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宋伟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中国科学院宁波材料技术与工程研究所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459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圆偏振发光量子点材料的开发及机理研究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LQ24F050009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杨国坚</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中国科学院宁波材料技术与工程研究所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460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基于激光直写光刻的光量子芯片关键部件研究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LQ24F050010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侯智善</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温州大学激光与光电智能制造研究院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461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基于复合微纳结构连续域束缚态及其在电光调制器中的应用研究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LQ24F050011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梁丽</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绍兴文理学院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462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面向悬浮光力系统最优控制的智能反馈技术研究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LQ24F050012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梁韬</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之江实验室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463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基于光声及受激拉曼散射显微成像的无标记、快速癌症病理诊断</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LQ24F050013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王嘉瑞</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之江实验室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464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基于光学位相奇点传感的高精度激光超声探测方案研究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LQ24F050014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马海祥</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之江实验室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465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面向航空发动机加力筒体隔热屏温度监测的分布式单晶光纤高温传感关键技术研究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LQ24F050015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刘旭</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之江实验室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466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大动态范围相干光载射频传输链路研究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LQ24F050016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高一然</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467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混合集成光芯片中光子引线键合的机械可靠性研究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LQ24F050017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雷雨</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甬江实验室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468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硬脆材料集成微光学器件的飞秒激光空化辅助烧蚀多场融合制备研究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LQ24F050018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滑建冠</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甬江实验室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469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住房财富对劳动参与者工作积极性的影响研究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LQ24G010001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任远</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470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考虑互补性能冗余共享特性的多性能多态系统可靠性优化研究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LQ24G010002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胡怡霜</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浙大城市学院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471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“双碳”背景下基于柔性堆存的港口减排决策优化模型与算法研究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LQ24G010003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林述敏</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472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核电职业健康动态风险评估与虚拟现实可视化防范</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LQ24G010004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纪祖臻</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473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责怪还是宽恕？协作机器人犯错对用户感知、归因和信任影响的fNIRS研究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LQ24G010005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雷心</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474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最优区分视角下中国跨国企业履行社会责任与海外子公司成长</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LQ24G020001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刘晓丹</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475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表情符号与文本互动对消费者参与的权变影响、组态效应及动态共演化研究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LQ24G020002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王小伟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476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中小企业使用企业社交媒体平台进行数字化转型的机理研究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LQ24G020003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吴丽霞</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477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“双碳”目标背景下绩效反馈和数字化转型对企业碳绩效的影响研究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LQ24G020004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罗玲利</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478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路演情境下创业者性别气质展现与融资绩效的关系研究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LQ24G020005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张茜</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479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区域融合战略的微观经济效应——基于供应链关系视角的实证研究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LQ24G020006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段志鑫</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浙江财经大学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480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跨境电商情境下的“新创劣势”：理论内涵与创业企业的应对战略</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LQ24G020007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左岩</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浙江万里学院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481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复杂网络信息环境下声誉信号冲突对互联网平台商家生存风险的影响机理研究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LQ24G020008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陈倩霞</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482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基于电商“顾客直连制造”的制造商产品运营决策研究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LQ24G020009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张文珠</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483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基于网络嵌入的电商社交网络中同伴影响效应的因果推断及应用研究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LQ24G020010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柳炎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浙大宁波理工学院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484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中国医药制造业高质量发展的创新路径选择与动力变革研究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LQ24G030001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赵誉聪</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485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“双碳”目标下供应链的漂绿机制及应对策略研究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LQ24G030002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高竟喆</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486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基于个性化筛查时间间隔的低剂量CT肺癌筛查长期效果和卫生经济学评估</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LQ24G030003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杜以慧</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487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长三角一体化视域下数字政府协同建设对资本跨区域流动的影响研究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LQ24G030004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方杰炜</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浙江财经大学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488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高铁建设的环境效应形成与机制：基于居民汽车消费视角</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LQ24G030005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范晓明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浙江财经大学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489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共同富裕背景下数字普惠金融对机会不平等的影响机理研究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LQ24G030006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张郁杨</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490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台风灾害对企业出口的空间溢出影响研究：基于双重供应链风险传导的视角</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LQ24G030007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张俊美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491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FGF18通过血管内皮钙粘蛋白调控肺微血管渗漏影响特发性肺纤维化的机制研究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LQ24H010001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陈根</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492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cGAS-STING上调MMP9促进肺血管内皮糖萼降解在ARDS中的作用及机制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LQ24H010002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方付权</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493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Areg-EGFR通路诱导巨噬细胞极化导致原发性移植肺功能障碍相关机制研究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LQ24H010003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陈浩</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494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卡格列净调控PPARγ通路维持线粒体稳态缓解肺动脉高压的作用和机制研究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LQ24H010004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厉秀纯</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495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FGF16通过TRIM45调控GSDMD泛素化抑制心肌细胞焦亡改善脓毒症心肌病的机制研究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LQ24H020001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陈云杰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496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中性粒细胞来源的miR-223在心肌缺血再灌注损伤中的保护作用的研究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LQ24H020002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李季雯</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497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基于多组学的下肢动脉硬化闭塞症斑块成分、代谢特征分析和危险因素的鉴定</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LQ24H020003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邱宸阳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498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NETs调控mtDNA-cGAS-STING信号通路促进下肢动脉硬化闭塞症进展的作用及机制研究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LQ24H020004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孙世龙</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499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仿生智能机器人深层主动递释Mn3O4抑制DNA损伤/DDR通路促进心肌增殖修复的研究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LQ24H020005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张宁</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500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基于质谱流式技术的婴幼儿体外循环相关肺损伤免疫图谱构建与智能预测模型研究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LQ24H020006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杨丽君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501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关键表观因子ASH2L介导的MLL复合体通过Wnt/β-catenin通路调控GATA4在心脏发育异常中的作用和机制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LQ24H020007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张玺城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502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Parkin调控Ve-cadherin改善心肌缺血再灌注中微血管损伤的机制研究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LQ24H020008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503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SelO靶向JAK1介导肠上皮细胞焦亡与巨噬细胞外诱捕网串扰调控溃疡性结肠炎的机制研究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LQ24H030001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郑舒方</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504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FN-EDA通过介导肝星状细胞与巨噬细胞交互作用促进肝纤维化的机制研究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LQ24H030002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苏骁男</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505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TDP-43通过抑制线粒体自噬激活mtDNA-cGAS/STING通路调控细胞焦亡在慢加急肝衰竭的机制研究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LQ24H030003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张晓倩</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506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约氏乳酸杆菌源性吲哚-3-乳酸通过Hippo/YAP通路促进巨噬细胞活化改善结肠炎的机制研究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LQ24H030004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胡莹莹</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507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克罗恩病肛瘘患者抗TNF-α单抗疗效相关生物标志物及其作用机制研究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LQ24H030005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黄灵洁</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508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Amuc_1100通过调控肠-脑轴中精氨酸/NO代谢改善衰老相关认知减退的机制研究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LQ24H030006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陈雪琴</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509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基于血管化肝细胞凝胶微球的生物3D打印肝脏类器官的功能维持和支持再生的机制研究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LQ24H030007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严嘉宁</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510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TLR2通过加剧CD14+Monocytes/Tregs失调破坏免疫平衡介导急性胰腺炎重症化的研究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LQ24H030008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刘强</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杭州市第一人民医院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511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circ-MAPK4/miR-125a-3p通过细胞焦亡途径调控移植肝纤维化的分子机制研究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LQ24H030009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王超</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杭州市第一人民医院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512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用于放射性肠损伤防护的新型微藻口服递送系统的构建与应用研究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LQ24H030010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张东晓</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浙江省肿瘤医院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513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肠道菌群及短链脂肪酸调节母胎界面dNK细胞在子痫前期中的作用和机制研究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LQ24H040001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宣荣荣</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514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TNFAIP3通过去泛素化调控BST2蛋白稳定性促进子宫内膜异位症发生发展的机制研究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LQ24H040002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杨心运</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515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WDR5缺陷通过影响H3K4me3导致女性早发性卵巢功能不全的研究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LQ24H040003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王晓霞</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516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腺苷酸激酶AK6与中心体蛋白CEP131相互作用在精子发生过程中的调控机制研究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LQ24H040004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柯圣伟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517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分泌型热休克蛋白90α介导脂肪与骨的对话在绝经后骨质疏松症中的作用和分子机制研究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LQ24H040005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黄建霞</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518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外泌体miR-6737-3p靶向肿瘤相关成纤维细胞IGFBP5调节上皮间质转化促进卵巢癌转移的机制研究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LQ24H040006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张霄</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519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人早期胚胎线粒体激活对X染色体失活影响机制研究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LQ24H040007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贺文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衢州市人民医院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520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自噬在肥胖介导的子宫内膜间充质干细胞功能失调中的作用及其机制研究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LQ24H040008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张思思</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521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GPR97介导糖皮质激素调节中性细胞发挥免疫功能机制研究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LQ24H050001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翟修文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良渚实验室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522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基于人肾脏类器官模型探讨维甲酸在顺铂诱导的急性肾损伤中的肾保护效应机制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LQ24H050002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伍俊霞</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523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UHRF1相分离促进前列腺癌细胞恶性增殖的机制研究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LQ24H050003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李哲安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524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ac4C修饰酶NAT10通过上调雄激素受体表达促进前列腺增生进展的机制研究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LQ24H050004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汪松</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浙江省肿瘤医院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525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肾髓质胰岛素调控血容量和血压稳态的作用及其机制研究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LQ24H050005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安慧</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526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RUNX1-FTO-SMAD2轴延缓关节炎进展的作用及机制研究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LQ24H060001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吴奕征</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527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CREG1干扰分子伴侣介导的自噬促进BMSCs衰老和成骨障碍在老年性骨损伤中的作用及机制研究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LQ24H060002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章增杰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528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新型“抗菌免疫激活剂”铋基MOF通过阻遏H2S介导的HIF-1α硫巯基化修饰以治疗骨内植物感染的机制研究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LQ24H060003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杨宜锜</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529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预血管化3D打印多孔钽支架通过血管化骨再生促进大节段性骨缺损骨整合机制研究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LQ24H060004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吴植欣</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530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单细胞水凝胶封装间充质干细胞对椎间盘退变的治疗作用及机制研究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LQ24H060005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沈皓天</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531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ROS响应水凝胶时空精准递送软骨靶向抗衰老信号在骨关节炎治疗中的作用和机制研究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LQ24H060006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诸进晋</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532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靶向抑制YAP/TEAD/CTGF轴在纤维软骨透明化治疗中的作用与机制研究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LQ24H060007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李嘉威</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533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USP30通过去泛素化修饰NCOA4介导铁蛋白自噬调控骨性关节炎病理进程及其机制研究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LQ24H060008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郑文浩</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534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靶向苯丙酮尿症的新型基因治疗产品的研发与药效学评价</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LQ24H070001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吴慧旦</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浙江大学滨江研究院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535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谷氨酰胺增强棕色脂肪产热功能在抗肥胖发生中的作用及机制研究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LQ24H070002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叶凌霞</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536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衰老性Lamin A-Sirt6-P27在衰老性脂肪组织再分布中的作用研究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LQ24H070003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杨甜</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537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糖脂代谢“调节剂”：钠⁃葡萄糖共转运蛋白２抑制剂在糖尿病血管内皮中的作用及机制研究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LQ24H070004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538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基于肠道菌群-胆汁酸-肠FXR轴研究鞣花酸调控非酒精性脂肪性肝炎的机制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LQ24H070005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冯景慧</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金华职业技术学院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539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利用基于APEX2邻位标记的蛋白质组学研究新化合物GW调节非酒精性脂肪肝病的分子机制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LQ24H070006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张丽</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西湖实验室（生命科学和生物医学浙江省实验室）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540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HNF1a-Q125ter诱发MODY3患者磺酰脲类药物失效的作用及机制研究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LQ24H070007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陈银玲</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浙大城市学院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541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Nrf2调控PPARα/SCD-1通路重塑骨骼肌组织脂质代谢改善肌少症的机制研究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LQ24H070008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严夏霖</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542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G蛋白偶联受体ADGRL4在多能干细胞造血分化中的作用及机制研究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LQ24H080001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罗黔</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良渚实验室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543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HDAC抑制剂增强CAR-T细胞的抗肿瘤效应及其机制研究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LQ24H080002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赵鹏</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良渚实验室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544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DKC1催化rRNA假尿苷酸化修饰在急性髓系白血病中的调控机制研究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LQ24H080003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张召茹</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良渚实验室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545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双靶向级联响应型仿生纳米递药体系的构建及其抗急性髓系白血病的效应与机制研究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LQ24H080004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李统宇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546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C4BP-FI通过抑制补体激活促进多发性骨髓瘤免疫逃逸的机制研究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LQ24H080005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尹雪娇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547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急性B淋巴细胞白血病高表达RPL34通过MDM2-TP53促进化疗耐药的机制研究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LQ24H080006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吴隽青</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548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靶向MLL-Menin和BCL-2协同抑制TIFAB进而平衡经典和非经典NF-κB通路治疗MLLr-AML</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LQ24H080007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凌清</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549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剪接因子SNRPG介导单核类急性髓系白血病对维奈克拉耐药的作用和机制研究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LQ24H080008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刘丽娜</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550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SLAMF5通过调控巨噬细胞焦亡介导ITP发病的机制研究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LQ24H080009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于天舒</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551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A型肉毒毒素对帕金森病抑郁小鼠突触可塑性的调节作用及机制研究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LQ24H090001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tabs>
                <w:tab w:val="left" w:pos="1480"/>
              </w:tabs>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湖州市中心医院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552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LOC103692984/miR-7b/GABRA1轴调控海洛因奖赏和复吸的机制研究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LQ24H090002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徐文锦</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553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脑类淋巴功能参与家族性皮质肌阵挛性震颤癫痫的机制研究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LQ24H090003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杨德壕</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554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尼古丁在外周神经再生和神经病理性疼痛中的作用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LQ24H090004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方烨红</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555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产短链脂肪酸肠菌调控氧化应激在抑郁症中的作用及机制研究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LQ24H090005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程译文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556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个体化rTMS调控卒中后抑郁的神经机制及疗效研究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LQ24H090006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俞垭美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557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A型肉毒毒素治疗慢性疼痛-抑郁共病的作用及环路机制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LQ24H090007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倪琳慧</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558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STK3介导的Hippo信号通路在调控神经发生/突触形成过程中的作用及机制研究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LQ24H090008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董新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559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神经元核内包涵体病-运动障碍型的线粒体功能障碍特征及机制研究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LQ24H090009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刘鹏</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台州市中心医院(台州学院附属医院）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560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D-serine功能化神经肽自组装水凝胶设计及脊髓损伤修复应用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LQ24H090010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周晓林</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国科温州研究院（温州生物材料与工程研究所）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561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跨血脊髓屏障原药递送成纤维细胞生长因子修复损伤脊髓及机制探究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LQ24H090011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姜大伟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慈溪市人民医院医疗健康集团（慈溪市人民医院）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562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STING-Ca2+-Calcineurin负反馈环在机体维持抗病毒天然免疫稳态中的机制研究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LQ24H100001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王宁</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湖州市中心医院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563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sTREM-1调节单核/巨噬细胞糖代谢改变的机制及其对脓毒症发病的影响</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LQ24H100002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王志红</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湖州市中心医院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564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成熟 DC 细胞膜共载 Rapalink-1/DHA2-PEG 纳米载药体系抗心脏移植排异研究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LQ24H100003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周科</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565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cGAS/STING通路调控巨噬细胞极化在系统性硬化症相关肺纤维化中的作用及其机制研究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LQ24H100004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曾智茹</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566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免疫性血小板减少症中外泌体ApoE蛋白通过ENTPD1/NT5E抑制调节性T细胞功能的机制研究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LQ24H100005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李腾达</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567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CaMK4通过STAT3/RORγt轴促进Th17细胞分化加重银屑病机制研究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LQ24H110001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雍亮</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568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靶向IL-17,IL-23和TNF-α的新型三特异性抗体在银屑病体内外模型中的作用及机制研究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LQ24H110002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董强</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浙江省皮肤病防治研究所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569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基于代谢组学与转录组学探究嘌呤代谢在DNCB诱导小鼠特应性皮炎中的作用及其机制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LQ24H110003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汤怡</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570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小分子GW3965在瘢痕疙瘩成纤维细胞重编程为脂肪细胞中的分子机制研究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LQ24H110004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571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βB1蛋白L116P突变通过Greek key II的稳定性介导晶状体蛋白异常聚集的作用与机制研究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LQ24H120001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刘健</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572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基于梳状聚合物与Beva单抗构建超小纳米胶束实现眼底递药</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LQ24H120002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汤思成</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国科温州研究院（温州生物材料与工程研究所）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573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α-crystallin对低温冷应激下晶状体细胞代谢异常的调控及其分子机制研究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LQ24H120003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吴晶</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574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KDM5B表观修饰调控IRE1介导内质网未折叠蛋白反应在先天性白内障中的研究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LQ24H120004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李斯言</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575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LncRNA HANR/miR-30c-5p/SMAD1轴调控角膜上皮损伤修复的机制研究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LQ24H120005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曹琼洁</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576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基于脂质纳米颗粒的mRNA技术驱动通用的角膜类器官生成和移植疗效评估</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LQ24H120006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王婷</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577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红细胞ADORA2B-BPGM通路在感音神经性聋中的保护性作用及机制研究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LQ24H130001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强清芬</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578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MST1调控螺旋神经元自噬在老年性聋发病机制中的作用研究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LQ24H130002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刘洪燕</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579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CGRP介导感觉神经元-巨噬细胞交互作用促进双面异型PLGA/多孔镁屏障膜修复大面积牙槽骨缺损的机制研究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LQ24H140001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劳玮炜</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580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内源性二氧化硫次磺化修饰TET2表观调控Gli1+细胞在牙周组织再生中的作用和机制研究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LQ24H140002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韩奕能</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581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PA28γ与PKM2相互作用调控线粒体代谢在TMJ-OA骨稳态失衡中的作用和机制研究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LQ24H140003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陈倩</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582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M1/M2巨噬细胞差异活性代谢物LysoPC调控软骨细胞线粒体分裂在颞下颌关节骨关节炎中的机制研究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LQ24H140004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吴祖平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583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siAxin2-TDN促进唾液腺干细胞修复唾液腺放射性损伤的作用及机制研究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LQ24H140005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谢雪萍</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584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Hst1靶向调控线粒体铜稳态在抑制巨噬细胞M1极化治疗牙周炎机制研究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LQ24H140006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马丹丹</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585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ZccE/ZccR系统调控变异链球菌胞内锌稳态及致龋生物膜形成的机制研究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LQ24H140007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潘央央</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586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钛种植体表面锶/银微纳界面促进骨质疏松与感染条件下骨结合及分子机制分析</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LQ24H140008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王海燕</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587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构筑多功能智能响应水凝胶多级联合治疗慢性难愈合创面及机制研究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LQ24H150001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李圣宇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588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TREM2调控常驻巨噬细胞能量代谢在脓毒症心脏炎症消退中的作用及机制研究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LQ24H150002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汪洋</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杭州市第一人民医院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589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ROCK2影响巨噬细胞线粒体动力学致脓毒症免疫抑制的机制和转化研究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LQ24H150003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王汉斌</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杭州市第一人民医院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590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酸响应型纳米酶颗粒对透明质酸眼动脉栓塞的靶向溶栓作用研究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LQ24H150004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张磊</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591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USF2-CHD4-HMGB1信号轴在胰腺癌发生发展中的作用及其机制研究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LQ24H160001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王发明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湖州市中心医院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592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核受体辅激活蛋白NCOA1促进结直肠癌免疫逃逸的分子机制研究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LQ24H160002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陈强</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593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在类脑瘤-血脑屏障器官芯片上利用声动力学开展功能纳米胶束精准治疗脑胶质瘤的研究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LQ24H160003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李宜鸿</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国科宁波生命与</w:t>
            </w:r>
            <w:r>
              <w:rPr>
                <w:rFonts w:ascii="宋体" w:hAnsi="宋体" w:cs="宋体" w:hint="eastAsia"/>
                <w:color w:val="000000"/>
                <w:kern w:val="0"/>
                <w:szCs w:val="21"/>
                <w:lang w:val="en" w:bidi="ar"/>
              </w:rPr>
              <w:t xml:space="preserve"> </w:t>
            </w:r>
            <w:r>
              <w:rPr>
                <w:rFonts w:ascii="宋体" w:hAnsi="宋体" w:cs="宋体" w:hint="eastAsia"/>
                <w:color w:val="000000"/>
                <w:kern w:val="0"/>
                <w:szCs w:val="21"/>
                <w:lang w:bidi="ar"/>
              </w:rPr>
              <w:t>健康产业研究院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594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eNAMPT促进TNBC中成纤维细胞激活及肿瘤进展的机制研究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LQ24H160004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陈佳欣</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595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CircBARD1通过编码功能稳定LATS1蛋白调控的H3K18乳酸化修饰在膀胱癌进展中的作用与机制研究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LQ24H160005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王非凡</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596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蛋白磷酸酶甲酯酶-1(PPME1)通过PP2A/STAT3/PD-L1促进肝细胞肝癌免疫逃逸和发生发展的作用及机制研究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LQ24H160006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钟晨菡</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597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DACH1-EYA信号通路在三阴性乳腺癌免疫逃逸中的作用及分子机理</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LQ24H160007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易铭</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598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CD82介导卵巢癌外泌体捕获VEGF-A逃避抗血管生成作用的机制研究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LQ24H160008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王聪慧</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599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NUDT5抑制RhoA/ROCK1通路影响线粒体代谢功能调控非小细胞肺癌恶性进展的机制研究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LQ24H160009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姜招嫦</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600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靶向递送 miR-200 调控肿瘤上皮间质转化解除免疫抑制性微环境逆转乳腺癌耐药性</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LQ24H160010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王雪</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601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干扰素诱导蛋白IRGM1通过促进YBX1磷酸化转录激活PD-L1信号通路抑制CD8+ T细胞介导的肿瘤杀伤作用的机制研究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LQ24H160011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杨泵</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602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超级增强子驱动的circPVT1通过结合YBX1激活RRM2转录从而促进肝细胞癌进展的机制研究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LQ24H160012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陈云浩</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603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新型嵌合胶原蛋白受体改造的CAR T细胞抗胶质母细胞瘤作用及其机制研究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LQ24H160013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金林春</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604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线粒体酪蛋白酶ClpP促进结肠癌细胞铁死亡的作用和机制研究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LQ24H160014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葛起伟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605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基于多染色深度学习和多任务双流注意力机制的直肠癌病理完全缓解预测研究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LQ24H160015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于力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606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LSD1-UBE2F双靶点抑制剂在肝癌治疗中的作用及机制研究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LQ24H160016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徐甜甜</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607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线粒体蛋白TIM44通过Wnt通路促进三阴性乳腺癌转移的机制研究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LQ24H160017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刘琪琦</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608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三阴性乳腺癌骨转移中肿瘤相关成纤维细胞通过Mint3-HIF-1α-CTGF/CCN2信号轴旁分泌作用促进乳腺癌细胞骨髓腔内增殖的机制研究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LQ24H160018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张迪</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609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PD-1单抗激活Th17分泌颗粒酶A促进PD-1单抗相关免疫性肺炎发生的机制研究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LQ24H160019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陈求名</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610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多不饱和脂肪酸通过RhoA-Yap1信号通路介导肿瘤相关巨噬细胞极化促进卵巢癌腹膜转移的机制研究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LQ24H160020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王伙刚</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611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牛痘相关激酶2通过激活脂质代谢促进胰腺癌进展的研究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LQ24H160021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陈炯煌</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612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DEPTOR调控mTOR信号通路协同肌酸激酶B乙酰化对胶质母细胞瘤的影响及机制研究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LQ24H160022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陈宵瑜</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613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PHD指蛋白10调控氧化磷酸化对胰腺癌恶性生物学行为的影响及机制研究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LQ24H160023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黄超杰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614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SPTBN2抑制铁死亡介导非小细胞肺癌顺铂耐药的分子机制研究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LQ24H160024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林旭</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615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核糖激酶RBKS调控糖酵解途径在肝癌发生中的作用及机制研究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LQ24H160025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何海燕</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616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肠道菌群代谢产物吲哚乙酸通过AHR受体促进小鼠术前肝脏体积增加并抑制小鼠肝癌切除术后肝癌的复发</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LQ24H160026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617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H2B乳酸化克服乳酸诱导的内质网应激促进MTDH表达及肝癌进展</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LQ24H160027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夏顺杰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618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去泛素化酶USP16调控HMGB1蛋白稳定性介导曲美替尼心脏毒性的机制及其干预策略研究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LQ24H160028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刘宁</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619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BCL9调控癌细胞有丝分裂期检查点复合物组装及功能的机制研究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LQ24H160029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卜芳田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620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CD47阻断治疗通过肝固有自然杀伤（NK）细胞调控记忆T细胞抑制肝细胞癌的机制研究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LQ24H160030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王帅</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浙江树人学院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621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探索原发性皮肤瘤发生发展及转移的新型分子机制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LQ24H160031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刘碧</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西湖实验室（生命科学和生物医学浙江省实验室）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622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以去甲基化酶作为靶向调节工具探讨SLC7A11 mRNA的去m6A修饰抑制结直肠癌进展的机制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LQ24H160032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王玲</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杭州市第一人民医院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623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肿瘤相关成纤维细胞通过KHSRP/hsa-miR-4286轴促进乳腺癌阿霉素耐药的机制研究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LQ24H160033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陈聪</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杭州市第一人民医院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624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异乌药内脂通过阻断MYRF自剪切降低去糖基化酶NGLY1转录增敏吉西他滨抗胰腺癌的机制研究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LQ24H160034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徐栋超</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杭州市第一人民医院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625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LRP5介导机械刺激增强骨保护作用抑制乳腺癌骨转移的分子机制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LQ24H160035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冯妍</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浙江省肿瘤医院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626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BAMBI基因调控Wnt信号通路诱导非小细胞肺癌KRAS G12C抑制剂耐药的分子机制研究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LQ24H160036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王文娴</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浙江省肿瘤医院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627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针对恶性黑色素瘤靶向ICAM1抗体偶联药物与表观遗传药物地西他滨协同作用机制与干预策略研究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LQ24H160037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张鹏</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浙江省肿瘤医院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628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SH3BGRL2通过阻断CHD1/EGR1信号通路抑制食管鳞癌发生发展的机制研究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LQ24H160038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陈凯燕</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浙江省肿瘤医院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629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MSI2介导ITGA2 mRNA稳定调控骨肉瘤侵袭转移的机制研究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LQ24H160039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杨康</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浙江省肿瘤医院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630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血小板通过上调结肠癌细胞HLA-F表达促进结肠癌发展的分子机制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LQ24H160040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陈欣</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金华市中心医院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631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NIS-mRNA与苯甲酰芍药苷共递送逆转未分化甲状腺癌碘-131治疗抵抗的作用及机制研究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LQ24H160041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张李卓</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632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LINC01426 的胞核-胞浆转运介导调控 CCL5 mRNA 稳定性促进肝癌进展的机制研究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LQ24H160042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丁碧莎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633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生物节律蛋白NR1D2通过SREBF1介导调解脂肪酸代谢促进膀胱癌进展的机制研究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LQ24H160043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张发财</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634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DTYMK激活Wnt/β-catenin信号通路的机制及其在未分化甲状腺肿瘤干细胞中的功能研究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LQ24H160044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任新新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635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转录因子STC2通过ARRB2调控NF-κB通路 促进骨肉瘤进展的功能机制研究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LQ24H160045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康曜</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636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M1型小胶质细胞来源外泌体无创递送多西他赛靶向治疗三阴性乳腺癌脑转移的机制研究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LQ24H160046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林潇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637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ASAP1通过与IQGAP1相互作用激活CDC42促进胃癌奥沙利铂耐药的机制探索</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LQ24H160047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谢旺凯</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638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有氧运动通过MerTK介导的巨噬细胞胞葬促进DM1骨骼肌再生的机制研究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LQ24H170001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宋开义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639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新型纳米材料Cu9S8-SNAP通过定点定量释放NO调控HIF-1α保护缺血性脑卒中的机制研究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LQ24H170002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叶青</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640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EGCG协同pH/磷酸盐双响应智能纳米药物在三阴性乳腺癌中的治疗作用及机制研究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LQ24H180001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周梦雪</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中国农业科学院茶叶研究所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641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基于磁共振成像探究轻度认知障碍患者海马神经炎症与其微观结构特征的关联性</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LQ24H180002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曾庆泽</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642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铁蛋白递送AIEgens纳米药物用于二区成像指导的前列腺癌铁死亡促进的低温光热治疗</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LQ24H180003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于兴华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643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靶向声动力疗法抑制外排转运蛋白在耐药性胰腺癌中的研究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LQ24H180004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施展</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644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基于生境影像组学解析肝癌肿瘤异质性及预测IRE术后复发风险的研究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LQ24H180005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许敏</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645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基于心脏磁共振灰血钆延迟增强精准评价心肌梗死纤维瘢痕的应用研究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LQ24H180006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何承斌</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646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基于多指标免疫荧光图像智能融合的肾小球精准评估方法研究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LQ24H180007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金伟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647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肿瘤微环境激活的靶向催化-光热协同高效治疗脑胶质瘤</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LQ24H180008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张秋红</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国科大杭州高等研究院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648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基于光控“基因光剪”的自驱动液滴微流控传感技术研究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LQ24H180009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王心怡</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649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基于双模态报告基因成像探讨CDK20调控间充质干细胞治疗缺血性脑卒中的作用及机制研究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LQ24H180010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温学花</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650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双响应型铂纳米簇多机制协同治疗急性髓系白血病的研究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LQ24H180011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孔非</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651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定向移除伤口渗出液及缓释bFGF的Janus敷料对糖尿病足溃疡修复的研究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LQ24H180012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罗玉婷</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652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ST11-K64型高毒力碳青霉烯类耐药肺炎克雷伯菌的种群特征及其未来的进化趋势研究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LQ24H190001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黄晨</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653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LncRNA-573168调控巨噬细胞自噬在抗结核中的作用及机制研究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LQ24H190002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屠慧惠</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绍兴文理学院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654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JMJD3通过STAT6/IRF4轴调控M2巨噬细胞极化促进乳腺癌进展的机制研究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LQ24H200001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吕娟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绍兴市人民医院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655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HopE/HopD的β-桶组装调控在克拉霉素胁迫下幽门螺杆菌获得性耐药中的作用机制研究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LQ24H200002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刘宜昕</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656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介导大肠埃希菌中携带tet(X4)与mcr-1基因共整合质粒的形成、重构与传播机制研究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LQ24H200003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包丹妮</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三门县人民医院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657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c-Myc通过DHCR7调控胆固醇代谢维持胰腺癌细胞生存的机制研究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LQ24H200004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杨政权</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658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鲍曼不动杆菌携带NDM-1和OXA-58双碳青霉烯酶质粒传播与适应性进化机制研究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LQ24H200005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刘海洋</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659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GLI1+细胞在低氧诱导肺动脉高压中的作用和机制研究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LQ24H210001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初旭然</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瓯江实验室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660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基于Transformer预测脑出血神经功能长期结局的联想记忆机制研究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LQ24H220001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赵娴靓</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浙江省肿瘤医院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661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背侧纹状体中PP2A通过铁死亡调节甲基苯丙胺成瘾行为的机制研究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LQ24H230001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陈刚</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662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Parishin调控EP300/CD38/SIRT1通路延缓AT2细胞衰老减轻肺纤维化的机制研究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LQ24H250001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赵新秀</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663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基于大数据挖掘的降脂类药物对肌少症的重定位研究及其肠道菌群介导机制研究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LQ24H250002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吕万强</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664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社区人群肠道定植肺炎克雷伯菌blaKPC-like基因介导头孢他啶-阿维巴坦耐药分布及相关机制研究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LQ24H260001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李娅铃</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665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室内绿植对呼吸系统影响的随机交叉对照研究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LQ24H260002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张丽娜</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666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基于肠道微生物组孕妇砷暴露与妊娠期糖尿病关系的研究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LQ24H260003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阚慧</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667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基于芳香烃受体AhR介导的典型微塑料对糖代谢的影响及机制研究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LQ24H260004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屠鹏程</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浙江省疾病预防控制中心</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668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γ-谷氨酰亮氨酸及其数量性状位点与2型糖尿病发生风险的关联研究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LQ24H260005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吴琼</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669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基于大型中国中老年人群队列研究影响失眠的多组学特征及其精准营养策略</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LQ24H260006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沈璐琦</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西湖实验室（生命科学和生物医学浙江省实验室）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670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基于可解释性机器学习技术的2型糖尿病患者糖尿病视网膜病变的脂肪酸代谢研究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LQ24H260007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徐以淅</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671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莱菔硫烷通过ITGA2-FAK信号轴靶向谷氨酰胺代谢抑制膀胱癌的机制研究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LQ24H260008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刘丽花</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672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基于微生物-肠-脑轴探讨莱菔硫烷改善抑郁样行为的作用机制研究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LQ24H260009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那冠琼</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673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电针通过Nrxn3SS4+/Cbln2/GluD1信号介导的AMPAR失活在脊髓损伤修复中的机制研究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LQ24H270001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陈温慈</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温州市中西医结合医院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674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蝎毒多肽通过Nrf2／HO-1信号通路抑制TGF-β1介导的氧化应激调控肺上皮-间质转化的机制研究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LQ24H270002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675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电针干预痛抑郁的中缝背核-岛叶皮层神经环路机制研究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LQ24H270003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李晓宇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676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消瘀泄浊饮经LncRNA Gas5调控AhR/NLRP3改善缺血再灌注急性肾损伤的作用机制研究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LQ24H270004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胡守慈</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677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补肾活血法通过环状RNA-miR335-5p轴调控骨髓间充质干细胞成骨分化功能的机制研究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LQ24H270005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李桂锦</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678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运脾解毒通络祛湿方靶向“PKM2/H3K9la/XBP1”正反馈环路抑制CD4+ T细胞中枢迁移改善RA慢性疼痛的机制研究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LQ24H270006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姜月蓬</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679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厚朴酚调控巨噬细胞脂代谢重塑在NLRP3炎症小体介导的牙周炎中的作用机制研究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LQ24H270007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680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何氏养巢方通过OGG1/mtDNA/NLRP3通路抑制颗粒细胞焦亡改善早发性卵巢功能不全的机制研究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LQ24H270008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缪晨韵</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681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HPA轴介导的肠道乳酸菌/5-HT参与慢性疲劳综合征调节及艾灸干预机制研究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LQ24H270009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李超然</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682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穿龙薯蓣靶向 SIRT1 调控 p38MAPK 介导哮喘 Eos 线粒体自噬的作用研究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LQ24H270010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王维益</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683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基于LINC02086/miR-143-3p/AKT轴丹参二萜醌抑制胃癌增殖转移的机制研究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LQ24H270011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余洁茹</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684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基于事件相关电位的中医疑难病例辨证思维的大脑神经活动过程研究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LQ24H270012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黄慧雯</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685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从“肠-脑轴” 探讨近效消渴方通过瘤胃球菌调控色氨酸代谢通路治疗2型糖尿病伴抑郁症的机制研究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LQ24H270013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瞿溢谦</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686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脊柱推拿调控小脑顶核GABA能神经元介导腰椎稳态重塑改善腰突症“筋骨失衡”的神经机制研究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LQ24H270014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文亚</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687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乌索酸下调LXR-β/ABCA1通路调节胆固醇代谢抑制三阴性乳腺癌细胞侵袭及肿瘤转移的机制研究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LQ24H270015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潘海玲</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台州市温岭中医医疗中心（集团）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688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蒙花苷纳米靶向制剂通过调节巨噬细胞M2极化抑制干眼NLRP3炎症小体形成的机制研究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LQ24H270016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蒋鹏飞</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浙江省医疗健康</w:t>
            </w:r>
            <w:r>
              <w:rPr>
                <w:rFonts w:ascii="宋体" w:hAnsi="宋体" w:cs="宋体" w:hint="eastAsia"/>
                <w:color w:val="000000"/>
                <w:kern w:val="0"/>
                <w:szCs w:val="21"/>
                <w:lang w:val="en" w:bidi="ar"/>
              </w:rPr>
              <w:t xml:space="preserve"> </w:t>
            </w:r>
            <w:r>
              <w:rPr>
                <w:rFonts w:ascii="宋体" w:hAnsi="宋体" w:cs="宋体" w:hint="eastAsia"/>
                <w:color w:val="000000"/>
                <w:kern w:val="0"/>
                <w:szCs w:val="21"/>
                <w:lang w:bidi="ar"/>
              </w:rPr>
              <w:t>集团衢州医院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689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补肾填精方通过AGEs-RAGE通路改善PCOS卵巢氧化应激和炎症微环境的作用机制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LQ24H270017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张青</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690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基于Th17/Treg免疫平衡研究五福饮调节p38MAPK/NLRP3改善膝骨关节炎的作用机制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LQ24H270018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叶正从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杭州市萧山区中医院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691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补肾活血法靶向“HK2/H3K18la/C-EBPβ”正反馈回路抑制子宫内膜间质细胞衰老改善URSA蜕膜化缺陷的机制研究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LQ24H270019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赵小萱</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杭州市中医院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692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电针调控PLXNA2/LMX1B通路抑制自噬促进小胶质细胞M2型极化改善缺血性脑卒中的机制研究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LQ24H270020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李思思</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693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基于血脑屏障完整性保护的生脉散治疗溶栓后出血转化的药效与作用机制研究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LQ24H270021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朱昊如</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694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ThMYB308调控三叶青花青素合成的分子机制研究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LQ24H280001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黄雨晴</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杭州市农业科学研究院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695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基于“肝病-肠致”探究中药雷公藤肝损伤的作用与机制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LQ24H280002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代曼云</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696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基于“成分-靶点-代谢组”关联网络的丹红注射液防治多柔比星心肌损伤药效物质基础及作用机制研究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LQ24H280003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伊晓娇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杭州市西溪医院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697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基于铁死亡探究蟾毒灵抗非小细胞肺癌的作用效果及分子机制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LQ24H280004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凌嘉伟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698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管花肉苁蓉总苷调控肠道菌群-HMGB1-ACSL4轴抑制铁死亡治疗抑郁伴发肠功能紊乱的机制研究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LQ24H280005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范莉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699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黑种草子生物碱改善NR4A1-YAP负反馈调节失衡在溃疡性结肠炎中的作用机制研究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LQ24H280006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赵凡</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700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OpJIE1转录因子介导JA调控短小蛇根草喜树碱生物合成的分子机制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LQ24H280007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李勇鹏</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701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灵芝酸A调控KIF11-CD47-SIRPα轴消除肝细胞癌“don’t eat me”免疫逃逸信号的作用及机制研究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LQ24H280008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陆嘉晖</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702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理性设计下川楝素前体合酶OSC的分子改造及催化机制研究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LQ24H280009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崔琦</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703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丹红注射液通过cGAS/STING信号通路调控自噬抗脑缺血再灌注损伤的作用机制研究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LQ24H280010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杜海霞</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704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基于SORT1调控自噬体-溶酶体融合作用探究二氢丹参酮I抗卵巢癌作用机制的研究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LQ24H280011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孙承韬</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705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草质素通过SGK1调控巨噬-成纤维细胞信号转导抑制心室重构的作用机制研究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LQ24H280012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张舒静</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浙江大学智能创</w:t>
            </w:r>
            <w:r>
              <w:rPr>
                <w:rFonts w:ascii="宋体" w:hAnsi="宋体" w:cs="宋体" w:hint="eastAsia"/>
                <w:color w:val="000000"/>
                <w:kern w:val="0"/>
                <w:szCs w:val="21"/>
                <w:lang w:val="en" w:bidi="ar"/>
              </w:rPr>
              <w:t xml:space="preserve"> </w:t>
            </w:r>
            <w:r>
              <w:rPr>
                <w:rFonts w:ascii="宋体" w:hAnsi="宋体" w:cs="宋体" w:hint="eastAsia"/>
                <w:color w:val="000000"/>
                <w:kern w:val="0"/>
                <w:szCs w:val="21"/>
                <w:lang w:bidi="ar"/>
              </w:rPr>
              <w:t>新药物研究院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706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基于“肺与大肠相表里”研究肺疾要药旋覆花调控NLRP3抗溃疡性结肠炎的作用机制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LQ24H280013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孙金凤</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707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苦参碱调控NOP2/c-Myc/CXCR4轴而逆转急性髓系白血病耐药的机制研究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LQ24H290001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盛贤福</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708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电针调控溶酶体功能改善卵巢颗粒细胞脂质自噬治疗PCOS排卵障碍的分子机制研究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LQ24H290002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罗茜</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709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清肺合剂上调丁酸调控HDACs/ID2/IL-12R通路增强PD-1抑制剂抗肺癌作用的机制研究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LQ24H290003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陈卓</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浙江省肿瘤医院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710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淫羊藿苷调控Reg3b抑制肿瘤相关巨噬细胞M2型极化抗大肠癌的机制研究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LQ24H290004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戚益铭</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浙江省中医药研究院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711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脑靶向递送白藜芦醇抑制MMP-9协同促进微血管重构修复BBB以预防溶栓并发症及其机制研究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LQ24H300001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季鹏</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良渚实验室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712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核壳型速溶微针介导靶向疫苗联合雷西莫特用于表皮脱敏治疗的研究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LQ24H300002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汪瑱</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713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带电β-环糊精的合成及其在液液分配色谱手性分离的应用研究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LQ24H300003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孙文宇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714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超声激活的表观遗传编辑递送系统沉默LPAR4用于增强胰腺癌CAR-T疗法的研究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LQ24H300004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陈小红</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715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基于多模态深度学习的肿瘤新抗原疫苗设计研究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LQ24H300005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吴静成</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716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基于双硫仑/锰的仿生靶向递送系统通过增强先天免疫反应促进结肠癌免疫治疗</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LQ24H300006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吴爱花</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717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大叶桃花心木改善胰岛素抵抗的柠檬苦素活性成分的挖掘及作用机制研究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LQ24H300007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张盼盼</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718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新型选择性HDAC7靶向降解剂的发现及其抗免疫介导炎症性疾病的研究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LQ24H300008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聂文文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浙江大学智能创</w:t>
            </w:r>
            <w:r>
              <w:rPr>
                <w:rFonts w:ascii="宋体" w:hAnsi="宋体" w:cs="宋体" w:hint="eastAsia"/>
                <w:color w:val="000000"/>
                <w:kern w:val="0"/>
                <w:szCs w:val="21"/>
                <w:lang w:val="en" w:bidi="ar"/>
              </w:rPr>
              <w:t xml:space="preserve"> </w:t>
            </w:r>
            <w:r>
              <w:rPr>
                <w:rFonts w:ascii="宋体" w:hAnsi="宋体" w:cs="宋体" w:hint="eastAsia"/>
                <w:color w:val="000000"/>
                <w:kern w:val="0"/>
                <w:szCs w:val="21"/>
                <w:lang w:bidi="ar"/>
              </w:rPr>
              <w:t>新药物研究院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719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新型LSD1/HDAC双靶标抑制剂的设计、合成及抗肿瘤活性研究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LQ24H300009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何兴瑞</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720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蛋白质去棕榈酰化酶小分子调节剂的发现及生物活性研究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LQ24H300010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郭瑞颖</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西湖实验室（生命科学和生物医学浙江省实验室）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721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靶向FGFR3突变体降解剂的设计、合成及其在癌症治疗中的应用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LQ24H300011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叶增辉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722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新型肿瘤微环境响应型RGD肽-P-gp抑制剂偶联物靶向逆转乳腺癌多药耐药研究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LQ24H300012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杨志昆</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723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星形胶质细胞源性Glypican 4促进GluA1转运在Acrp30增强突触可塑性的机制研究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LQ24H310001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王铭</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724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Interleukin1β炎症通路通过促进精胺代谢介导抗癫痫药多药耐药的作用及机制研究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LQ24H310002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汤莹莹</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725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和厚朴酚通过调控OMA1-OPA1轴改善线粒体动力学紊乱治疗肌萎缩侧索硬化症的机制研究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LQ24H310003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周昱君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726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CACNA2D2扩增调控神经母细胞瘤恶性进展的作用及其机制研究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LQ24H310004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许爱笑</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727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UBC12磷酸化修饰异常在琥珀酸促进急性髓性白血病药物不敏感过程中的作用机制研究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LQ24H310005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陈一凡</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728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麝香酮通过干预 IL-1β 炎症通路介导的前扣带皮层兴奋性突触传递发挥抗炎症诱导的抑郁状态作用研究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LQ24H310006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仇肖允</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729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神经酰胺类似物Cer-B1通过HDAC6/METTL3调控H3K27乙酰化水平抗AML的机制研究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LQ24H310007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王博林</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730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腹侧海马星形胶质细胞调控恐惧记忆提取的作用及机制研究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LQ24H310008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李玉兰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731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HSPA2蛋白调控葡萄糖饥饿条件下非小细胞肺癌发展的功能和机制研究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LQ24H310009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唐春媛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杭州市第一人民医院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732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蔓荆子黄素通过SMYD2调控细胞糖酵解介导肺鳞癌生长抑制和化疗增敏的机制研究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LQ24H310010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潘恺凌</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金华市中心医院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733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中药单体地胆草种内酯抗结肠癌的作用机制和靶点研究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LQ24H310011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陈君第霞</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乐清市人民医院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734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石斛酚调控PRDX3/NLRX1通路在抗肝纤维化中的作用机制研究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LQ24H310012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孙瑞敏</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735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环泊酚靶向NRF2抑制神经元铁死亡缓解脑缺血再灌注损伤的作用及机制研究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LQ24H310013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张安琪</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736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FGF17抑制小胶质细胞铁死亡对创伤性脑损伤的作用与机制研究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LQ24H310014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陈珺</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737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两类编码问题的组合构型研究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LY24A010001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王小苗</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738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离散可积系统的对称与动力学性质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LY24A010002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李茂华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739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路连通度相关极值问题的研究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LY24A010003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李莎莎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740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复杂生存数据下单指标分位数回归模型的统计推断及应用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LY24A010004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王江峰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741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几类大数据整体统计推断方法与理论研究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LY24A010005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蔡利</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742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分次斜Calabi-Yau代数的研究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LY24A010006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沈远</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743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基于约束控制序列拟凸优化的投影次梯度全局算法及应用研究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LY24A010007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李刚</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744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非负数量曲率的延拓，填充和配边问题</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LY24A010008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于浩斌</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745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近哈密顿系统的极限环分支理论及其应用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LY24A010009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卫丽君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746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拟凸域上的几类积分算子及相关问题的研究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LY24A010010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周立芳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湖州师范学院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747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超几何函数在两个几何问题中的应用研究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LY24A010011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王淼坤</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湖州师范学院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748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组合反演方法在q-级数和正交多项式理论中的应用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LY24A010012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王瑾</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749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非均匀介质中不饱和流体的高效数值模拟方法研究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LY24A010013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付书彬</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宁波东方理工大学（暂名）</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750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一类非线性抛物方程组的唯一延拓性及其在控制理论中的应 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LY24A010014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郑国杰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宁波财经学院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751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在Navier滑动边界条件下Stokes方程解正则性的研究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LY24A010015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浙江科技学院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752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关于图上的范数控制反演和算子的稳定性的研究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LY24A010016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房启全</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浙江科技学院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753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珊瑚砂冲击侵彻响应的原位多尺度研究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LY24A020001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黄俊宇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754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有限地面效应下典型障碍物对悬停旋翼尾流场的干扰机理实验研究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LY24A020002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王少飞</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北京航空航天大学宁波创新研究院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755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混杂连续纤维复合材料细观结构3D打印成形机理与损伤评估</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LY24A020003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蒋宏勇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中国地质大学（武汉）浙江研究院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756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基于液桥可控断裂的微纳尺度卫星液滴发生机理研究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LY24A020004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魏啸峰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757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基于力学微环境的肿瘤类器官高效标准化构建及其力生物学机制与应用研究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LY24A020005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林峰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国科温州研究院（温州生物材料与工程研究所）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758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基于机器学习的3D打印粘弹性支架的构建及其在骨修复中的应用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LY24A020006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姚丹语</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759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基于新一代射电望远镜观测数据和人工智能算法的星系演化研究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LY24A030001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陈昊</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之江实验室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760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基于相变材料的光场动态调控及应用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LY24A040001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汤世伟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761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(Tl,K,Rb)yFe2-xX2 (X = S, Se)系统中的部分去离子实验研究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LY24A040002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王杭栋</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762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多波段自恢复应力发光材料的结构缺陷与发光机制研究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LY24A040003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涂东</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中国地质大学（武汉）浙江研究院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763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金刚石自旋与固态磁振子强耦合界面的理论研究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LY24A040004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熊伟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764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功率超声压电陶瓷强场全矩阵复参数表征及损耗机理研究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LY24A040005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陈赵江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765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二维人工调制的赝自旋1材料中波的传输特性</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LY24A040006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方安安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766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基于多波长光声导波的骨组织成分和结构力学性质评估方法研究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LY24A040007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陈洪磊</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复旦大学义乌研究院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767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动态环境中双原子系统的纠缠动力学</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LY24A050001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周文婷</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768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PT对称非局域介质中光束传输特性的机器学习预测</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LY24A050002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王悦悦</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769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基于数学建模的快速眼动睡眠的调控机理研究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LY24A050003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姚成贵</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770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基于光场空间模式照明和探测的非相干点光源超分辨成像研究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LY24A050004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忻俊</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771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基于原子磁力仪的生物组织磁感应成像研究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LY24A050005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王恒岩</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浙江科技学院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772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晶态双核配合物中电荷和电子自旋态的调控及双功能氧催化性能研究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LY24B010001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严政</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773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有机分子插层调控二维范德华材料Pt3Te4关联电子系统及其析氢性能研究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LY24B010002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方漪芸</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西北工业大学宁波研究院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774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有机物-氧化物复合材料构建甲氧基酚类的高效加氢脱氧催化剂研究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LY24B010003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张剑</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775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颜色识别免疫层析用于呼吸道病毒抗原的居家可视化诊断</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LY24B010004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黄亮</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776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Perakine还原酶化学选择性机理研究及在选择性不对称还原α,β-不饱和酮的应用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LY24B020001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孙莲莉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777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替代羰源和三氟甲基合成子参与的羰基化反应高效合成三氟甲基取代含氮杂环</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LY24B020002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陈铮凯</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778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金催化构建新含金全碳偶极子及其在不对称环加成反应中的应用研究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LY24B020003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缪茂众</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779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有机催化不对称合成芳基吡咯类轴手性化合物</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LY24B020004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张磊</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780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手性双烯-铑连续流非均相催化体系的研究及其在手性药物中间体合成中的应用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LY24B020005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黄银华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781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电氧化促进高烯醇酰基唑介导的C-H官能化反应研究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LY24B020006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张俊琦</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782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电化学多组分反应合成复杂羰基及胺类化合物的研究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LY24B020007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余  鹏</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宁波东方理工大学（暂名）</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783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基于噻唑烷形成化学高效制备纳米抗体-细胞偶联物用于胶质母细胞瘤的靶向免疫治疗</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LY24B020008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毕晓宝</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784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金属锂电池能量密度突破1000Wh/L关键技术的研究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LY24B030001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林良栋</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785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非碳酸酯基电解液稳定富锂锰基锂离子电池正极界面</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LY24B030002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夏兰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786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二氧化碳高效转化制α-烯烃的产物选择性调控研究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LY24B030003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王成涛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787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质子型离子液体增益调控电催化固氮界面液相微环境研究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LY24B030004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纪律律</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788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基于高频振镜的双侧阵列式单分散乳液液滴生成技术及应用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LY24B030005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廖声茏</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789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高熵取代NASICON型正极可逆激活V4+/V5+氧化还原反应机制研究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LY24B030006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李林</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790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基于过氧化氢原位合成与丙烯环氧化耦合反应的钛硅分子筛负载PdM（M=Sn, Zn）双金属催化剂的构建</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LY24B030007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卢信清</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791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锂化壳聚糖基电解质界面演变及稳定机制研究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LY24B030008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盛欧微</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792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ReS2-Cu2S@(Zr,Ti)O2-NTs异质界面构筑及高效稳定光电催化CO2转化合成乙醇的研究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LY24B030009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曹华珍</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793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氧化石墨烯的还原制备策略</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LY24B040001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赵福刚</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794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新型生物基高阻隔高强韧呋喃聚酯纳米复合材料的界面构筑与性能调控</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LY24B040002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丁纪恒</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中国科学院宁波材料技术与工程研究所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795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基于循环肿瘤细胞代谢重编程的胃癌早期筛查智能新方法研究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LY24B050001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胡宇芳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796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强偶联纳米金二聚体用于污染胁迫下生物标志物的双模式检测研究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LY24B050002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王悦靓</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797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仿生功能化亚纳米孔道限域下高选择性离子传感研究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LY24B050003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刘楠楠</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798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基于氢键框架组装构筑卟啉基高效电化学发光材料及其生物传感研究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LY24B050004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袁培新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799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基于脂质胶束核酸纳米腔的多功能递送系统及其智能诊疗应用研究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LY24B050005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薛昌</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800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超微孔类沸石八面体金属氧化物的设计合成和苛刻条件下C2烃的分离</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LY24B060001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张祯歆</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801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真实电解质溶液环境下电催化合成尿素的理论模拟</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LY24B060002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曹勇勇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802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新型大Stokes位移近红外菁类荧光探针的设计合成及其生物成像应用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LY24B060003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汪剑波</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803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磁性非贵金属催化合成2,5-呋喃二甲酸的性能研究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LY24B060004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胡华雷</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中国科学院宁波材料技术与工程研究所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804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含盐废水与植物激素协同驱动的微藻高效固碳产油体系构建及分子机制解析</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LY24B060005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高锋</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浙江海洋大学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805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可再生熔盐镍金属雾催化甲烷热解机制研究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LY24B060006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韦一</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806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生活污水氯化消毒尾水中新型羧酸类高风险消毒副产物的识别及生成机制研究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LY24B070001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李志刚</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国科大杭州高等研究院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807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基于构巢曲霉体系的蒽醌类天然产物合成生物学研究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LY24C010001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王品美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808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黄杆菌科种内不同菌株中多糖利用位点的演化研究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LY24C010002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孙聪</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809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丙二酰辅酶A途径生产3-羟基丙酸的系统优化</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LY24C010003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吴文萍</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810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转氨酶氨基供体识别机制及其应用研究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LY24C010004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朱进妹</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811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bZIP转录因子NIB-1/NIB-2调控水稻氮高效吸收利用的分子机制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LY24C020001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芦海平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812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基于GWAS和多组学策略的红花类黄酮HSYA合成基因的功能解析</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LY24C020002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吴智华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813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微塑料-土壤颗粒复合界面生物膜形成及其对农田土壤镉的污染阻控研究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LY24C030001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何闪英</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814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细菌菌株LCd1对水稻根域微生态的调节及缓解水稻根部铅镉吸收的机制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LY24C030002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林晓燕</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中国水稻研究所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815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茭白锈菌瘿蚊嗅觉定位茭白病株的分子机制研究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LY24C040001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钟海英</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浙江省农业科学院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816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乙酰化修饰调控E3泛素连接酶SPOP出入细胞核的机制研究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LY24C050001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金晓锋</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817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基于单分子生物纳米孔的蛋白质磷酸化识别研究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LY24C050002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阎双红</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818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线粒体ND1基因突变通过线粒体自噬导致Leber遗传性视神经病变的组织特异性机制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LY24C060001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张娟娟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819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组蛋白甲基转移酶SUV39H1促进HBV复制的机制研究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LY24C070001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侯丽丹</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820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核酸免疫识别在原癌基因NTRK2驱动肿瘤发生中的功能与机制研究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LY24C080001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刘盛铎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浙江大学杭州国际科创中心</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821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基于深度学习的家庭教养行为探究及预测</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LY24C090001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何洁</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822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记忆侵入的无创调控和神经基础研究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LY24C090002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王英英</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823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OLQsoc神经胶质细胞在触觉生成中的机制研究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LY24C090003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邹文娟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824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小胶质细胞调控睡眠及全身麻醉中的作用及机制探究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LY24C090004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曹克磊</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825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同步rTMS和内隐言语训练对亚急性期卒中后失语的语言改善及神经可塑性机制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LY24C090005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张烨</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826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Hedgehog信号通路通过胆固醇失调影响髓鞘发育及修复的研究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LY24C090006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徐晓锋</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827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Smg5通过调控Zfp326异常转录本的降解促进少突胶质细胞分化的机制研究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LY24C090007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戴忠敏</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828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亲子性别配对视角下情绪失调的代际传递：亲子同步性的行为、生理和脑机制研究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LY24C090008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谢瑞波</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829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通过调控间充质干细胞的精准分化治疗关节软骨损伤的研究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LY24C100001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徐建斌</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830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双动力脂质体-水凝胶复合载药体系的构建及其在TON模型中对RGC的保护作用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LY24C100002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李玲琍</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831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肝星状细胞铁死亡调控新基因的筛选及功能研究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LY24C110001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蒋丽</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832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小鼠着床前胚胎发育的脂代谢重塑及脂质不饱和度介导的极化建立的机制研究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LY24C120001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张玲</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良渚实验室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833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Isl1基因调控腭发育的分子机理研究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LY24C120002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李斐雪</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834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柑橘隐性缺陷的深度辨析空间频域成像快速检测机理与方法研究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LY24C130001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胡栋</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835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FLO2与PAP3A协同调控稻米淀粉和贮藏蛋白形成机理</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LY24C130002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徐非非</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836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大豆理想株型相关基因GmARF的克隆及功能分析</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LY24C130003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张培培</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之江实验室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837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长江中下游流域常规早籼稻稻瘟病抗性的人工选择与抗性丧失机制研究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LY24C130004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张华丽</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中国水稻研究所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838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转录因子ATF2调控灰飞虱持久传播水稻条纹病毒的分子机理研究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LY24C140001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卢刚</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839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吲哚诱导茶树直接防御茶小绿叶蝉的生理生化机制研究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LY24C140002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蔡晓明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中国农业科学院茶叶研究所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840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固有无序蛋白OsHDP调控水稻与褐飞虱互作关系的机理研究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LY24C140003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蒯鹏</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841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诱导细胞死亡效应子UeNda1在菰黑粉菌与植物互作中的功能和作用机制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LY24C140004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傅慧兰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842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千金子CYP71C1对芳氧苯氧丙酸酯类除草剂的解毒代谢功能鉴定</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LY24C140005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张怡</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浙江省农业科学院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843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pH响应型“绿色”碳点赋能植物小核酸递送及其抗病毒应用研究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LY24C140006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844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ZeMYB32调控百日草花瓣花青素和类胡萝卜素代谢的分子机制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LY24C150001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张超</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845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雷帕霉素靶蛋白CsTOR调控黄瓜-南瓜嫁接愈合中维管束重连的机制解析</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LY24C150002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苗丽</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846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白菜盐胁迫响应相关CCCH型锌指蛋白基因BcC3H26的功能鉴定</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LY24C150003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许丽爱</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847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SlBEL11抑制番茄果实软化的作用机制研究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LY24C150004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董秀芬</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848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发育调控因子介导的柑橘免组培遗传转化与基因编辑作用研究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LY24C150005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马海杰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849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CPMMV-vsiRNA靶向转录因子PvTCP2提高菜豆植株抗旱性的分子机制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LY24C150006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吴昕扬</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850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Cnr表观遗传突变调控细胞壁“铁库”再利用在番茄缺铁响应中的机制研究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LY24C150007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陈微微</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851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猕猴桃转录因子AcWRKY94调控溃疡病抗性及耐盐的机制研究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LY24C150008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陆玲鸿</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浙江省农业科学院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852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根际氧环境调控稻田氮素循环和水稻氮养分吸收的协同增效机制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LY24C150009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曹小闯</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中国水稻研究所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853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TgEXPA6介导蔗糖信号调控香榧种实膨大的分子机理</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LY24C160001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索金伟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854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红茶加工过程中挥发性硫化物的衍变轨迹及关键前体物质解析</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LY24C160002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杨艳芹</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中国农业科学院茶叶研究所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855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萜类物质合成分流影响杜鹃花香与花色选择进化研究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LY24C160003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王秀云</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856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CsHSF-CsNOMT模块介导高温对茶树炭疽病抗性影响</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LY24C160004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张雪颖</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浙江省农业科学院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857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毛竹三维孔隙结构与液体渗透规律构效关系解析</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LY24C160005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何盛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国家林业和草原局竹子研究开发中心</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858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单增李斯特菌磷脂酶PlcB与线粒体羧化酶PCCA互作的分子机制研究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LY24C180001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王晶</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859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大弹涂鱼IL-22/IL-22BP轴修复肠道屏障损伤和调控巨噬细胞生成抵抗迟缓爱德华氏菌的作用机制研究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LY24C190001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杨冠军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860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酰基水解酶pPLA调节龙须菜甘油脂代谢平衡响应高温胁迫的作用机制研究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LY24C190002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张小倩</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861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条石鲷复性染色体的结构特征与演化机制研究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LY24C190003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竺奇慧</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浙江省海洋水产研究所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862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基于MLCK/MLC/F-actin信号通路的黄姑鱼肠道紧密连接结构损伤的作用机制研究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LY24C190004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王立改</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浙江省海洋水产研究所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863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4-羟基苯乙醇介导多场耦合辅助发酵驱动酵母菌代谢鸭肝腥味物质的调控机制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LY24C200001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夏强</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864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姜黄素介导光动力对采后蓝莓萜类途径芳香物质代谢的作用机制研究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LY24C200002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陈慧芝</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浙江省农业科学院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865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基于“肠道菌群-TMAO-巨噬细胞”轴的β-谷甾醇改善主动脉慢性低度炎症的机制研究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LY24C200003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黄伟素</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浙江经贸职业技术学院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866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AdABI5转录因子正调控冷藏猕猴桃酯类香气合成的分子机制研究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LY24C200004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韩雪源</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绍兴文理学院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867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转录因子bHLH对猕猴桃果实抗坏血酸代谢的调控机制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LY24C200005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施丽愉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浙江万里学院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868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冷等离子体引起的铁硫簇氧化损伤及其在细菌死亡中的作用研究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LY24C200006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柯志刚</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869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基于多源数据和机器学习的共享微出行行为影响机制与情景规划研究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LY24D010001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张永平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870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耕地利用“温室化”转型的驱动机制、综合效益及多情景模拟研究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LY24D010002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张英男</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871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基于多源遥感数据和地理智能学习的长三角地区大气CO2高分辨率监测研究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LY24D010003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陈圆圆</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872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考虑强夯法加密和破碎效应的砾性土场地液化评估</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LY24D020001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沈梦芬</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873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基于离子迁移谱的典型滥用麻醉药物快速检测及污水流行病学研究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LY24D030001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周庆华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874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基于单颗粒分析技术的航空黑碳颗粒排放特性与大气老化机制研究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LY24D050001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刘磊</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天目山实验室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875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气候变化影响华东海域碳汇和海洋酸化的模式模拟及未来趋势预估</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LY24D050002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张含</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浙江省气候中心</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876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浙江淤泥质滩涂的好氧不产氧光合细菌的碳汇机理研究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LY24D060001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徐林</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877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琉球岛链两侧西边界流动力过程及其对东海的影响</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LY24D060002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刘昭君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自然资源部第二海洋研究所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878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中尺度涡旋在黑潮与东海陆架水交换中的作用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LY24D060003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刘统亚</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自然资源部第二海洋研究所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879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海盆扩张与陆缘演化耦合机理研究：基于南海南沙地区沉降过程的定量分析</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LY24D060004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方鹏高</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东海实验室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880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新一代静止水色卫星东海水体晨昏大气校正研究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LY24D060005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李豪</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东海实验室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881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气-液两相流对核电蒸汽发生器二回路中腐蚀产物作用机制研究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LY24E010001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任潞</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882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柔性RFe2/cPVDF多铁复合材料的界面效应与磁电性能研究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LY24E010002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刘进军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883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高性能烧结钕铁硼磁体制备及强韧化机理研究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LY24E010003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刘孝莲</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884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雷达隐身涂层构筑相位渐变序构的行波衰减及其动量偏转机理</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LY24E010004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黄灵玺</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885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应力场下铌酸钾钠无铅压电陶瓷的缺陷调控</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LY24E020001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刘亦轩</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乌镇实验室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886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宽温域特种电池的体系设计与原位机理分析</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LY24E020002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陈双强</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温州大学碳中和技术创新研究院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887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硅底电极的寄生电容对薄膜介电测试可靠性的影响</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LY24E020003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李雷</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888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层状拓扑半金属TaTmTe5的制备及催化性能探究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LY24E020004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王宗鹏</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889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簇基稀土MOFs的构筑及水中痕量喹诺酮类抗生素荧光检测和去除一体化应用研究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LY24E020005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赵典</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890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缺陷型氧化钽纳米片负载金属团簇光-热协同催化CO2还原研究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LY24E020006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裴浪</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891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碳点锚定ZnO阵列/PVDF界面的压电催化微孔膜及其ROS增效机制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LY24E020007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徐顺建</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湖州学院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892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隧道型MnO2稳定性调控及高性能铵根离子混合超级电容器正极研究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LY24E020008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陈强</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893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高填充橡胶材料的动态拉伸力学行为的分子模拟研究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LY24E030001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李雪</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嘉兴南湖学院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894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金属-多酚-硼酸双网络用于脊髓损伤后神经回路重塑的研究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LY24E030002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刘欣</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895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基于吡唑脲金属配位化学的动态聚氨酯</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LY24E030003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刘文星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896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自修复柔性钙钛矿复合纳米纤维膜的设计及其光电性能</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LY24E030004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宋立新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897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聚丙烯“类DBS”大分子成核剂的反应性加工制备及其应用研究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LY24E030005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郑鑫</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898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D-A型噻吩类环状有机半导体的高效合成及其光电性能调控</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LY24E030006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万俊华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899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高延展、低磁噪声材料及其在极弱磁场测量中的应用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LY24E030007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赛霆</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北京航空航天大学杭州创新研究院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900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液晶型高分子给体材料设计合成、光伏性能及工作原理研究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LY24E030008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陆仕荣</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901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多肽原位自组装水凝胶重塑ECM并抑制肿瘤生长</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LY24E030009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杨雪娇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西湖实验室（生命科学和生物医学浙江省实验室）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902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具有内源性热疗及免疫代谢重编程功能的新型UCST热敏纳米药物抗三阴性乳腺癌研究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LY24E030010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杨哲</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浙江西安交通大学研究院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903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基于两性离子凝胶及多尺度结构设计构建耐盐太阳能水蒸发器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LY24E030011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郑司雨</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904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给受体型三苯胺类多孔聚合物薄膜的电化学制备及电致变色超级电容器性能</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LY24E030012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李维军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905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基于噻吩二甲酸的生物基增塑剂的设计合成、性能调控及增塑机理研究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LY24E030013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浙大宁波理工学院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906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超高频粒子冲击诱导深部硬岩主动破碎机理研究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LY24E040001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绍兴文理学院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907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沸石分子筛封装高密度高稳定钴单原子催化剂的低温合成及限域活化PMS降解全氟污染物的效能与机制研究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LY24E040002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孙青</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908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基于深度神经网络的激光增材制造AlSi10Mg铝合金组织性能激光超声无损评价研究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LY24E050001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殷安民</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909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高温合金多筒构型火焰筒切旋-普旋复合成形机理及性能调控</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LY24E050002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李子轩</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910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复合材料第三维度微细增强体低损伤植入机理研究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LY24E050003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程亮</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911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基于TCPA调控预压力的多层MFC双晶片并联变形翼驱动机理与控制方法研究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LY24E050004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胡凯明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912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基于非对称引流导电织物的连续多层与大幅面柔弹性触觉传感器研究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LY24E050005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张友志</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913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轴流式压电超声气体泵的换能机理及关键技术研究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LY24E050006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陈松</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914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面向芯片制造装备系统的超洁净超纯水泵关键技术研究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LY24E050007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王志强</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915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多元陶瓷增强铝基涂层的超声-激光原位制备方法及界面特性研究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LY24E050008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迟一鸣</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916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光子晶体光伏窗的多尺度光-热-电耦合机理及广角度透射与光电转换协同调控研究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LY24E060001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周一鹏</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西北工业大学宁波研究院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917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海上风电基地的尾流演化规律及偏航控制优化研究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LY24E060002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王强</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918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基于气相激发强化的化学链常压高效合成氨基础研究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LY24E060003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张浩</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919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90 MPa往复式液氢泵流固耦合机理及结构优化设计研究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LY24E060004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朱少龙</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920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液体火箭甲烷涡轮泵诱导轮与离心轮的匹配机理研究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LY24E060005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陈波</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921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超细煤粒的激光悬浮及燃烧机理研究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LY24E060006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黄雪峰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922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冷热协同的低能耗直接空气碳捕获关键技术研究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LY24E060007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索艳格</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浙江科技学院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923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双级矩阵变换器-多相永磁电机系统优化控制与容错运行</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LY24E070001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周湛清</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浙江大学先进电气装备创新中心</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924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非对称、变势能阱多稳态压电振动能量俘获增强机理及其调控方法研究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LY24E070002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王光庆</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925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新能源电力系统多模态频率强度量化及提升方法研究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LY24E070003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高晖胜</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926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模块化多电平换流系统高鲁棒性开路故障诊断方法研究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LY24E070004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杨贺雅</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927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超材料超表面增强无线电能传输近场效率的机理研究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LY24E070005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李富华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928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新能源输配电系统边界功率注入空间理论及分布式随机优化规划</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LY24E070006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929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复杂荷载耦合作用下钢-UHPC组合桥面横隔板构造细节疲劳失效机理与寿命预测</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LY24E080001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揭志羽</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930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消能连梁-自复位摇摆双柱式桥墩体系抗震机理与设计方法</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LY24E080002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谢文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931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面向过街行人的无人驾驶车辆决策控制优化研究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LY24E080003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陆丽丽</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932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典型VOCs在光热蒸馏海水淡化中的迁移转化规律及其原位控制方法研究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LY24E080004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叶苗苗</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933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二次消毒对城乡统筹供水管网微生物群落结构演变和消毒副产物的影响机制研究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LY24E080005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方磊</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934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基于构材分析的可回收建筑元件循环机理与设计方法研究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LY24E080006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王浩任</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935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基于多维价值耦合的“城河相依”型大运河文化景观评价及保护利用模式研究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LY24E080007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董文丽</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936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基于双重孔隙介质理论的饱和压滤泥饼堆填土的关键力学性质的试验和理论研究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LY24E080008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胡亚元</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937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复杂环境下城市轨道交通列车火灾演化机理与应急救援研究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LY24E080009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孔杰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938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UHPC-CRAC夹芯桥面板弯曲承载机理与计算方法研究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LY24E080010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朋茜</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宁波工程学院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939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海域斜拉桥多源荷载耦合作用下拉索生命期可靠性设计理论与方法</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LY24E080011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孙博</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940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气候变暖背景下强化型台风对近海风机结构极限载荷的影响</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LY24E080012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李强</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浙大宁波理工学院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941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强非线性波浪作用下的海上漂浮式风机结构动力响应机制研究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LY24E090001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万岭</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942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复杂约束条件下欠驱动无人艇集群分布式协同全状态控制设计与验证</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LY24E090002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李家旺</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943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海底电缆结构稳定性机理研究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LY24E090003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王臻魁</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944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宽域运行条件下高比转速离心泵空化智能优化设计方法研究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LY24E090004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沈振华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台州科技职业学院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945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基于信息年龄优化的多路径服务功能链可靠性研究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LY24F010001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屈龙</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946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智能反射面辅助多无人机智能通信技术研究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LY24F010002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947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基于多模谐振的宽带多极化Rasorber研究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LY24F010003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李敏华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948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基于随钻雷达的隧道地质灾害超前预报研究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LY24F010004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霍建建</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949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非接触式仿生电子皮肤智能感测技术研究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LY24F010005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于志强</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北京理工大学长三角研究院（嘉兴）</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950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面向5G/B5G的硅基毫米波双频带功率放大器芯片研究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LY24F010006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朱舫</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951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基于全忆阻神经元的耦合网络动力学分析及其在优化中的应用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LY24F010007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梁燕</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952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癌症监测用高灵敏度纳米生物传感器研究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LY24F010008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李杜娟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953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软件定义物联网中基于数据流编程的任务卸载问题研究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LY24F020001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陈海明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954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细分插值基的猜想及应用研究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LY24F020002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章仁江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955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生物分子序列的交互式语言理解关键技术研究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LY24F020003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956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面向图像和视频的深度结构保持纹理滤波关键技术研究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LY24F020004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刘春晓</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957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基于混合结构自监督深度学习的农作物病害识别方法研究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LY24F020005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周厚奎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958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基于能量收集的人工智能边缘计算技术研究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LY24F020006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于恒</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宁波诺丁汉大学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959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面向物理域的实时语音匿名技术研究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LY24F020007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卢立</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960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数据驱动的软件漏洞检测、评估和解释技术研究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LY24F020008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倪超</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961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基于双维眼动融合分析的在线学习者情感计算研究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LY24F020009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翟雪松</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962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类人感知的视觉与触觉信息理解方法研究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LY24F020010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苏雯</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963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6G网络安全传输理论研究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LY24F020011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徐扬</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西安电子科技大学杭州研究院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964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复杂开放环境下的多模态视觉关键知识感知研究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LY24F020012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魏李娜</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浙大城市学院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965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面向大规模异构图的高效可解释的语义社群搜索方法研究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LY24F020013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朱凡微</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浙大城市学院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966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面向复杂图计算的软硬件协同技术研究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LY24F020014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黄禹</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之江实验室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967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知识引导和数据驱动的多模态跨被试情绪识别方法研究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LY24F020015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程世超</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968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持续集成环境下性能测试的智能化管理方法研究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LY24F020016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陈洁</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969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面向人工智能深度修复视频的高适应性篡改检测方法研究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LY24F020017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姚晔</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970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面向边端时序数据库的性能和能耗协同优化方法研究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LY24F020018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刘健</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971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非模式感知的视频实例分割研究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LY24F020019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王琼</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972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基于对抗学习的多角度融合语义哈希图文跨模态检索研究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LY24F020020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马青</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973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面向工业物联网时序数据智能处理与分析方法研究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LY24F020021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文世挺</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浙大宁波理工学院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974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类脑感知机制启发的触觉再现研究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LY24F030001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邓斌</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天津大学浙江国际创新设计与智造研究院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975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无人飞行系统增量式强抗扰制导控制方法研究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LY24F030002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韩拓</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天目山实验室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976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基于深度学习的压电反射镜模型辨识与预测控制方法研究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LY24F030003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董斐</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天目山实验室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977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数据驱动的非平稳工业过程关键性能指标相关故障检测与诊断方法研究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LY24F030004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978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面向多模态大数据的深度子空间多重聚类方法研究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LY24F030005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朱文杰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979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拓扑变化下传感器网络基于中继传输机制的分布式状态估计</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LY24F030006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李琦</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980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复杂不确定性间歇过程的混合实时优化方法研究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LY24F030007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叶凌箭</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湖州师范学院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981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动态环境下基于规则学习的分布式柔性作业调度方法研究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LY24F030008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林剑</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浙江财经大学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982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面向异构多智能体系统的协同编队控制与自适应优化方法研究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LY24F030009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韩志敏</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983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“数据－知识”联合驱动学习的综合能源系统两阶段优化调度研究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LY24F030010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郑凌蔚</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984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时滞非线性传感网络系统自适应事件触发控制研究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LY24F030011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贾祥磊</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985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面向多任务优化的迁移过程自适应控制策略研究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LY24F030012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杨珍</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湖州学院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986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高锡组分锗锡纳米线的制备及其生长动力学研究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LY24F040001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陈王华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987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低开压损失的新型柔性光伏器件设计与钙钛矿应变调控机制研究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LY24F040002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谢莉莎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中国科学院宁波材料技术与工程研究所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988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微纳二级绒面在钙钛矿/硅叠层器件的产业化应用研究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LY24F040003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应智琴</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中国科学院宁波材料技术与工程研究所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989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氧化镓功率二极管单粒子效应实验测试与仿真研究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LY24F040004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于成浩</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990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非线性光子晶体器件的非互易性及不对称光场调控研究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LY24F050001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王炳霞</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991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面向中长波红外激光对抗的低损耗锗基硫系光纤研究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LY24F050002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赵浙明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992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面向非平稳信道的高谱效水下无线光通信系统研究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LY24F050003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洪晓建</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993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基于相位调制优化的极紫外相干调制成像及应用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LY24F050004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徐月暑</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浙江大学杭州国际科创中心</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994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转角误差解耦式激光外差干涉直线度与位移同时测量方法研究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LY24F050005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楼盈天</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995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双曲声子极化激元的多模调控及中红外微纳波导应用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LY24F050006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戴志高</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中国地质大学（武汉）浙江研究院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996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相干耦合时钇铁石榴石微腔的磁场传感机理及性能调控方法研究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LY24F050007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于长秋</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997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单个贵金属纳米结构的局域表面等离激元共振效应研究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LY24F050008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邓天松</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998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重大突发事件下群体物资抢购行为时空演化原理及囤积物回收策略研究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LY24G010001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傅培华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999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考虑非合作行为的社交网络大规模群共识决策方法及其应用研究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LY24G010002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彭娟娟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浙江财经大学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1000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“双碳”目标约束下我国城市道路交通碳排放智能预测及减排策略研究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LY24G010003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丁松</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浙江财经大学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1001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韧性视角下管理层供应链风险感知与企业财务决策</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LY24G020001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朱朝晖</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1002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人与AI协同决策的绿色消费效应：生成机制及提升路径研究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LY24G020002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赵婧</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1003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行权业绩考核与实体企业金融化：效应识别与机制分析</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LY24G020003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陈文强</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浙江财经大学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1004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电商平台聊天机器人提升消费者和平台福祉的影响机理研究—人工移情和电商伦理感知的中介作用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LY24G020004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邓年奇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浙江财经大学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1005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人机知识编排视角下的大数据分析能力形成机制研究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LY24G020005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胡保亮</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1006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基于AI+产业生态的价值共创模式构建方法、内在机理和评价体系研究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LY24G020006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1007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内在能力减退老年夫妻主客体互倚机制与智能协同管理模式的研究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LY24G030001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应立英</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1008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中国产业链中间品环节跛脚型技术赶超之殇：形成机理与自立自强之路研究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LY24G030002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刘慧</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1009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基于空间正义的城市更新治理机制研究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LY24G030003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徐可西</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浙大城市学院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1010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新冠病毒N蛋白诱发急性肺损伤的机制研究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LY24H010001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王江梅</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1011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吸入式靶向递送间充质干细胞人工外泌体用于肺纤维化治疗研究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LY24H010002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董昭兴</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宁波市第二医院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1012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中性粒细胞膜杂化的Apelin-13仿生纳米脂质体靶向急性肺损伤的治疗策略研究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LY24H010003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张海邻</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1013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孕期间歇性低氧对胎儿神经发育障碍的影响及机制研究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LY24H010004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蔡晓红</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1014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MR-HSP90轴促进外泌体介导的巨噬细胞-血管内皮细胞通讯调控高血压血管稳态</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LY24H020001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张菊红</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1015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ATAD3A突变调控RHOT2- Myo19轴介导线粒体动力失衡在儿童心力衰竭中的作用及机制研究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LY24H020002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余岚</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1016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Rab32异戊二烯化修饰通过调节内质网-线粒体互作致增龄性心室重构的作用机制研究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LY24H020003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吕雪</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1017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LSD1调控心肌发育及再生机制研究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LY24H020004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王一东</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温岭市第一人民医院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1018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ITIH5调控巨噬细胞修复型转变促进心梗后心肌组织修复的机制研究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LY24H020005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许轶洲</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杭州市第一人民医院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1019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血小板膜衍生纳米粒子负载IL-1β结合Affibody分子靶向治疗川崎病冠脉内皮损伤的研究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LY24H020006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朱进顺</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1020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成纤维细胞生长因子7通过SOX10/Mef2c改善急性心肌梗死的机制研究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LY24H020007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官学强</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1021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基于iPSC分化来源的心肌细胞研究Barth综合征Taz基因突变诱发心衰的机理</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LY24H020008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郭晓令</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1022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核受体PPARα泛素化抑癌因子PTEN介导肝癌的作用与机制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LY24H030001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刘爱明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1023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褪黑素通过LKB1-AMPK轴修复炎症性肠病肠粘膜屏障的机制研究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LY24H030002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许梦雀</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1024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Mucispirillum schaedleri通过肠肝轴诱导非酒精性脂肪肝相关性肝癌发生发展的机制研究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LY24H030003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1025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口服GelNB/GelMA@LSP-2nano黏附凝胶微球预防及治疗放射性肠炎的应用及基础研究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LY24H030004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茅棋江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1026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新型自体浓缩生长因子凝胶促进巨噬细胞M2极化激活AKT/mTOR通路加速肛瘘伤口愈合的机制研究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LY24H030005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张秀峰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杭州市第三人民医院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1027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tRNA的N1-腺苷酸甲基化修饰在炎症性肠病中的作用及机制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LY24H030006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洪理泉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杭州师范大学附属医院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1028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工程化HEK-293T细胞外囊泡携载lncENAF调控肝脏巨噬细胞重编程治疗小鼠NASH的研究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LY24H030007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刘林</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1029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基于腐植酸-Bi的口服纳米系统用于溃疡性结肠炎诊疗一体化研究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LY24H030008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王刚林</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1030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代谢物L-2-HG对卵子成熟和胚胎发育的影响及作用机制研究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LY24H040001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赵静</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良渚实验室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1031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CD8+NKT细胞诱导成体干细胞神经分化在子宫腺肌症相关疼痛中的机制研究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LY24H040002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张晶</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1032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子痫前期合并胎儿生长受限介导胎儿宫内脑损伤的定位及机制研究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LY24H040003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栗宝华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1033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髓系TLR4调控腹透液暴露引起腹腔巨噬细胞表型转化和活化介导腹膜损伤的机制研究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LY24H050001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杨付叶</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1034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PKD2靶向调控UBA52经由Wnt通路诱导细胞铁死亡在常染色体显性遗传性多囊肾病的机制研究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LY24H050002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邵丽娜</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1035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靶向Usp10对急性肾损伤的治疗作用及机制研究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LY24H050003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张金三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1036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M6小分子组合在退变髓核细胞脊索样重编程中的作用及相关机制研究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LY24H060001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周校澎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1037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DDR1通过ITGB3/TGFβ1信号轴对脊髓继发性损伤的影响及机制研究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LY24H060002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钱胜君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1038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IL-18/MyD88/SIRT3介导的线粒体质量控制在软骨退变中的作用和机制研究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LY24H060003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包家鹏</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1039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游离脂肪酸诱导的circRREB1-PLEC复合体促进软骨细胞凋亡和软骨退变的作用及机制研究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LY24H060004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杨宇特</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1040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基于干细胞募集功能的胶原/羊膜支架激活Sox9信号促进软骨损伤自体原位修复的作用和机制研究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LY24H060005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曹乐</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1041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m3C甲基化酶METTL8调节线粒体翻译参与白色脂肪米色化的机制研究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LY24H070001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卫赛赛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1042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减重手术通过阻断脂肪源性IGF2分泌调控肝脏枯否细胞代谢重编程改善MAFLD的机制研究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LY24H070002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林细华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1043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Trp-Kyn-AHR通路在CAR-T细胞治疗耐药中的作用机制及靶向干预</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LY24H080001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雷文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1044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全新致癌融合蛋白——NDR1融合蛋白在白血病发生发展中分子机制研究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LY24H080002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张晶樱</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1045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基于血小板-中性粒细胞互作探讨冠心宁片对“血栓-出血”大鼠模型的作用机制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LY24H080003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戎亦骊</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1046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DRAL-Id3轴在造血应激状态下调控HSCs自我更新的分子机制研究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LY24H080004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陈一瑞</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1047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前扣带回皮层锥体神经元SK通道调控精神分裂症认知功能的机制研究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LY24H090001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张晓琴</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1048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扣带回皮层前部γ-GABA神经元在疼痛负性情绪优先编码中的作用与机制研究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LY24H090002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蒋宗明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绍兴市人民医院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1049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NOX4-PKC alpha介导的铁死亡在帕金森病多巴胺能神经元变性中的作用及机制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LY24H090003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田均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1050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丘脑中央中核和束旁核复合体γ-氨基丁酸能神经元通路在难治性癫痫双侧强直-阵挛性发作中的作用和机制研究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LY24H090004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丁瑶</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1051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rs2731880 影响 DLPFC 功能连接在精神分裂症执行功能障碍中的作用研究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LY24H090005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吕海龙</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1052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肠源性Aβ诱导阿尔茨海默病的病理机制及早期诊断标志物研究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LY24H090006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徐彬</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1053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慢性脑低灌注促进tau病理传播及其机制研究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LY24H090007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陈艳杏</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1054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补体C3抑制肽AMY-101对视神经脊髓炎谱系疾病的治疗效果及机制研究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LY24H090008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朱文莉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1055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内皮细胞来源细胞外小囊泡调控破骨分化参与脊髓损伤后骨质疏松的机制研究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LY24H090009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陈毕</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1056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调控脑膜淋巴内皮细胞自噬维持脑脊液稳态以改善出血后脑积水的作用及机制研究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LY24H090010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张钊琪</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中国人民解放军</w:t>
            </w:r>
            <w:r>
              <w:rPr>
                <w:rFonts w:ascii="宋体" w:hAnsi="宋体" w:cs="宋体" w:hint="eastAsia"/>
                <w:color w:val="000000"/>
                <w:kern w:val="0"/>
                <w:szCs w:val="21"/>
                <w:lang w:val="en" w:bidi="ar"/>
              </w:rPr>
              <w:t xml:space="preserve"> </w:t>
            </w:r>
            <w:r>
              <w:rPr>
                <w:rFonts w:ascii="宋体" w:hAnsi="宋体" w:cs="宋体" w:hint="eastAsia"/>
                <w:color w:val="000000"/>
                <w:kern w:val="0"/>
                <w:szCs w:val="21"/>
                <w:lang w:bidi="ar"/>
              </w:rPr>
              <w:t>联勤保障部队第</w:t>
            </w:r>
            <w:r>
              <w:rPr>
                <w:rFonts w:ascii="宋体" w:hAnsi="宋体" w:cs="宋体" w:hint="eastAsia"/>
                <w:color w:val="000000"/>
                <w:kern w:val="0"/>
                <w:szCs w:val="21"/>
                <w:lang w:val="en" w:bidi="ar"/>
              </w:rPr>
              <w:t xml:space="preserve"> </w:t>
            </w:r>
            <w:r>
              <w:rPr>
                <w:rFonts w:ascii="宋体" w:hAnsi="宋体" w:cs="宋体" w:hint="eastAsia"/>
                <w:color w:val="000000"/>
                <w:kern w:val="0"/>
                <w:szCs w:val="21"/>
                <w:lang w:bidi="ar"/>
              </w:rPr>
              <w:t>九〇六医院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1057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OX40L-Fc融合蛋白的抗肿瘤免疫治疗及机制研究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LY24H100001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刘小波</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浙江大学衢州研究院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1058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HPV 11E7调控嘧啶代谢促进HPV免疫逃逸和肛门生殖器疣复发的机制研究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LY24H110001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1059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MGMT介导的DNA损伤修复通过抑制Parthanatos减轻皮瓣缺血再灌注损伤的作用及机制研究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LY24H110002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丁健</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1060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复合纳米镓循环阻断治疗体系对白内障术后多重耐药菌感染性眼内炎的作用研究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LY24H120001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鱼音慧</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1061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视网膜GABA能无长突细胞-多巴胺能无长突细胞神经环路参与近视形成</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LY24H120002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黄芙蓉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1062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基于单细胞测序技术新发现γδT17细胞群异常活化在喉返神经热损伤中的作用机制研究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LY24H130001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俞星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1063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三叉神经节组织外泌体调控LONP1-线粒体蛋白稳态促进颌骨损伤修复的机制研究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LY24H140001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蓝燕华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1064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界面理化要素通过Piezo1/MAPK调控炎性骨缺损再生修复的机制研究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LY24H140002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关晓旭</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1065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SRC/syntenin介导破骨细胞外泌体生成促成骨细胞衰老在炎性牙槽骨重塑障碍中的作用机制研究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LY24H140003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谭静怡</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1066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膜铁调节蛋白 ferroportin 负向调控肺泡巨噬细胞线粒体自噬对脓毒症肺损伤的影响及机制研究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LY24H150001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1067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Parkin/HIF-1α通过乳酸化修饰调控巨噬细胞M2表型极化影响瘢痕疙瘩生长的作用机制研究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LY24H150002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雷睿</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1068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Resolvin E1调控NETs治疗脓毒症合并弥散性血管内凝血的作用及机制研究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LY24H150003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郝钰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1069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Maresin1靶向线粒体动态平衡促进脓毒症心肌病炎症消退的机制研究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LY24H150004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高叶</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1070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构建仿生dECM支架研究乳腺癌转移进程中原位基质重塑的功能及分子机制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LY24H160001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李梅</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1071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基于多维度肿瘤微环境重塑策略用于进展期胰腺癌化疗增敏的疗效和机制研究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LY24H160002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李强</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1072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甲基依赖型水解酶JMJD5通过酶活及非酶活途径负调控非小细胞肺癌EGFR通路的机制研究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LY24H160003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沈静</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1073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仿生囊泡纳米药物在胰腺癌靶向治疗中的作用研究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LY24H160004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李达</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1074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HNF4α调控细胞外基质重塑在AFP阳性胃癌肝转移中的作用及机制研究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LY24H160005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卢骏</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1075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脂代谢关键酶ACSL4通过代谢及“兼职”功能促进肝细胞癌侵袭转移的机制研究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LY24H160006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陈俊儒</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1076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肝癌外泌体RNY3抑制CD8+T细胞活性介导PD-1单抗治疗耐药的机制研究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LY24H160007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刘璐璐</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1077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结直肠癌细胞外泌体miR-30b-5p调节IFNAR/STAT1信号通路激活肝星状细胞重塑转移前微环境的机制研究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LY24H160008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王观宇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1078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AMPKα1/PIAS4/ULK1信号轴在谷氨酰胺调控细胞自噬中的作用及机制研究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LY24H160009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姜支农</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1079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N-糖基转移酶MAN1B1通过调控CD47促进膀胱癌免疫逃逸机制研究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LY24H160010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余燕岚</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1080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m6A甲基转移酶METTL16上调阅读蛋白YTHDF3表达促进胰腺癌发生的机制探讨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LY24H160011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朱丽媛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1081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白细胞介素16调控谷氨酰胺代谢促进Th1型肺癌免疫微环境形成的机制研究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LY24H160012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肖鹏</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1082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射频消融术诱导的肿瘤新生抗原特异性免疫应答的特征及规律研究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LY24H160013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方勇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1083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免疫检查点阻滞剂Priming增强多激酶抑制剂抗肝细胞癌疗效的机制研究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LY24H160014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1084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FoxD2-As1表观遗传调控NFKBIB/NF-κB/MGMT信号轴诱导胶质瘤细胞TMZ耐药的机制研究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LY24H160015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田男</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1085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缺氧微环境调控CEBPB表达调节雌激素受体阳性乳腺癌他莫昔芬耐药的功能和机制研究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LY24H160016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刘新华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1086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Tadalafil调控CCL22/CCR4抑制乳腺癌肿瘤微环境MDSCs招募/分化的分子机制研究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LY24H160017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潘琦</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台州市温岭中医医疗中心（集团）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1087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MD2调控嘌呤代谢介导肿瘤相关巨噬细胞重编程延缓未分化甲状腺癌进展的研究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LY24H160018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方琦璐</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浙江省肿瘤医院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1088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肿瘤微环境的重塑及其乏氧响应性纳米前药在甲状腺未分化癌中的作用研究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LY24H160019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兰霞斌</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浙江省肿瘤医院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1089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FTO介导HOXD10的m6A修饰调控结直肠癌血管生成和转移的机制研究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LY24H160020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马德宁</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浙江省肿瘤医院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1090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高尔基体磷酸化蛋白73抑制vimentin泛素化修饰依赖性降解促进肝细胞性肝癌转移的分子机制及其临床意义</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LY24H160021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王超群</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东阳市人民医院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1091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FBXW11介导COBL蛋白质泛素化降解激活MAPK/ERK信号通路促进非小细胞肺癌放疗抵抗机制研究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LY24H160022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张海菠</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1092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基质硬度微环境中UBXN1通过调控NF2泛素化激活YAP/TAZ通路促进HCC生长转移</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LY24H160023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窦常伟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1093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HIF-1α调控细胞铁稳态在低氧致结直肠癌铁死亡抵抗中的作用及机制研究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LY24H160024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蒋磊</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1094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PD-L1在胰腺导管腺癌细胞中亚细胞定位和功能调控的机制研究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LY24H160025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孙洪伟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1095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LINC00941/GLUT1/PDK4信号轴调控铁死亡参与胰腺癌细胞对吉西他滨耐药的分子机制研究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LY24H160026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邓婕</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1096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微囊泡激活炎性NF-κB信号通路介导肝癌细胞与癌旁肝细胞互作加速肿瘤进展的作用和机制研究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LY24H160027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侯佩佩</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1097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SGK3调控癌细胞ROS稳态的促癌分子机制及其在宫颈癌中的靶向治疗研究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LY24H160028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刘丕旭</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1098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PROM2通过激活STAT3介导NSCLC铁死亡抵抗的作用及机制研究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LY24H160029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杨乐和</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1099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改性Fe3O4纳米颗粒通过Hippo-YAP信号通路抑制胃癌侵袭转移的研究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LY24H160030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蔡琳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1100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PDSA-PEG@aFGF水凝胶联合运动康复训练改善脊髓损伤神经修复的研究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LY24H170001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王清清</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1101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有氧运动通过溶酶体反应调控TFEB-GDF15通路改善骨骼肌胰岛素抵抗的作用机制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LY24H170002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1102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超声递送Pin1抑制剂重编程胰腺癌免疫抑制微环境增强不可逆电穿孔消融的疗效及其机制研究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LY24H180001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谢丽婷</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1103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基于磁共振微结构成像和分子影像的儿童髓母细胞瘤分型研究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LY24H180002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张洪锡</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1104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Lamtor1促进肝癌TACE术后免疫逃逸的机制研究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LY24H180003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赵中伟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丽水市中心医院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1105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高光热转换效率有机复合纳米药物的构建及其在乳腺癌上的光热和化疗协同治疗研究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LY24H180004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黄祖胜</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1106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基于脱细胞材料植入血管周干细胞与肾脏类器官构建血管化组织工程肾脏及功能研究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LY24H180005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徐军军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1107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靶向H7N9禽流感病毒血凝素双特异抗体的构建及抗病毒机制研究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LY24H190001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吴海波</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1108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基于One Health策略的mcr阳性多重耐药ST34型沙门菌的流行传播机制及溯源研究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LY24H190002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罗琦霞</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1109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非随机单向转化介导肺炎链球菌耐药播散机制研究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LY24H190003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伍雪晴</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1110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多聚ADP核糖基化修饰在调控HIV-1转录延伸中的功能及机制研究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LY24H190004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杨耿</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浙大城市学院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1111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肺炎链球菌菌毛介导RME胞吞与跨血脑屏障细胞转运引发脑膜炎分子机制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LY24H190005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孙爱华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1112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Ezetimibe靶向三阴性乳腺癌脂肪酸合成限速酶ACC的抗肿瘤作用及机制研究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LY24H200001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王燕忠</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1113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RAP1B通过调控脂肪组织线粒体代谢稳态参与肥胖相关代谢综合征的发生机制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LY24H200002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周怀彬</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1114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组蛋白乳酸化诱导的CADM1通过PI3K/AKT/mTOR信号通路调控OA进展的功能机制研究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LY24H250001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马彦</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1115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线粒体外膜转位酶亚基TOM22乙酰化修饰在衰老中的作用及机制研究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LY24H250002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王莹</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1116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小胶质细胞通过旁分泌PDGFB调控神经元功能参与增龄性脑功能改变的机制研究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LY24H250003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刘小利</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1117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SIRT3介导的线粒体自噬在TMBPF暴露致早发性卵巢功能不全发病中的作用及机制研究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LY24H260001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李春明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1118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环境相关剂量双酚类物质暴露通过β-catenin/SPP1轴促肿瘤进展的作用及机制研究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LY24H260002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吴一华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1119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基于干细胞募集多肽修饰的炎症响应型苦杏仁苷复合支架构建及其在关节软骨缺损修复中的作用研究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LY24H270001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徐涛涛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1120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附子汤通过m6A甲基化激活Jak1/STAT6纠正滑膜巨噬细胞异常极化的抗骨关节炎机制研究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LY24H270002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1121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电针预防痛转化的外周MC数量和PAR2-PKCε活化抑制机制研究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LY24H270003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房军帆</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1122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基于SFB-SLAMF6+ Th17轴探讨脾虚湿阻证候偏态增加RA发病风险及运脾解毒通络祛湿方的疗效机制  </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LY24H270004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1123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解毒祛瘀滋阴方下调Gls1介导的谷氨酰胺代谢调控双阴性T细胞增殖治疗SLE的机制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LY24H270005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章云</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1124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疼痛记忆导致学习记忆障碍的rACC-ATN神经环路机制及电针干预作用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LY24H270006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沈醉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1125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基于机器学习构建中药高维PK-PD模型与组方优选策略</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LY24H270007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金伟锋</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1126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基于m6A甲基化修饰探讨针刺调控GPX4对脑出血后小胶质细胞铁死亡的机制研究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LY24H270008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刘昊</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浙江省中医药研</w:t>
            </w:r>
            <w:r>
              <w:rPr>
                <w:rFonts w:ascii="宋体" w:hAnsi="宋体" w:cs="宋体" w:hint="eastAsia"/>
                <w:color w:val="000000"/>
                <w:kern w:val="0"/>
                <w:szCs w:val="21"/>
                <w:lang w:val="en" w:bidi="ar"/>
              </w:rPr>
              <w:t xml:space="preserve"> </w:t>
            </w:r>
            <w:r>
              <w:rPr>
                <w:rFonts w:ascii="宋体" w:hAnsi="宋体" w:cs="宋体" w:hint="eastAsia"/>
                <w:color w:val="000000"/>
                <w:kern w:val="0"/>
                <w:szCs w:val="21"/>
                <w:lang w:bidi="ar"/>
              </w:rPr>
              <w:t>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1127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基于STMN1介导的自噬-凋亡探讨铁皮枫斗颗粒治疗胃癌前病变的机制研究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LY24H270009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费保莹</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浙江省中医药研</w:t>
            </w:r>
            <w:r>
              <w:rPr>
                <w:rFonts w:ascii="宋体" w:hAnsi="宋体" w:cs="宋体" w:hint="eastAsia"/>
                <w:color w:val="000000"/>
                <w:kern w:val="0"/>
                <w:szCs w:val="21"/>
                <w:lang w:val="en" w:bidi="ar"/>
              </w:rPr>
              <w:t xml:space="preserve"> </w:t>
            </w:r>
            <w:r>
              <w:rPr>
                <w:rFonts w:ascii="宋体" w:hAnsi="宋体" w:cs="宋体" w:hint="eastAsia"/>
                <w:color w:val="000000"/>
                <w:kern w:val="0"/>
                <w:szCs w:val="21"/>
                <w:lang w:bidi="ar"/>
              </w:rPr>
              <w:t>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1128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基于H3K36去甲基化探讨龟鹿二仙胶对化疗后造血干细胞衰老的保护作用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LY24H270010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王珏</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杭州市中医院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1129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丹酚酸A通过调节脂联素受体1维护线粒体稳态抑制血管内皮细胞铁死亡的研究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LY24H280001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祝骥</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1130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白芍中五没食子酰葡萄糖“调肠”改善粘膜免疫iILC2失衡缓解“肠热移肺”型哮喘的作用机制研究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LY24H280002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桑夏楠</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1131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淫羊藿苷/三七总皂苷修复干细胞龛矫正HSC群体周转治疗获得性再生障碍性贫血的研究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LY24H280003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穆朝峰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1132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陈皮通过抑制VEGF-β降低胰腺脂肪沉积抗糖尿病前期的作用机制研究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LY24H280004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俞静静</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1133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铁皮石斛通过肠道ACE2修复Trp/GPR142介导“肠-胰岛”轴血糖调控功能的降糖机制研究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LY24H280005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颜美秋</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1134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穿心莲内酯类手性胺候选药物的高产酵母细胞工厂构建研究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LY24H280006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殷晓浦</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1135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新型金属有机框架固定化酶多级筛选策略的构建及在高效发掘白及酪氨酸酶抑制剂中的应用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LY24H280007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楚楚</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1136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龟鹿二仙胶促进肺癌干细胞分化增强顺铂疗效的作用机制研究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LY24H290001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林胜友</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1137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基于DNA损伤-修复双联动探讨浙贝乙素联合低剂量阿霉素抗乳腺癌的作用及机制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LY24H290002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田莎莎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1138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槐耳总黄酮负调控TGF-β信号通路增强西仑吉肽对抗胃癌顺铂耐药的机制研究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LY24H290003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吕航</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1139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UPEC利用GLTs下调宿主细胞糖酵解关键酶PFKFB3和HK2表达抑制机体免疫防御介导复发尿路感染的机制及知柏地黄丸干预研究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LY24H290004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牛红霞</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1140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朝向可控的细胞膜垂钓法探究临床方剂二仙汤抗骨质疏松药效成分群</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LY24H290005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赵琦明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1141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中药新药人参皂苷次级苷ALK通过泛素化IGF2BP3而抗肠癌的机制研究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LY24H290006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孙馨</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1142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包载甲泼尼龙的新型干细胞膜嵌合脂质体的构建及用于肺部炎症的靶向治疗研究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LY24H300001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许东航</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1143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紫外辐射下长春花蛋白糖基化修饰现象及其调控生物碱积累的机制研究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LY24H300002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钟卓珩</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1144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抗ICM新型20S蛋白酶体激动剂的发现、构效关系与作用机制研究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LY24H300003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张建康</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浙大城市学院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1145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靶向溶血心磷脂酰基转移酶(ALCAT1)降解的小分子设计及改善非酒精性脂肪肝病作用探究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LY24H300004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周圣斌</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国科大杭州高等研究院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1146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基于深度学习的嗜铁素类化合物库构建及挖掘</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LY24H300005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俞琰垒</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1147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周细胞ZEB1/SPP1旁分泌轴招募MDSCs诱导卵巢癌anti-PD1/PD-L1疗法耐药的机制研究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LY24H310001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程溥</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1148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双侧海马齿状回苔藓细胞在局灶性癫痫发作中的非对称性功能及机制研究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LY24H310002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程鹤鸣</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1149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组胺H1受体在情景记忆中的作用及其细胞选择性机制研究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LY24H310003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程立</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1150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基于IFI44-PRDX1轴的ZINC000003938686对肾透明细胞癌侵袭转移的抑制作用及机制研究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LY24H310004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徐一鹏</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浙江省肿瘤医院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1151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USP9X在糖尿病心肌病中的作用及其机制研究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LY24H310005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公文艳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杭州师范大学附属医院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1152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基于注意力机制的剂量预测方法及其在脑转移瘤立体定向放疗自动计划中的应用研究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LTGY24A050001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白雪</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浙江省肿瘤医院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1153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高阶相互作用视角下的同步动力学及其对脑疾病研究的启示</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LTGY24A050002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王重阳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电子科技大学长三角研究院（湖州）</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1154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一种新型类釉质仿生材料的制备及其仿生修复釉质的研究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LTGY24B010001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邵长鹆</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1155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基于多肽偶联药物策略的新型低毒高效雷公藤甲素衍生物的合成及其抗肝癌活性研究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LTGY24B020001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孙晶晶</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杭州市西溪医院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1156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以NKT细胞激动剂为内嵌佐剂的槟榔碱疫苗的设计合成与免疫评价</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LTGY24B020002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殷旭光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绍兴文理学院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1157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智能粘附斑激酶响应型多肽水凝胶用于恶性乳腺癌诊疗一体化的研究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LTGY24B040001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吴澄帆</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1158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面向肿瘤精准医学的恶性脑胶质瘤类器官芯片系统构建与评价研究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LTGY24B050001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马静云</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1159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DNA四面体排阻辅助的荧光可控增强芯片用于精准诊断早期前列腺癌</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LTGY24B050002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周国宝</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1160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比率型电化学传感平台构建及其用于帕金森病氧化应激物的同时分析</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LTGY24B050003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李帅</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湖州师范学院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1161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基于多重体积微阵列芯片的自动化数字PCR系统开发</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LTGY24B050004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国科温州研究院（温州生物材料与工程研究所）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1162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近红外荧光靶向染料S0456-AX在乳腺癌手术中的应用研究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LTGY24B060001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张长玉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大连理工大学宁波研究院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1163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KRT9在HBV通过调控胆汁酸代谢诱导肝细胞癌中的作用及其分子机制研究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LTGY24C010001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魏大海</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1164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同义突变c.786G&gt;A改变造血干细胞抗原CD133结构与功能的分子机制研究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LTGY24C050001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张伟光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绍兴第二医院医共体总院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1165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肝癌特异lncRNA-HPML通过PI3K/AKT等通路调控肝癌恶性生物学行为的分子机制研究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LTGY24C060001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姚坚</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1166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遗传性听力损失致病基因图谱的构建及其在新生儿早期听力遗传筛查中的应用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LTGY24C060002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袁杨杨</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1167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青少年抑郁障碍，自杀与非自杀性自伤的外泌体miRNA与KEGG通路的研究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LTGY24C060003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汤义平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台州市第二人民医院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1168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面向病理图像的乳腺癌分子分型智能识别关键技术研究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LTGY24C060004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梁国喜</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温州职业技术学院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1169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视网膜-中脑通路调控视觉运动整合的细胞和神经环路机制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LTGY24C090001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望牟燃</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1170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基于酶促胁迫的磺酸化抗氧化肽制备关键技术及对高血压大鼠心肌损伤的保护作用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LTGY24D060001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kern w:val="0"/>
                <w:szCs w:val="21"/>
                <w:lang w:bidi="ar"/>
              </w:rPr>
              <w:t>金火喜</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kern w:val="0"/>
                <w:szCs w:val="21"/>
                <w:lang w:bidi="ar"/>
              </w:rPr>
              <w:t>浙江海洋大学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1171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厚壳贻贝活性肽纳米脂质体制备的关键技术及其免疫功能评价</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LTGY24D060002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kern w:val="0"/>
                <w:szCs w:val="21"/>
                <w:lang w:bidi="ar"/>
              </w:rPr>
              <w:t>余方苗</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kern w:val="0"/>
                <w:szCs w:val="21"/>
                <w:lang w:bidi="ar"/>
              </w:rPr>
              <w:t>浙江海洋大学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1172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一维结构大应变柔性传感器关键技术研发及人体健康监测应用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LTGY24E030001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kern w:val="0"/>
                <w:szCs w:val="21"/>
                <w:lang w:bidi="ar"/>
              </w:rPr>
              <w:t>洪剑寒</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kern w:val="0"/>
                <w:szCs w:val="21"/>
                <w:lang w:bidi="ar"/>
              </w:rPr>
              <w:t>绍兴文理学院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1173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新型可注射载药Pickering乳液凝胶的构筑与高效给药研究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LTGY24E030002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kern w:val="0"/>
                <w:szCs w:val="21"/>
                <w:lang w:bidi="ar"/>
              </w:rPr>
              <w:t>于惠</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kern w:val="0"/>
                <w:szCs w:val="21"/>
                <w:lang w:bidi="ar"/>
              </w:rPr>
              <w:t>国科温州研究院（温州生物材料与工程研究所）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1174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功能基元多孔海绵设计及通过其序构响应调控促进止血的机理研究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LTGY24E030003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石长灿</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国科温州研究院（温州生物材料与工程研究所）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1175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可吸收医用聚乳酸原料与高强度活性可吸收骨内固定器械开发</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LTGY24E030004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李玉林</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上海大学温州研究院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1176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面向下肢康复训练的磁流变脂柔顺膝关节设计及刚柔控制研究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LTGY24E050001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胡红生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1177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手臂-串并混联机械臂的技能迁移机制与应用技术研究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LTGY24E050002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孙鹏</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1178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生物反应器气液湍流流动诱发高密度动物细胞损伤机制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LTGY24E060001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1179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基于光纤光栅的心冲击图鲁棒感知研究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LTGY24F010001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蒋治国</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1180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基于毫米波雷达的非接触式居家养老监护技术研究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LTGY24F010002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龚树凤</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1181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基于深度学习的乳腺组织病理图像肿瘤区域分割关键技术研发</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LTGY24F020001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徐利锋</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1182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基于深度轮廓学习的多期相MRI肝脏肿瘤分割方法研究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LTGY24F030001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刘花香</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1183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面向重度肢体残疾人群代步工具的脑机交互控制关键技术研发</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LTGY24F030002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杨程</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浙大城市学院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1184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基于多模态深度学习的脑深部电刺激靶点定位研究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LTGY24F030003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翁立</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浙江金融职业学院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1185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基于双光梳的多组分呼气吸收光谱高效探测关键技术研究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LTGY24F050001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刘志伟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之江实验室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1186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基于微型原子磁力仪的片上磁弛豫蛋白检测系统的研究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LTGY24F050002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1187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基于多源异构参数的多任务学习对于胸腺上皮性肿瘤浸润淋巴细胞中免疫分子表达的研究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LTGY24H010001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沈起钧</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杭州市第一人民医院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1188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“人工智能+医疗”模式下慢阻肺急性加重风险预测模型构建及动态预警研究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LTGY24H010002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刘庆兵</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浙江万里学院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1189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RAD21通过MET/HNRNPA2B1/PD-L1通路激活肿瘤免疫逃逸诱导非小细胞肺癌放疗抵抗的机制研究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LTGY24H010003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孙晓江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浙江省肿瘤医院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1190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COPD背景下HIF-1通路调控PD-1/TIM-3共表达在肺癌侵袭转移中的作用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LTGY24H010004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金前</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浙江省中医药研究院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1191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军团菌多重交叉位移扩增技术与纳米颗粒横向流动生物传感器技术(MCDA-LFB)检测平台的建立及推广</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LTGY24H010005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蒋露晰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1192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FTO介导的m6A甲基化修饰通过胰岛素信号通路影响氯吡格雷抗血小板效应的机制研究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LTGY24H020001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苏嘉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1193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雌激素受体α通过抑制巨噬细胞活化在主动脉瘤发生过程中的保护机制研究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LTGY24H020002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张怡然</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1194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左束支起搏手术策略优化及其代谢重塑机制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LTGY24H020003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叶炀</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1195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microRNA 329靶向CD146逆转TGF-β1介导的内皮间充质转化改善心肌纤维化的机制研究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LTGY24H020004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曾春来</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丽水市人民医院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1196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基于TMAO介导的USP14/SIRT1/NLRP3通路探索二氢杨梅素改善阿霉素心脏毒性的机制研究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LTGY24H020005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孙珍珠</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浙江省台州医院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1197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VSMCs中NR1H3通过胆固醇代谢重编程-铁死亡串扰调控动脉斑块稳定性的机制研究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LTGY24H020006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沈洋</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浙江省台州医院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1198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室旁核p300介导C/EBPβ乙酰化调控交感神经激活致房颤发生的作用及机制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LTGY24H020007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葛卫力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浙江省台州医院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1199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新型海洋生物ACE抑制肽调控RAS/Nrf2通路改善高血压的分子机制研究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LTGY24H020008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竺王玉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舟山医院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1200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USP22促进TRRAP去泛素化调节巨噬细胞脂代谢重编程影响动脉粥样硬化进展的机制研究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LTGY24H020009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毛萍</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1201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融合新型分子标志物的心血管病风险动态预测机器学习模型研究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LTGY24H020010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邵建林</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1202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酸浆苦素B黏附型肠靶向微丸上调IFRD1蛋白发挥抗溃疡性结肠炎的活性和机制研究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LTGY24H030001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张乔</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1203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宫血间充质干细胞通过抑制HMGB1改善肝纤维化的作用及机制研究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LTGY24H030002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陈利军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1204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线粒体功能级联调控对肝缺血再灌注损伤的保护作用及机制研究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LTGY24H030003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晏春根</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绍兴文理学院附属医院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1205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VEGF-C通过肝窦内皮细胞FLT4/CXCL5轴参与非酒精性脂肪性肝纤维化的作用机制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LTGY24H030004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洪薇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1206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多肽Ac2-26对肝纤维化的治疗作用及其体内靶向应用研究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LTGY24H030005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闫志斌</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1207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自噬相关蛋白预警肝移植后急性排斥反应的研究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LTGY24H030006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庄莉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树兰（杭州）医院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1208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胆道微生态在肝移植术后胆道狭窄发生发展中的作用及机制研究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LTGY24H030007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李启勇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树兰（杭州）医院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1209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青蒿乙素通过抑制NLRP3炎性小体治疗溃疡性结肠炎的作用机制探究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LTGY24H030008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吕新厅</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永康市第一人民医院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1210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外泌体miR-18a-5p/ STAT3通路介导巨噬细胞极化加重先天性巨结肠小肠结肠炎的作用机制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LTGY24H030009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袁小建</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义乌市妇幼保健院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1211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MUC1在肝星状细胞重编程中的作用及机制研究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LTGY24H030010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王晓东</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1212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FGF1通过FGFR4—CYP27A1信号轴改善胆汁酸代谢并缓解抗结核药所致肝损伤的研究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LTGY24H030011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汪洋</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1213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胰腺星状细胞外泌体来源miR-21-5p通过靶向FoxO1诱导β细胞去分化的机制研究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LTGY24H030012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张积太</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1214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孕妇血清外泌体LTF通过AKT/mTOR自噬信号通路介导胎儿室间隔缺损发生机制研究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LTGY24H040001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李素萍</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1215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子宫内膜肌层交界区组织干细胞在子宫腺肌病发生发展的机制研究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LTGY24H040002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车璇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1216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基于黄疸指数调节辐照度的智能黄疸治疗仪研制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LTGY24H040003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王洪柱</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1217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基于复发性流产队列的产科抗磷脂综合征新型预警标志物和预测模型研究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LTGY24H040004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郭丽琼</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天津大学温州安全（应急）研究院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1218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miR-1299的异常表达与PCOS发病关系的调控机制研究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LTGY24H040005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张锋</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绍兴市妇幼保健院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1219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EZR调控子宫内膜容受性的机制及在复发性流产中的作用研究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LTGY24H040006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潘海滔</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绍兴市妇幼保健院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1220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放疗远端效应外泌体诱导的大鼠血睾屏障功能损伤的机制研究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LTGY24H040007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李林溪</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1221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TREM2作为儿童IgA肾病疗效监测和预后判断生物学标志物的临床应用研究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LTGY24H050001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余玲</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1222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N-乙酰转移酶10通过靶向MYC的ac4C修饰促进肾透明细胞癌的恶性表征的机制研究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LTGY24H050002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王宗平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浙江省肿瘤医院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1223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黄精多糖调控AR和STAT-Snail通路重塑前列腺上皮细胞表型改善db/db小鼠糖尿病性BPH</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LTGY24H050003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浙江省中医药研究院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1224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探讨AC6介导cAMP/PKA/CACNB2通路导致钙稳态失衡参与慢性肾脏病合并认知功能障碍的机制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LTGY24H050004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申屠杨萍</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1225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CCT2经IGSF1调控骨髓间充质干细胞衰老和骨脂平衡在老年骨质疏松症中的作用及机制研究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LTGY24H060001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何斌</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1226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基于降解RANKL的新型溶酶体靶向嵌合体用于骨质疏松症治疗的临床前研究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LTGY24H060002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黄乐怡</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1227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电荷翻转纳米颗粒凝胶包裹CY-09穿透椎间盘髓核修复终板软骨的研究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LTGY24H060003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封志云</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1228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ManNProp修饰的细胞膜运载体包载si-CircEsyt2递送系统靶向退变软骨细胞外基质在修复骨关节退变的作用机制研究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LTGY24H060004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应鲤蔚</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浙江省台州医院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1229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HDAC3通过Hippo-YAP信号通路调控巨噬细胞极化在类风湿关节炎的作用和机制研究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LTGY24H060005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陈海啸</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浙江省台州医院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1230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ROCK激酶调控软骨细胞铁死亡在骨关节炎中的研究与应用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LTGY24H060006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王继荣</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1231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PDE4B调节椎间盘稳态和退行性变分子机制及干预的应用研究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LTGY24H060007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徐卫星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浙江省中医药研究院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1232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靶向抑制衰老髓核细胞内LDHA介导的炎症反应在椎间盘退变中的疗效及机制研究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LTGY24H060008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夏晨</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1233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焦亡自适应富马酸二甲酯控释体系的构建及其在类风湿关节炎治疗中的作用研究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LTGY24H060009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廖诗尧</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1234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PTH通过AMPK/SIRT1信号通路修复非典型股骨骨折的机制研究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LTGY24H060010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杨雷</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1235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KLF3通过转录遏制Reggie膜微结构域Flot1蛋白负调控破骨细胞融合的作用及机制研究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LTGY24H070001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陆骞</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湖州市中心医院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1236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经mRNA脂质纳米颗粒激活法尼酯X受体改善小鼠肝细胞脂变的研究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LTGY24H070002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冯烨</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1237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基于固有免疫细胞表型探究Fasting诱导2型糖尿病(T2DM)缓解期免疫-炎症系统的重编程</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LTGY24H070003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张久丹</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1238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α-CHCA通过抑制MCT-1促进ROS累积诱导线粒体途径未分化甲状腺癌焦亡的机制研究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LTGY24H070004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朱磊</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丽水市中心医院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1239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基于蛋白组学预测CD19 CAR-NK细胞治疗复发难治性弥漫大B细胞淋巴瘤疗效的生物标志物研究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LTGY24H080001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赵爱琪</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1240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GMFG/F-actin/cell adhesion轴驱动EHT在造血干细胞生成中的作用及机制研究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LTGY24H080002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李鸿鹄</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1241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单核细胞通过溶酶体促进循环造血干/祖细胞扩增和功能的作用和机制研究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LTGY24H080003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徐玉林</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1242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IL-23炎症信号轴参与年老供者造血干细胞移植后GVHD发生的机制研究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LTGY24H080004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来晓瑜</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1243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具临床意义的红细胞血型系统全基因组外显子测序分型方法的研究与应用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LTGY24H080005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张晶晶</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浙江省血液中心</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1244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NKG2D-MICA受配体间相互作用强度检测方法的建立及其应用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LTGY24H080006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王炜</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浙江省血液中心</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1245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分子标签结合单分子测序技术精准检测HSCT后复发患者HLA基因序列丢失或转录下调的研究及应用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LTGY24H080007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陈男英</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浙江省血液中心</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1246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Triptonide 通过CHIP介导的蛋白酶体途径清除野生型IDH1 急性髓系白血病细胞的机制研究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LTGY24H080008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杨琳琳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浙江省肿瘤医院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1247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骨髓微环境通过S100A9诱导FLT3-ITD 阳性AML细胞对奎扎替尼耐药的机制研究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LTGY24H080009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方金勇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金华市中心医院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1248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神经元轴突导向及粘合分子在骨折后脊髓损伤修复中的作用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LTGY24H090001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黄洪斌</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义乌市中心医院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1249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轴突导向因子Slit2及其受体在急性缺血性脑卒中后血管新生中的作用及机制研究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LTGY24H090002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王琰萍</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1250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基于人工智能的进展性缺血性卒中预测模型构建</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LTGY24H090003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胡海涛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1251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急性脑梗死全周期医疗质量监测改进一体化智能系统的构建和验证</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LTGY24H090004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陈逸</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1252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基于机器学习的学龄期ASD儿童合并ID的诊断模型构建及应用研究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LTGY24H090005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宋超</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1253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基于眼动追踪的ICU谵妄评估和预防性干预VR系统的临床效果研究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LTGY24H090006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庄一渝</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1254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miR-342-5p/ AnkG通路介导的轴突起始节过滤筛选损伤对AD早期突触功能的影响及临床应用研究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LTGY24H090007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徐旭华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1255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负载NSAIDs的纳米马达微针系统用于类风湿关节炎的抗炎镇痛作用和机制研究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LTGY24H090008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方韬</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金华市人民医院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1256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三叶青对抗热性惊厥的前额皮层-海马环路效应及分子机制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LTGY24H090009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朱华强</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浙江药科职业大学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1257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基于多模态数据融合的分娩镇痛个体化用药智能预测方法研究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LTGY24H090010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王传光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丽水市中心医院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1258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基于四维眼动分析的前庭功能数字疗法决策引擎关键技术研发</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LTGY24H090011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杨晓凯</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温州市人民医院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1259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基于脑影像转录组关联分析探索抑郁症快感缺失病理机制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LTGY24H090012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梁素改</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杭州市第七人民医院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1260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细胞毒性T淋巴细胞与神经干细胞串扰对脊髓损伤修复的作用和机制研究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LTGY24H090013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胡珏</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1261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基于多模式影像构建列线图预测大血管闭塞性脑梗死血管内治疗后恶性脑水肿的应用研究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LTGY24H090014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邵燕琪</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1262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多肽纳米探针引导的脂酰化修饰酶分析方法在脑胶质瘤诊断预后中的应用研究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LTGY24H090015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涂明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1263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基于条纹斑竹鲨重组抗STAT6单域抗体VNAR的肿瘤血管抑制机制研究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LTGY24H100001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姜啸风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1264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主动递送妥布霉素的氢动力微马达用于脓毒症的协同治疗研究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LTGY24H100002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王双虎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丽水市人民医院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1265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靶向炎症微环境级联释药核壳微针的构建及其银屑病治疗作用和机制研究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LTGY24H100003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伍丹</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浙江树人学院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1266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肿瘤-视网膜抗原recoverin与HSP70的融合蛋白作为乳腺癌肿瘤疫苗的可行性</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LTGY24H100004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赵越</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浙江省肿瘤医院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1267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肠道菌群及代谢产物短链脂肪酸在IgA血管炎发生发展中的作用和机制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LTGY24H100005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李小兵</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金华市妇幼保健院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1268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影像基因组学揭示肿瘤坏死因子α拮抗剂在中轴型脊柱关节炎疗效中的异质性和构建预测模型</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LTGY24H100006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叶鲁思</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1269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基于CD274 mRNA阳离子脂质体可溶微针的构建及其对白癜风经皮治疗作用的研究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LTGY24H110001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高文彦</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1270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SIRT1激活剂SRT1720对大气颗粒物诱导眼表损伤的保护作用及机制研究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LTGY24H120001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李相哲</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1271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嗜粘蛋白阿克曼菌经“肠-视网膜轴”改善糖尿病视网膜病变的转化研究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LTGY24H120002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叶盼盼</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1272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光激发时空精准控释NO人工晶状体构建及其防治后发性白内障的应用研究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LTGY24H120003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王玮</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1273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全三维晶状体建模于临床晶状体半脱位诊疗的探索与研究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LTGY24H120004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许哲</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1274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IL-37通过Müller细胞上AQP4蛋白调控糖尿病视网膜病变血-视网膜屏障功能的作用机制研究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LTGY24H120005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1275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外泌体FAP调控成纤维细胞与上皮细胞交互对话对慢性鼻窦炎早期重塑的影响及应用研究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LTGY24H130001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沈丽芳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1276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基于精确BPPV虚拟仿真的耳石运动-嵴顶生物力学响应机制研究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LTGY24H130002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李妍君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温州市人民医院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1277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功能化改性单体的合成及对树脂牙本质粘接界面的稳定性的研究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LTGY24H140001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王卫国</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中国人民解放军</w:t>
            </w:r>
            <w:r>
              <w:rPr>
                <w:rFonts w:ascii="宋体" w:hAnsi="宋体" w:cs="宋体" w:hint="eastAsia"/>
                <w:color w:val="000000"/>
                <w:kern w:val="0"/>
                <w:szCs w:val="21"/>
                <w:lang w:val="en" w:bidi="ar"/>
              </w:rPr>
              <w:t xml:space="preserve"> </w:t>
            </w:r>
            <w:r>
              <w:rPr>
                <w:rFonts w:ascii="宋体" w:hAnsi="宋体" w:cs="宋体" w:hint="eastAsia"/>
                <w:color w:val="000000"/>
                <w:kern w:val="0"/>
                <w:szCs w:val="21"/>
                <w:lang w:bidi="ar"/>
              </w:rPr>
              <w:t>联勤保障部队第</w:t>
            </w:r>
            <w:r>
              <w:rPr>
                <w:rFonts w:ascii="宋体" w:hAnsi="宋体" w:cs="宋体" w:hint="eastAsia"/>
                <w:color w:val="000000"/>
                <w:kern w:val="0"/>
                <w:szCs w:val="21"/>
                <w:lang w:val="en" w:bidi="ar"/>
              </w:rPr>
              <w:t xml:space="preserve"> </w:t>
            </w:r>
            <w:r>
              <w:rPr>
                <w:rFonts w:ascii="宋体" w:hAnsi="宋体" w:cs="宋体" w:hint="eastAsia"/>
                <w:color w:val="000000"/>
                <w:kern w:val="0"/>
                <w:szCs w:val="21"/>
                <w:lang w:bidi="ar"/>
              </w:rPr>
              <w:t>九〇三医院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1278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可降解原位自生Zn-Mg2Ge复合材料GBR膜制备及在牙槽骨缺损修复中的应用研究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LTGY24H140002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童先</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1279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钛基表面负载抗菌肽LL37图案化纳米管/钽铜涂层构建及其促进糖尿病种植体骨结合的应用研究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LTGY24H140003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邓振南</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1280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基于单病种数据平台的脓毒症多中心研究模式的建设</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LTGY24H150001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董绉绉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1281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IL-17A激活HIF-1α/p53/TFR1通路诱导心肌细胞铁死亡参与脓毒症心肌病的机制研究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LTGY24H150002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单跃</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绍兴市人民医院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1282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基于ECM和鸢尾素构建的生物黏附水凝胶促进糖尿病皮肤损伤修复的基础应用研究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LTGY24H150003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俞雪锋</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浙江药科职业大学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1283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杨梅黄酮纳米脂质体微针贴片的精准制造及其在瘢痕修复中的应用研究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LTGY24H150004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谢璟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温州市人民医院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1284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载L-ZnO@bFGF的单宁酸/季铵盐壳聚糖基多功能可注射水凝胶促糖尿病感染创面修复性能研究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LTGY24H150005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杨虹</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瑞安市人民医院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1285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白桦脂酸促进PINK1/Parkin线粒体自噬抑制焦亡缓解脓毒症心脏损伤的作用机制研究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LTGY24H150006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钱令波</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1286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基于Shh信号通路探讨中药单体丹参酮IIA对脊髓损伤大鼠神经保护作用的机制研究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LTGY24H150007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陈卫挺</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临海市第一人民医院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1287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双层包衣工程化丁酸梭菌抗结直肠癌效应的临床前研究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LTGY24H160001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韩书文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湖州市中心医院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1288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三维四面体框架核酸联合Angiopep-2负载HGFR CRISPR/Cas9系统抗胶质瘤作用研究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LTGY24H160002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聂小虎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湖州市中心医院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1289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靶向p53-MDM2相互作用的高通量抗癌药物筛选体系构建及治疗结直肠癌的天然产物药物发掘</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LTGY24H160003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王喜</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中国人民解放军</w:t>
            </w:r>
            <w:r>
              <w:rPr>
                <w:rFonts w:ascii="宋体" w:hAnsi="宋体" w:cs="宋体" w:hint="eastAsia"/>
                <w:color w:val="000000"/>
                <w:kern w:val="0"/>
                <w:szCs w:val="21"/>
                <w:lang w:val="en" w:bidi="ar"/>
              </w:rPr>
              <w:t xml:space="preserve"> </w:t>
            </w:r>
            <w:r>
              <w:rPr>
                <w:rFonts w:ascii="宋体" w:hAnsi="宋体" w:cs="宋体" w:hint="eastAsia"/>
                <w:color w:val="000000"/>
                <w:kern w:val="0"/>
                <w:szCs w:val="21"/>
                <w:lang w:bidi="ar"/>
              </w:rPr>
              <w:t>联勤保障部队第</w:t>
            </w:r>
            <w:r>
              <w:rPr>
                <w:rFonts w:ascii="宋体" w:hAnsi="宋体" w:cs="宋体" w:hint="eastAsia"/>
                <w:color w:val="000000"/>
                <w:kern w:val="0"/>
                <w:szCs w:val="21"/>
                <w:lang w:val="en" w:bidi="ar"/>
              </w:rPr>
              <w:t xml:space="preserve"> </w:t>
            </w:r>
            <w:r>
              <w:rPr>
                <w:rFonts w:ascii="宋体" w:hAnsi="宋体" w:cs="宋体" w:hint="eastAsia"/>
                <w:color w:val="000000"/>
                <w:kern w:val="0"/>
                <w:szCs w:val="21"/>
                <w:lang w:bidi="ar"/>
              </w:rPr>
              <w:t>九〇三医院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1290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子宫内膜癌突变来源的SPOP促进EGFR通路激活的机制研究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LTGY24H160004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叶孟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1291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催化供氧型MoS2纳米花级联增强微波动力联合免疫治疗对膀胱癌疗效的研究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LTGY24H160005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刘亚东</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1292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LncRNA RNF217-AS1在食管癌细胞放射敏感性中的作用及机制研究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LTGY24H160006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黄益镌</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1293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基于肿瘤微环境调控的逐级释药免疫调节性纳米粒的研制及其在恶性黑色素瘤治疗中的应用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LTGY24H160007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张洁</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1294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卵巢癌血浆代谢标志物动态变化轨迹与预后关系研究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LTGY24H160008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谢宏宇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1295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m6A修饰DOCK1促进三阴性乳腺癌转移的作用和临床样本研究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LTGY24H160009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陈欣</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1296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基于PGFS/PGF2α代谢通路探讨CAFs调控肺腺癌三级淋巴结构形成和肿瘤免疫的机制研究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LTGY24H160010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徐小波</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1297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乳腺癌细胞Exosomes-miR-137靶向降解巨噬细胞DUSP4从而促进免疫抑制微环境形成的作用研究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LTGY24H160011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王淑倩</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1298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PRSS1-miR-558-CHAC1三元组驱动的卵巢癌铂耐药机制及单细胞水平下信号特征研究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LTGY24H160012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邢丽楠</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1299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基于气相色谱-质谱联用的呼吸气体无创检测在早期食管癌筛查中应用的初步研究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LTGY24H160013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祝子逸</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1300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候选LncRNA通过调控MGMT介导胶质母细胞瘤TMZ耐药的机制研究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LTGY24H160014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章杨</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1301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靶向HAS2抑制GLUT3依赖性肿瘤细胞糖酵解治疗胃癌的效应机制研究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LTGY24H160015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王侃</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1302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Rap1GAP/SULT2B1轴调控T细胞功能耗竭参与梁状亚型肝癌耐药机制研究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LTGY24H160016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文雪</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1303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甲状腺癌手术胸锁乳突肌肌间入路与颈白线入路的多中心随机对照临床研究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LTGY24H160017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邬一军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1304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肌球蛋白轻链9通过与YAP1蛋白结合影响NSCLC上皮间充质转化的机制研究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LTGY24H160018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盛美玲</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金华市人民医院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1305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达雷木单抗通过清除CD38+ MDSC逆转dMMR/MSI-H结直肠癌患者免疫耐药的作用研究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LTGY24H160019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张广文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台州市第一人民医院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1306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PBRM1缺失促进肾透明细胞癌巨噬细胞极化形成免疫抑制微环境的研究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LTGY24H160020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夏文姣</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浙江大学国际健</w:t>
            </w:r>
            <w:r>
              <w:rPr>
                <w:rFonts w:ascii="宋体" w:hAnsi="宋体" w:cs="宋体" w:hint="eastAsia"/>
                <w:color w:val="000000"/>
                <w:kern w:val="0"/>
                <w:szCs w:val="21"/>
                <w:lang w:val="en" w:bidi="ar"/>
              </w:rPr>
              <w:t xml:space="preserve"> </w:t>
            </w:r>
            <w:r>
              <w:rPr>
                <w:rFonts w:ascii="宋体" w:hAnsi="宋体" w:cs="宋体" w:hint="eastAsia"/>
                <w:color w:val="000000"/>
                <w:kern w:val="0"/>
                <w:szCs w:val="21"/>
                <w:lang w:bidi="ar"/>
              </w:rPr>
              <w:t>康医学研究院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val="en" w:bidi="ar"/>
              </w:rPr>
              <w:t xml:space="preserve">  </w:t>
            </w:r>
            <w:r>
              <w:rPr>
                <w:rFonts w:ascii="宋体" w:hAnsi="宋体" w:cs="宋体" w:hint="eastAsia"/>
                <w:color w:val="000000"/>
                <w:kern w:val="0"/>
                <w:szCs w:val="21"/>
                <w:lang w:bidi="ar"/>
              </w:rPr>
              <w:t>1307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基于多模态MR深度学习全自动评估肝癌MVI联合VETC亚型预测术后疗效临床研究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LTGY24H160021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季文斌</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浙江省台州医院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1308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CDH1通过抑制铁死亡促进黑色素瘤对达拉非尼和曲美替尼联用治疗的抗性</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LTGY24H160022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曹贤斌</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杭州市第三人民医院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1309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肿瘤相关成纤维细胞通过YAP/CXCL12信号轴调控B细胞功能介导肝癌anti-PD1治疗抵抗的机制研究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LTGY24H160023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李捷</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杭州市第一人民医院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1310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双配体工程化外泌体诱导肝癌细胞铁死亡及增敏免疫治疗的作用与机制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LTGY24H160024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贾长库</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杭州市第一人民医院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1311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线粒体自噬抑制在Torin2抗肿瘤过程中的作用及机制研究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LTGY24H160025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徐见</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杭州市第一人民医院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1312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恶性胸腔积液巨噬细胞Tim-3通过IL-6调节NK细胞促进 肿瘤免疫逃逸的机制研究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LTGY24H160026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乐涵波</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舟山医院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1313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基于前列腺癌类器官模型探讨新型组蛋白去乙酰化酶抑制剂（HDACi）治疗去势抵抗性前列腺癌（CRPC）的作用研究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LTGY24H160027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暴一众</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1314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共享医疗背景下中心静脉血管通路全周期管理平台的构建与实施路径研究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LTGY24H160028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吴婉英</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浙江省肿瘤医院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1315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基于TSC2乙酰化修饰探究化疗影响糖酵解增强胃癌PD-1免疫治疗的机制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LTGY24H160029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徐琦</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浙江省肿瘤医院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1316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针对RhoAY42C突变的基因组稳定型胃癌靶向ICAM1位点的抗体偶联药物研究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LTGY24H160030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陈佳辉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浙江省肿瘤医院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1317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BRD2重塑腹膜间皮细胞以促进胃癌腹膜转移的分子机制研究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LTGY24H160031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陈香浏</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浙江省肿瘤医院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1318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糖饥饿环境下二甲双胍通过PDIA4介导的PERK/ATF4/CHOP信号通路诱导内质网稳态失衡抗三阴乳腺癌的研究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LTGY24H160032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李颖</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浙江省中医药研究院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1319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靶向抑制BRAT1协同增敏PARP抑制剂在非同源重组修复缺陷胰腺癌中的应用及其分子机制研究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LTGY24H160033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夏想厚</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台州市肿瘤医院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1320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mtDNA刺激中性粒细胞胞外诱捕网（NETs）形成促进肝细胞癌介入术后转移的机制及干预研究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LTGY24H160034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张盛果</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瑞安市人民医院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1321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去泛素化酶USP13调控WWP1/PTEN信号通路促进肝癌免疫逃逸的分子机制研究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LTGY24H160035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刘欣</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1322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探索亲和力优化的AXL-CAR-T治疗甲状腺未分化癌的安全性和有效性</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LTGY24H160036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段艳婷</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1323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表面增强拉曼光谱联合人工智能的卵巢癌外泌体检测系统的建立及其在早期诊断和预后评价中的应用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LTGY24H160037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寿华锋</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1324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LMO3通过调控c-IAP2蛋白稳定性激活TNF/caspase通路抑制肠道腺瘤的作用及机制研究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LTGY24H160038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贺颖</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湖州市第一人民医院（湖州师范学院附属第一医院）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1325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肿瘤相关中性粒细胞释放CXCL2激活CXCR2诱导人肾透明细胞发生增殖、侵袭、上皮细胞间充质化并对靶向药物抵抗</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LTGY24H160039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沈俊文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湖州市第一人民医院（湖州师范学院附属第一医院）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1326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跨膜蛋白TMEM40调控Wnt/β-catenin通路促进HPV阳性宫颈癌恶性表型的作用机制及干预评价</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LTGY24H160040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蒋朋飞</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1327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阿霉素解毒用于提高阿霉素抗癌治疗指数及其增强与手术、放疗和细胞治疗相联合的应用探究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LTGY24H160041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颜林志</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1328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产丁酸共生菌调控GPRs/Wnt/β-catenin通路抑制胃癌侵袭转移的分子机制研究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LTGY24H160042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杜季梅</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1329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SATB1修饰BMSCs促进心力衰竭中Treg 细胞介导的M2型巨噬细胞分化来改善心肌功能的作用研究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LTGY24H170001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徐麟皓</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杭州市第一人民医院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1330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重编程肝内胆管癌免疫表型的MR分子影像研究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LTGY24H180001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1331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声学多参数显像联合对比矢量成像对代谢相关性脂肪性肝病（MAFLD）肝脏早期纤维化程度和炎症活动度的诊断价值研究及诊断模型构建</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LTGY24H180002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赵亚楠</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1332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基于多参数MRI时空生境分析预测肾透明细胞癌缺氧微环境及免疫治疗疗效</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LTGY24H180003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冯湛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1333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吲哚菁绿可视化标记技术在甲状腺切除术中对正常甲状旁腺的原位保留效果研究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LTGY24H180004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寿金朵</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1334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食管癌精准诊疗的区域淋巴结人工智能诊断模型研究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LTGY24H180005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叶香华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1335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基于Coxboost算法的肺腺癌预后影像表型及其单细胞空间转录组学的映射研究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LTGY24H180006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高晨</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1336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基于多模态影像组学数据融合机器学习评价乳腺DCIS隐匿性浸润灶及其免疫微环境</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LTGY24H180007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周长玉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1337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同步递送铁、铜离子的“off-on”可控型纳米复合体构建及其在肿瘤治疗中的应用研究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LTGY24H180008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刘晨光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1338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角膜接触镜搭载酶响应荧光探针关键技术及用于细菌性角膜炎诊疗的研究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LTGY24H180009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徐晨</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中国科学院宁波材料技术与工程研究所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1339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数据不完备场景下面向临床可解释的多模态肺炎智能诊断研究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LTGY24H180010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浙大城市学院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1340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光声粘弹/吸收双模态成像技术在血管易损斑块早期诊断中的应用研究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LTGY24H180011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王娉娉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绍兴文理学院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1341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构建血浆代谢组学和CT影像基因组学的融合模型精准诊断恶性胸膜间皮瘤的研究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LTGY24H180012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刘俊平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浙江省肿瘤医院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1342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靶向ICAM1受体构建放射性核素偶联药物治疗胃癌及其对胃癌免疫微环境重塑的研究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LTGY24H180013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易贺庆</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浙江省肿瘤医院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1343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抑制HSP90-Hippo-YAP1信号增强肝癌热消融疗效的作用机制及干预研究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LTGY24H180014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郭立文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浙江省肿瘤医院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1344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基于人工智能构建非小细胞肺癌免疫微环境评估模型及免疫治疗预后预测模型的多中心研究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LTGY24H180015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江海涛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浙江省肿瘤医院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1345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基于多模态MRI和高通道测序技术在个体化rTMS对肠易激综合征的治疗机制和疗效预测中的应用探索</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LTGY24H180016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李洁</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杭州师范大学附属医院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1346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基于CT智能影像的非实性肺结节自然生长史预测早期肺癌侵袭性</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LTGY24H180017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马燕青</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1347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适配体修饰金团簇纳米酶对白色脂肪棕色化的靶向诱导研究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LTGY24H180018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林振坤</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1348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结合人工智能及计算血流动力学应用于C期主动脉瓣狭窄冠瓣畸形患者精准筛查的关键技术开发及多模态影像交叉验证</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LTGY24H180019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吴信雷</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1349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肺部真菌、病毒微生态失衡介导肺孢子菌肺炎的发病机制研究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LTGY24H190001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黄灵童</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1350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耐碳青霉烯肺炎克雷伯菌操纵宿主巨噬细胞色氨酸代谢重编程介导免疫抑制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LTGY24H190002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喻玮</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1351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空肠弯曲菌LOS经ROS/NLRP3炎症小体和RIPK1/3-MLKL程序性坏死引起GBS脱髓鞘分子机制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LTGY24H190003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楼宏强</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金华职业技术学院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1352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山奈酚抑制HBV活性的发现及分子机制研究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LTGY24H190004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丁杰锋</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绍兴市妇幼保健院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1353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tRF-27-87R8WP9N1E5通过调控WNT4/β-catenin信号通路抑制胃癌发生的机制及其诊断价值研究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LTGY24H200001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俞秀冲</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1354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APOE调控细胞铁死亡关键蛋白促进甲状腺乳头状癌淋巴转移机制及临床应用研究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LTGY24H200002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卢洪胜</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台州市中心医院(台州学院附属医院）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1355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RBPJ调控Src/NLRP3信号通路介导巨噬细胞活化在类风湿关节炎中的机制研究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LTGY24H200003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陈帅帅</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浙江省台州医院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1356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抗生素滥用致抑郁的肠-脑轴机制及临床应用研究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LTGY24H200004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范兴丽</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1357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膀胱癌靶向的共价偶联型荧光染料的开发及其在手术导航中的应用研究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LTGY24H200005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1358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Sirtuin 5介导去琥珀酰化修饰调控破骨细胞ROS与骨炎症衰老的机制研究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LTGY24H250001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洪盾</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浙江省台州医院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1359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基于尿液多肽组和代谢组的高血压肾病早期诊断的新技术建立及临床应用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LTGY24H250002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郑永科</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杭州市第一人民医院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1360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浙江省成人乙肝全程优化干预模型构建及策略评价研究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LTGY24H260001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郑旸</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1361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重金属暴露致妊娠期甲状腺功能减退的代谢物中介效应研究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LTGY24H260002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郭静</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1362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早产儿脑室旁白质软化的多模态影像学特征对视觉认知功能受损的预测研究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LTGY24H260003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季钗</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1363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基于多元特征融合及机器学习技术的老年人群阿尔茨海默病早期预测研究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LTGY24H260004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李傅冬</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浙江省疾病预防控制中心</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1364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孕前高脂饮食导致子代Bacteroides丢失协同肠道菌群及肠道屏障发育异常的机制研究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LTGY24H260005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金萃媛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浙江树人学院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1365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基于自然人群的2型糖尿病与结直肠癌共病的遗传-环境致病机制研究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LTGY24H260006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杭州市疾病预防控制中心</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1366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基于肠道菌群探讨睡眠对儿童肥胖与糖脂代谢的影响研究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LTGY24H260007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龚清海</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宁波市疾病预防控制中心</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1367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基于区域信息平台的气温和臭氧复合暴露对心血管发病的急性影响研究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LTGY24H260008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谷少华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宁波市疾病预防控制中心</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1368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基于代谢组学探究养阴益气活血方与肠道菌群互作治疗干燥综合征的作用机制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LTGY24H270001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吴国琳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1369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基于LSTM神经网络定量表征易筋经训练调节姿势控制能力效应规律研究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LTGY24H270002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王晓东</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1370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基于“天然免疫记忆效应”探究解毒祛瘀滋阴方通过抑制JAK-STAT信号通路治疗系统性红斑狼疮的分子机制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LTGY24H270003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李荣群</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1371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基于肌梭探讨不同行针手法治疗慢性肌筋膜疼痛综合征的机制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LTGY24H270004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陆凤燕</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1372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基于“肾-骨髓-脑”轴探讨左归丸通过调控CCL5/CCR5轴对多发性硬化的作用机制研究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LTGY24H270005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陈克龙</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温州市中医院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1373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基于肠道菌群代谢产物吲哚丙烯酸探讨健肝消脂方通过纠正巨噬细胞极化治疗NAFLD的机制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LTGY24H270006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瞿飞</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嘉兴市中医医院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1374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STAT3 m6A修饰介导附子汤调控干细胞JAK2/STAT3/LIFR轴协同微骨折治疗膝骨关节炎的分子机制研究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LTGY24H270007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励迪鹏</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杭州市第九人民医院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1375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基于BMP-2调控的MSTN甲基化修饰探究续骨活血汤联合PASP-PLGA 微胶囊外泌体促进肩袖损伤腱骨愈合的机制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LTGY24H270008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韩雷</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杭州市萧山区中医院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1376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孟德尔随机化结合机器学习构建平秘脏腑推拿对“轮班睡眠障碍与慢性痛”共病疗效的预测模型研究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LTGY24H270009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王睿</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杭州市中医院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1377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加减芩芍汤通过表观遗传调控LATS2/YAP1轴抑制结直肠癌糖酵解控制侵袭迁移的机制研究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LTGY24H270010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方骁杰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杭州市中医院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1378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外泌体装载红景天苷靶向递送治疗外伤性视神经损伤的疗效机制研究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LTGY24H270011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向圣锦</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1379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CRMP2磷酸化介导的柠檬苦素抑制类风湿关节炎滑膜成纤维细胞异常迁移侵袭的作用及机制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LTGY24H280001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尤文挺</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温岭市第一人民医院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1380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HA/CD44对P-gp介导的狼疮肾炎小鼠激素耐药的影响及三七皂苷干预的研究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LTGY24H290001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杭州市临平区中医院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1381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负载青藤碱的“外泌体-干细胞”靶向仿生纳米囊泡的构建及其在骨质疏松种植中的应用研究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LTGY24H290002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毕玲</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1382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四君子汤靶向HIF-１α调节“肠道菌-SCFAs-PPARγ”修复肠黏膜屏障损伤防治伊立替康相关性腹泻</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LTGY24H290003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赵丽娟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1383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PKM2依赖的糖酵解调控AIM2炎症小体激活在土茯苓总黄酮改善NASH中的作用机制研究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LTGY24H290004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王德军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1384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基于M1型肺泡巨噬细胞促炎关键基因的浙贝母抗感染性肺炎作用机制研究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LTGY24H290005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陈少军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浙江药科职业大学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1385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基于多组学研究负载iPS-HFSCs的含黄芪多糖3D打印支架对皮肤再生修复的作用机制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LTGY24H290006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杜伟斌</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杭州市萧山区中医院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1386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长滞留海洋环境实时监测系泊潜标设计与研究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LTGS24A020001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周枫</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浙江省海洋开发研究院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1387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一步法调控铌酸钛体相阳离子混排及锂电性能研究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LTGS24B030001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王晓艳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宁波工程学院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1388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甲脒铅碘晶体取向调控机制及其太阳能电池研究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LTGS24B030002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毕伟辉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浙大宁波理工学院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1389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木质素/Fe3O4颗粒稳定开关型亚微米Pickering乳液及应用基础研究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LTGS24B060001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陈凯</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现代纺织技术创新中心（鉴湖实验室）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1390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合成2-α-甘油糖苷的生物酶的区域选择性分子改造及其调控机制研究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LTGS24B060002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朱林江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1391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导电两亲颗粒辅助气体驱动剪切技术宏量制备二维异质结构MoS2及其电催化析氢性能</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LTGS24B060003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张智亮</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1392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烟气中氮素的电化学转化体系构筑及关键技术研究与应用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LTGS24B060004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施梅勤</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1393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智能动态印迹嵌段超支化固载酶的构筑及其定向降解塑化剂机制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LTGS24B070001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倪凯杰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1394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高效能热等离子体稳态运行机制与温室气体高值化学转化机理研究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LTGS24B070002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王向前</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1395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多组分含氯VOCs催化氧化功能性界面构建及机理研究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LTGS24B070003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孙鹏飞</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1396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环境催化气凝胶吸附-降解协同处理高盐度纺织废水</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LTGS24B070004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陈淑君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1397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微塑料自然老化过程中常规和新型有机磷酸酯的释放机制及影响因素研究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LTGS24B070005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陶芳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1398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石墨烯/MoS2复合电极对细胞色素C与N2O还原酶间的电子流调控机制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LTGS24B070006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姚佳超</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浙江树人学院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1399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水中超痕量重金属污染物锑的绿色在线检测关键技术研究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LTGS24B070007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孙小方</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1400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研发一种基于细菌表面展示组氨酸修饰化GFP蛋白实现同步检测和修复水中铜离子的技术</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LTGS24C010001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王伍</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1401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恶臭假单胞菌高效合成鼠李糖脂底盘细胞构建与改造</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LTGS24C010002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逄爱萍</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1402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内陆天然水域禁渔效果评估模型的构建及应用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LTGS24C030001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张爱菊</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浙江省淡水水产研究所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1403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浙江海域漂浮铜藻发生机制研究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LTGS24C030002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毕远新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浙江省海洋水产研究所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1404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浙江海水池塘养殖尾水抗生素抗性基因污染现状调查及控制技术研究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LTGS24C030003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金雷</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浙江省海洋水产研究所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1405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机械力化学驱动的高性能热塑性淀粉创制及在聚乳酸全生物降解复合材料中的应用研究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LTGS24C130001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钱少平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1406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工程渣土和城市有机废弃物再生种植土技术的研究与应用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LTGS24C150001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孙万春</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浙江省农业科学院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1407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互花米草治理下盐沼湿地碳库变化及植被-土壤协同增汇技术研究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LTGS24C160001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邵学新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中国林业科学研究院亚热带林业研究所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1408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基于养殖过程的淡水珍珠贝碳汇能力评估方法（模型）的建立与应用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LTGS24C190001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罗雨</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金华职业技术学院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1409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库区小流域面源污染风险识别与生态安全格局构建</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LTGS24D010001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张涵丹</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中国林业科学研究院亚热带林业研究所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1410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基于多源遥感的浙江省减污降碳与生态价值耦合协同研究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LTGS24D010002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邓劲松</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1411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低碳目标驱动的乡村景观特征构建方法研究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LTGS24D010003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黄璐</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1412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浙江省典型水体耐药致病菌多样性和生物复合污染发生风险</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LTGS24D010004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王彬浩</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1413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城市高时空分辨率碳排放的反演方法、驱动机制与减排路径研究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LTGS24D010005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叶扬</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浙大城市学院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1414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多重目标下新型基础设施碳锁定规模及解锁策略研究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LTGS24D010006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王文欢</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1415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用于海水养殖尾水高效处理及循环利用的菌-藻共生复合MBR系统研制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LTGS24D060001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李铁军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浙江省海洋水产研究所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1416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Cu基非贵金属纳米团簇催化氨硼烷水解制氢机制研究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LTGS24E010001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张军瑞</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丽水学院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1417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印染污泥煤粉混烧锅炉内磨损和积灰问题的预测评价及优化设计技术研究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LTGS24E010002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郑小腾</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绍兴市特种设备检测院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1418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2D/2D ZnIn2S4-x/MoO3-y整体式光固氮材料的构筑及催化增效机制研究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LTGS24E020001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1419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原位自组装层级多孔Bi基纳米片薄膜电极的全水分解体系的构建及性能研究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LTGS24E020002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汪颖</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宁波工程学院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1420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基于CLSM的多源低品质固废协同处置关键技术与应用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LTGS24E020003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耿健</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浙大宁波理工学院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1421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基于废弃泡沫塑料的高选择性、高吸附容量、抗生物污染海水提锂多孔膜的构建及其应用研究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LTGS24E030001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刘丹</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1422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基于次级键可控拆解与再建的角蛋白基环保纺织浆料制备关键技术与应用研究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LTGS24E030002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宋凯利</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1423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偕胺肟基聚乳酸纤维多孔结构调控及其对印染废水中锑的吸附机制研究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LTGS24E030003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刘银丽</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1424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高强度生物质基柔性电极构建及其性能研究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LTGS24E030004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徐军飞</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衢州学院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1425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基于多元固废组分的轻质高强型地聚合物材料制备及协同固化/稳定化重金属技术研究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LTGS24E040001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焦向科</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金华职业技术学院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1426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重型集装箱载运卡车轮胎微细磨损颗粒物散射规律与捕集策略研究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LTGS24E050001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黄海波</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1427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面向化工有毒有害气体检测的多模态谐振式MEMS窄带红外探测器研究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LTGS24E050002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李方浩</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1428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高辐射热流密度下直接还原铁反应的传热传质机制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LTGS24E060001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祝培旺</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1429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微型化气敏传感器阵列优化及异味气体识别机制研究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LTGS24E060002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姚龙超</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1430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微通道液冷式储能电池温度预测及其高效散热技术研究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LTGS24E060003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曹磊</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衢州学院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1431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3D打印TPMS金属点阵换热结构两相对流传热机理及其应用研究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LTGS24E060004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傅佳宏</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浙大城市学院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1432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基于π电子传输异相芬顿反应对NOx、Hg和VOCs的同时脱除</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LTGS24E060005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温正城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1433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基于介质阻挡放电的氨氢混合燃料低NOx燃烧技术研究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LTGS24E060006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邓凯</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1434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电动汽车无线充电系统参数预测与故障诊断技术研究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LTGS24E070001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韩雪龙</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衢州学院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1435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舰船电源应用背景下的SiC MOSFET/Si IGBT拓扑混合模块辐射干扰预测研究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LTGS24E070002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彭子舜</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1436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厨余垃圾发酵残余物制备重金属污染土体修复材料的关键技术与应用条件研究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LTGS24E080001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李兵</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1437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一种减噪降碳的无伸缩缝桥梁及其在软土地区的应用研究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LTGS24E080002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丁勇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1438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纳米零价铁/好氧颗粒污泥耦合工艺协同降解染料的关键技术研究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LTGS24E080003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曹先仲</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现代纺织技术创新中心（鉴湖实验室）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1439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基于膨润土负载纳米零价铁的重金属污染土固化机理与应用研究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LTGS24E080004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蔡晓庆</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1440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Ag@M'MOFs/TiO2光电协同矿化抗生素废水及阴极CO2还原</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LTGS24E080005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裘建平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1441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基于全寿命周期的混凝土碳中和机理及预测模型研究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LTGS24E080006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李蓓</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浙江水利水电学院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1442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3D打印再生混凝土流变性发展及对层间界面性能的影响机理研究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LTGS24E080007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侯少丹</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绍兴文理学院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1443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燃气发电机组启机黄烟（NO2）液相催化吸收净化技术研究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LTGS24E080008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1444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磁铁矿介导下利用发酵液循环促进高负荷餐厨垃圾厌氧产酸的技术升级与应用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LTGS24E080009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王兰亭</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浙江科技学院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1445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低碳环保型水下抗冲刷固化土的研发与应用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LTGS24E090001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李高年</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中国电建集团华</w:t>
            </w:r>
            <w:r>
              <w:rPr>
                <w:rFonts w:ascii="宋体" w:hAnsi="宋体" w:cs="宋体" w:hint="eastAsia"/>
                <w:color w:val="000000"/>
                <w:kern w:val="0"/>
                <w:szCs w:val="21"/>
                <w:lang w:val="en" w:bidi="ar"/>
              </w:rPr>
              <w:t xml:space="preserve"> </w:t>
            </w:r>
            <w:r>
              <w:rPr>
                <w:rFonts w:ascii="宋体" w:hAnsi="宋体" w:cs="宋体" w:hint="eastAsia"/>
                <w:color w:val="000000"/>
                <w:kern w:val="0"/>
                <w:szCs w:val="21"/>
                <w:lang w:bidi="ar"/>
              </w:rPr>
              <w:t>东勘测设计研究</w:t>
            </w:r>
            <w:r>
              <w:rPr>
                <w:rFonts w:ascii="宋体" w:hAnsi="宋体" w:cs="宋体" w:hint="eastAsia"/>
                <w:color w:val="000000"/>
                <w:kern w:val="0"/>
                <w:szCs w:val="21"/>
                <w:lang w:val="en" w:bidi="ar"/>
              </w:rPr>
              <w:t xml:space="preserve"> </w:t>
            </w:r>
            <w:r>
              <w:rPr>
                <w:rFonts w:ascii="宋体" w:hAnsi="宋体" w:cs="宋体" w:hint="eastAsia"/>
                <w:color w:val="000000"/>
                <w:kern w:val="0"/>
                <w:szCs w:val="21"/>
                <w:lang w:bidi="ar"/>
              </w:rPr>
              <w:t>院有限公司</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1446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基于迁移学习的小样本有害藻类分类识别系统研究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LTGS24F020001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杨明霞</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衢州学院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1447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基于脉冲神经网络的处理器性能功耗比优化研究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LTGS24F020002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程龙</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1448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基于智能网联设备的车辆协作式安全通行方法研究及应用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LTGS24F030001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湖州师范学院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1449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基于光纤激光传感阵列的海水温盐深原位检测研究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LTGS24F050001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常青</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浙江传媒学院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1450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锂离子电池被动安全防护材料复合增强气凝胶的性能研究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LTGG24B040001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余建刚</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衢州学院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1451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服务效率视角下长三角城市群公共交通公平性评价建模及应用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LTGG24D010001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高兴川</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1452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基于多源长时间序列遥感影像的浙江省工业热源开发活动监测研究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LTGG24D010002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陆婉芸</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浙江省测绘科学技术研究院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1453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联合轨迹表征知识的交通态势推演预测方法研究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LTGG24D010003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王超</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之江实验室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1454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基于堤坝结构引导的并行电法成像技术应用研究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LTGG24D040001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江晓益</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浙江省水利河口研究院（浙江省海洋规划设计研究院）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1455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基于大规模手机数据的浙江及邻区地震影响场快速获取技术</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LTGG24D040002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李东平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浙江省地震局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1456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深度学习结合多通道卫星资料的快速增强热带气旋强度估测</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LTGG24D050001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张长江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1457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共聚型阻燃抗熔滴PA6纤维多级结构及其火灾防护机理</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LTGG24E030001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范硕</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1458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铝粉尘遇湿自燃热动力学特性及其化学阻化机理研究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LTGG24E040001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牟杰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浙江省应急管理科学研究院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1459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textAlignment w:val="center"/>
              <w:rPr>
                <w:rFonts w:ascii="宋体" w:hAnsi="宋体" w:cs="宋体" w:hint="eastAsia"/>
                <w:color w:val="000000"/>
                <w:szCs w:val="21"/>
              </w:rPr>
            </w:pPr>
            <w:r>
              <w:rPr>
                <w:rFonts w:ascii="宋体" w:hAnsi="宋体" w:cs="宋体" w:hint="eastAsia"/>
                <w:kern w:val="0"/>
                <w:szCs w:val="21"/>
                <w:lang w:bidi="ar"/>
              </w:rPr>
              <w:t>基于振动法的电梯永磁同步主机内部故障诊断方法研究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LTGG24E050001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kern w:val="0"/>
                <w:szCs w:val="21"/>
                <w:lang w:bidi="ar"/>
              </w:rPr>
              <w:t>庞涛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kern w:val="0"/>
                <w:szCs w:val="21"/>
                <w:lang w:bidi="ar"/>
              </w:rPr>
              <w:t>嘉兴市特种设备检验检测院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1460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textAlignment w:val="center"/>
              <w:rPr>
                <w:rFonts w:ascii="宋体" w:hAnsi="宋体" w:cs="宋体" w:hint="eastAsia"/>
                <w:color w:val="000000"/>
                <w:szCs w:val="21"/>
              </w:rPr>
            </w:pPr>
            <w:r>
              <w:rPr>
                <w:rFonts w:ascii="宋体" w:hAnsi="宋体" w:cs="宋体" w:hint="eastAsia"/>
                <w:kern w:val="0"/>
                <w:szCs w:val="21"/>
                <w:lang w:bidi="ar"/>
              </w:rPr>
              <w:t>“机理+数据”双驱动的多钳盘式高速电梯制动器风险预警与容错控制方法</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LTGG24E050002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kern w:val="0"/>
                <w:szCs w:val="21"/>
                <w:lang w:bidi="ar"/>
              </w:rPr>
              <w:t>江叶峰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kern w:val="0"/>
                <w:szCs w:val="21"/>
                <w:lang w:bidi="ar"/>
              </w:rPr>
              <w:t>嘉兴市特种设备检验检测院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1461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一种基于介电电泳的用于芽孢快速检测的数字微流控芯片的研发</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LTGG24E050003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吴文捷</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浙江省肿瘤医院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1462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面向热交换器管子管板焊缝的高效数字X射线检测关键技术研究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LTGG24E050004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余焕伟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绍兴市特种设备检测院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1463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多维时频-空间特征融合的制冷器具封闭压缩机隐性故障诊断关键技术研究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LTGG24E050005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金华强</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1464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自吸排涝泵气液分离机理及优化设计方法研究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LTGG24E060001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钱亨</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浙江水利水电学院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1465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聚乙烯管道电熔接头高温在制过程实时监控方法研究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LTGG24E060002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缪存坚</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浙江省特种设备科学研究院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1466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小样本条件下油浸式电力变压器智能故障诊断研究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LTGG24E070001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夏云忠</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衢州学院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1467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海洋桥梁桩基多点拾振检测技术及服役性能评估研究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LTGG24E080001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吴君涛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1468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面向结构安全监测的可扩展压阻型复合材料传感器的多尺度构筑及其传感机制研究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LTGG24E080002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戴宏波</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现代纺织技术创新中心（鉴湖实验室）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1469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基于子结构水池试验与深度学习数值外推的浮式风机一体化仿真关键技术研究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LTGG24E080003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刘洋</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1470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絮凝注浆联合真空预压加固疏浚淤泥优化设计方法与工程应用研究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LTGG24E080004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倪俊峰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1471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数据驱动下农村公路桥梁群状态评估与养护决策研究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LTGG24E080005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徐方圆</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浙江交通职业技术学院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1472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节理岩体中隧道爆破开挖面围岩力学行为特征与超欠挖预测研究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LTGG24E080006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翟俊莅</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浙江省交通运输科学研究院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1473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钱塘江河口软基海塘沉降性态演进研判方法研究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LTGG24E090001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秦鹏</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浙江水利水电学院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1474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红黏土水理性胀缩变形及强度劣化的微观机理研究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LTGG24E090002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秦子鹏</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浙江水利水电学院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1475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基于深度学习的小样本水上目标识别和航迹关联技术研究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LTGG24F010001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应蓓华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浙江工商职业技术学院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1476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基于深度强化学习和知识嵌入的密集视频事件识别</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LTGG24F020001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李永刚</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1477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基于多模态群智感知的城市治安风险预警系统关键技术及示范应用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LTGG24F020002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周斌彬</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浙大城市学院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1478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面向农村公路的轻量化路面病害视觉检测技术研究   </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LTGG24F020003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陈涵深</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浙江交通职业技术学院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1479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基于多维信息知识图谱的水电设备故障智能诊断研究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LTGG24F020004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马艳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浙江水利水电学院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1480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治安和救援驱动的图像增强和复原研究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LTGG24F020005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章生冬</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绍兴文理学院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1481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面向电力生产安全智能管理的多元空间数字孪生可视分析系统研发</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LTGG24F020006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刘玉华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1482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基于多中心协同的智能化社会治理技术研究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LTGG24F020007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薛梅婷</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1483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面向AIGC合成图像的可解释取证方法研究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LTGG24F020008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陈艳利</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1484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面向混合交通系统的多模态时空数据融合方法研究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LTGG24F020009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刘志</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1485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基于非线性Lamb波混频与人工智能融合的钢桥裂纹高效检测与精确成像研究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LTGG24F030001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李培江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衢州职业技术学院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1486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基于多模态信息融合与传播画像的社交网络舆情精准治理研究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LTGG24F030002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张随雨</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浙江传媒学院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1487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大模型时代下复杂社会网络舆情分析与推演关键技术研究及应用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LTGG24F030003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王振</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之江实验室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1488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基于计算机视觉的化工企业人员不安全行为识别技术与系统研发</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LTGG24F030004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张泽辉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1489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肝靶向聚合物胶束核定位递释APOBEC3A和SLG20协同清除HBV cccDNA的研究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LTGG24H190001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李茜</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1490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基于纳米孔测序的结核分枝杆菌耐药基因检测技术研究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LTGG24H200001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项光新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1491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基于新一代测序技术的污水中病毒组监测方法的建立与应用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LTGG24H260001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倪红霞</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宁波市疾病预防控制中心</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1492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USP44稳定EZH2调控三阴性乳腺癌阿霉素耐药的机制研究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LTGG24H310001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徐潮阳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金华市中心医院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1493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多孔聚离子液体型智能标签对海鲜新鲜度的快速无损检测研究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LTGN24B020001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车思莹</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1494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天然绿色广谱抗菌纸的研制及其在蔬果保鲜包装中的应用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LTGN24B060001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陈晓彬</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衢州学院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1495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柑橘黄酮酶法糖基化修饰过程的催化选择性调控</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LTGN24B060002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陈翰驰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1496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基于碳纳米管膜被动采样技术的土壤中自由溶解态短链氯化石蜡的赋存特征研究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LTGN24B070001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许振岚</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浙江省农业科学院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1497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复配型微生物菌剂在水稻智能育秧工厂中的开发与应用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LTGN24C010001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代梦迪</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浙江省农业科学院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1498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高定植力菌根真菌生物固氮菌肥促进强筋小麦丰产及籽粒面筋品质的关键技术研究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LTGN24C020001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金海如</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1499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浙西特色柑橘种质资源的收集评价和利用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LTGN24C020002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王登亮</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衢州市农业林业科学研究院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1500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人工干预对笋用雷竹分株系统分枝拓展的影响</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LTGN24C020003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高贵宾</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国家林业和草原局竹子研究开发中心</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1501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黑米多酚类化合物生物合成转录因子及其调控机理的研究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LTGN24C020004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邵雅芳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中国水稻研究所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1502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乳品源性成分真伪鉴定靶标筛选及高通量检测技术研究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LTGN24C050001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夏慧丽</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台州市食品药品检验研究院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1503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基于海藻酸钠的鲜食甜玉米复合保鲜剂开发与应用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LTGN24C130001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韩庆辉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1504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籼粳中间型广亲和恢复系白叶枯抗病基因的聚合与应用研究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LTGN24C130002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谢留杰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台州市农业科学研究院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1505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基于RPA偶联微流控芯片的转基因油料作物快速高效鉴定技术研究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LTGN24C130003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杨素</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1506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甘薯微型薯不定芽萌发机理及早育苗关键技术研究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LTGN24C130004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项超</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浙江省农业科学院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1507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利用基因工程技术快速创制高重组频率的水稻温敏不育系</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LTGN24C130005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刘庆</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中国水稻研究所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1508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出苗期直播水稻形态建成与生理特征对淹涝的响应及其调控研究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LTGN24C130006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向镜</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中国水稻研究所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1509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糖转运蛋白OsPS3调控水稻雄性不育的分子机理研究及育种应用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LTGN24C130007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钟铮铮</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中国水稻研究所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1510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浙江省柑橘吸果夜蛾智能生态防控技术创新与应用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LTGN24C140001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姚洪渭</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1511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新德里番茄曲叶病毒快速灵敏检测试剂盒的研发及应用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LTGN24C140002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王亚琴</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1512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尖孢镰刀菌侵染调控白术内酯生物合成的根际微生态机制研究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LTGN24C140003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范慧艳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1513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茶树炭疽病（Colletotrichum sp.）种类调查及 精准防控技术研究与示范</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LTGN24C140004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谢昀烨</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浙江省农业科学院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1514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一种浙贝母新病害病原菌的鉴定、发病规律及绿色安全防控技术的研究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LTGN24C140005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朱丽燕</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金华市农业科学研究院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1515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嵊州有机桃形李害虫防治关键技术研究及应用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LTGN24C140006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罗育发</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绍兴文理学院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1516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基于AR眼镜相机的稻纵卷叶螟智能监测方法研究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LTGN24C140007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杨保军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中国水稻研究所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1517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热激蛋白（HSP）与植物激素互作调控柑橘耐热性的机制研究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LTGN24C150001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金龙飞</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浙江省柑橘研究所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1518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枇杷种质资源抗裂性评价与裂果机制研究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LTGN24C150002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王引</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浙江省柑橘研究所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1519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PsoRPM3提高新疆樱桃李抗南方根结线虫的机理研究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LTGN24C150003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朱海峰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金华职业技术学院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1520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自噬蛋白ATG18a响应罗伦隐球酵母诱导调控番茄果实抗病性的机理研究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LTGN24C150004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唐琼</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1521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基于TLS转运元件介导移动SAMP抗菌肽的柑橘黄龙病抗性材料创制的研究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LTGN24C150005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李飞</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温州科技职业学院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1522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枇杷幼果发育过程抗冻性相关脂质种类鉴定及其重构规律研究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LTGN24C150006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葛航</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浙江省农业科学院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1523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基于受阻胺/紫外吸收剂的竹材杂化紫外屏障制备与防护效果评价</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LTGN24C160001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李能</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国家林业和草原局竹子研究开发中心</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1524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混合微藻固碳减排猪场废水废气的技术研究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LTGN24C170001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李君荣</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金华职业技术学院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1525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Ti3+-TiO2@USY型分子筛催化剂光催化降解猪场恶臭VOCs的效能研究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LTGN24C170002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徐杏</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浙江省农业科学院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1526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家蚕生物反应器高效制备羊干扰素τ并用于湖羊健康养殖的研究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LTGN24C170003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占鹏飞</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湖州市农业科技发展中心（湖州市农业科学研究院）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1527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猪流行性腹泻病毒TRS-B调控ORF3表达影响病毒复制及致病性研究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LTGN24C180001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何海健</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金华职业技术学院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1528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基于反向疫苗学技术的猪肺炎支原体基因工程亚单位疫苗的开发</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LTGN24C180002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何玉龙</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1529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基于靶向代谢组学的凡纳滨对虾两个ABC转运蛋白功能研究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LTGN24C190001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冀德伟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浙江省海洋水产养殖研究所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1530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鰤鱼诺卡氏菌VII型分泌系统（T7SS）在致病过程中的作用及机制初探</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LTGN24C190002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周素明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1531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丙酮酸钙靶向AMPK信号通路缓解高脂诱导大口黑鲈脂质异常蓄积的研究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LTGN24C190003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湖州师范学院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1532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基于SNP标记的罗氏沼虾种质资源鉴定平台的构建</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LTGN24C190004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易少奎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湖州师范学院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1533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曼氏无针乌贼神经肽F及其受体调控摄食机制探究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LTGN24C190005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迟长凤</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浙江海洋大学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1534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海水养殖尾水硅藻群落定向调控技术的研发与应用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LTGN24C190006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郑侠飞</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浙江万里学院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1535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蝶呤类色素在熊本牡蛎特异肉色性状形成中的作用及育种应用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LTGN24C190007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刘圣</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浙江万里学院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1536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n-3 LC-PUFA促罗氏沼虾亲本卵巢发育调控关键技术的研究与应用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LTGN24C190008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李倩</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浙江省淡水水产研究所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1537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大口黑鲈弹状病毒复制缺陷型疫苗株的构建与初步应用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LTGN24C190009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袁雪梅</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浙江省淡水水产研究所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1538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典型岩礁性鱼类横带髭鲷生殖调控技术研究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LTGN24C190010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平洪领</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浙江省海洋水产研究所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1539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食品添加剂卡拉胶介导菌群失调促进肠道黏液层损伤的机制及其安全性评价研究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LTGN24C200001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吴玮</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1540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糖类抗冻剂协同预制加工体系提高虾糜冻藏品质的关键技术研究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LTGN24C200002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贾茹</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1541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采后蓝莓-藤仓镰孢菌互作中的细胞铁死亡途径探索</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LTGN24C200003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顾双</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1542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酚脂/蓝光介导的PDI体系构建及对食源性致病菌的作用机制与应用研究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LTGN24C200004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石玉刚</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1543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AKK菌对虾青素的稳定化机制及其靶向肠上皮黏液层协同缓解结肠炎的研究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LTGN24C200005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胡梦欣</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1544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闪爆对胶原肽高效释放及其体外消化特性的影响</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LTGN24C200006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张益奇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1545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基于仿生咀嚼技术探究多糖增稠剂对3D打印食物质构动态变化的影响机制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LTGN24C200007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1546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基于电势感知的碱性电解水增强鱿鱼肌原纤维蛋白持水力机制研究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LTGN24C200008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林慧敏</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浙江海洋大学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1547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金华火腿内源微生物降解生物胺的机制研究及应用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LTGN24C200009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浙江商业职业技术学院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1548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基于磁性共价有机骨架材料和原位电离质谱的肉类中杀虫剂类农残高通量检测关键技术研究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LTGN24C200010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韩超</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浙江树人学院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1549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低热量甘油二酯基油凝胶的构建、特性研究及其在烘焙产品的应用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LTGN24C200011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叶沁</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浙江树人学院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1550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基于SPME原位萃取技术的杨梅风味品质空间特征挖掘研究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LTGN24C200012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赵慧宇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浙江省农业科学院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1551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两亲性茶多酚植物甾醇酯的酵母微胶囊制备及其抗氧化机制研究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LTGN24C200013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王姗姗</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浙江省农业科学院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1552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基于iKnife质谱追踪氧化磷脂（OxPLs）的水产品冷链新鲜度实时检测技术研究与应用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LTGN24C200014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赵巧灵</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舟山市食品药品检验检测研究院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1553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乳清蛋白肽纳微载体增强乳铁蛋白稳态化及成骨活性的研究与应用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LTGN24C200015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步婷婷</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1554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产ABA菌减控蔬菜重金属积累的氮肥优化机制及田间应用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LTGN24D010001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祝亚昕</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浙江树人学院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1555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面向小型农机导航的北斗多频PPP-RTK高精度定位关键技术研究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LTGN24D040001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尹潇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1556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基于操作模型与CPG的多指灵巧手仿生控制方法研究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LTGN24E050001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马小龙</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1557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类球形果蔬采摘气动仿象鼻末端执行器高效顺应控制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LTGN24E050002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程元皓</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1558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基于多源数据的南方灌区水循环模拟及转化规律研究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LTGN24E090001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王贺龙</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浙江省水利河口研究院（浙江省海洋规划设计研究院）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1559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融合多源感知的农业虫害监测预警系统研究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LTGN24F020001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金光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1560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UFMylation修饰对RIPK3在高脂诱导脑胰岛素抵抗中的作用机制研究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LTGN24H090001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陈伟光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1561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畜禽类食品中小肠结肠炎耶尔森氏菌分布特征及潜在传播途径</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LTGN24H260001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楼秀芹</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杭州市疾病预防控制中心</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1562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产地加工对覆盆子鞣花酸含量调控的研究与质量控制体系的建立</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LTGN24H280001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侯卓妮</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1563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基于力声相关的束单纤维强伸分布交互表征与模拟检验</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LTGC24A040001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卢笛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1564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稀土离子高掺杂、稠结晶的透明氟碲酸盐玻璃陶瓷的制备与荧光性质优化研究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LTGC24A040002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郭宇翱</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湖州学院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1565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界面聚合反应过程原位观测与可视化表征技术研究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LTGC24B040001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张滢滢</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1566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基于光流控电喷雾的单细胞质谱成像技术探究纳米塑料对肺上皮细胞的代谢干扰机制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LTGC24B050001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周文钊</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良渚实验室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1567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基于光响应的可再生二维DNA阵列的构建及其在胃癌外泌体内Argonaute 2-microRNA复合物检测中的研究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LTGC24B050002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夏垚坤</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1568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呼出气冷凝收集-离子色谱/高效液相色谱联用同时测定呼出气中非挥发性的极性/非极性组分</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LTGC24B050003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毛侦军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1569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基于无标记拉曼成像技术的脂肪细胞表型鉴定研究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LTGC24B050004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盛振华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1570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微量螯合型羧酸的精准分析及其在新陈大米鉴别中的应用研究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LTGC24B050005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齐帆</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1571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基于液质联用技术蛋白质绝对定量的双重内标策略研究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LTGC24B050006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房芳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浙江省粮油产品</w:t>
            </w:r>
            <w:r>
              <w:rPr>
                <w:rFonts w:ascii="宋体" w:hAnsi="宋体" w:cs="宋体" w:hint="eastAsia"/>
                <w:color w:val="000000"/>
                <w:kern w:val="0"/>
                <w:szCs w:val="21"/>
                <w:lang w:val="en" w:bidi="ar"/>
              </w:rPr>
              <w:t xml:space="preserve"> </w:t>
            </w:r>
            <w:r>
              <w:rPr>
                <w:rFonts w:ascii="宋体" w:hAnsi="宋体" w:cs="宋体" w:hint="eastAsia"/>
                <w:color w:val="000000"/>
                <w:kern w:val="0"/>
                <w:szCs w:val="21"/>
                <w:lang w:bidi="ar"/>
              </w:rPr>
              <w:t>质量检验中心</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1572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合成大麻素ADB-BUTINACA代谢指纹谱图及其毒理学机制研究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LTGC24B050007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周婧</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浙江警察学院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1573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深度学习指导基于表面增强拉曼光谱的AIGC数据增强的环境水体样本新精神活性物质快速检测智能痕迹识别关键技术研究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LTGC24B050008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秦亚洲</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浙江警察学院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1574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土壤中24种有机磷酸酯阻燃剂和增塑剂的检测技术研究与应用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LTGC24B050009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曹攽</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浙江省地质矿产研究所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1575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海产品中生物胺的离子色谱-串联质谱法构建及其变化规律研究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LTGC24B050010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倪承珠</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台州市疾病预防控制中心</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1576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基于2D-HPLC-QTOF技术的母乳和婴配奶粉中UPUs结构酯含量研究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LTGC24B050011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钟世欢</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赞宇科技集团股份有限公司</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1577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基于多重氢键和亲水作用的双功能磁性COFs材料的糖肽和磷酸化肽的同时富集及其在乳腺癌早期诊断中的应用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LTGC24B050012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徐敬敬</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1578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贻贝壳/丝胶基炭的制备机理与抗生素吸附应用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LTGC24B050013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胡红美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浙江省海洋水产研究所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1579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BRET/Nanobit 技术探索GPCR偏向性信号通路</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LTGC24C050001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史影</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1580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冠状病毒核衣壳蛋白糖基化与后翻译修饰的质谱表征研究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LTGC24C050002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孙泽宇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1581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基于扫描电镜及三维可视化成像技术的糖尿病心肌病线粒体超微病理学研究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LTGC24C050003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王博</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1582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基于酶联免疫吸附法的猪代尔塔冠状病毒抗体快速检测技术研究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LTGC24C080001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单颖</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1583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一种基于7T超高场强磁共振检测静息大脑灵活性的方法</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LTGC24C090001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郑婵颖</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1584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基于LIBS多源信息融合的白芍微量元素在线检测方法研究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LTGC24C130001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彭继宇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1585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基于特异性基质修饰的铁皮石斛多糖精准分析技术研究与快速鉴别方法构建</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LTGC24C200001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丁宇琦</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浙江省食品药品检验研究院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1586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蜂王浆主蛋白（MRJPs）活性分析及其作为蜂王浆新鲜度检测标志物的研究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LTGC24C200002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罗振玲</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台州市食品药品检验研究院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1587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基于RAFT策略合成新型滤纸基MOFs-分子印迹膜耦合液质联用仪快速高通量检测水产品中氟喹诺酮类药残的研究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LTGC24C200003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牛灿杰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浙江经贸职业技术学院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1588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食品中典型稀有糖的筛查、风险评估及高通量快速检测关键技术研究及应用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LTGC24C200004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邢家溧</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宁波市产品食品质量检验研究院（宁波市纤维检验所）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1589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基于虾壳源生物炭-磁性固相萃取技术痕量测定水产品中四环素及其代谢物的研究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LTGC24C200005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李佩佩</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浙江省海洋水产研究所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1590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沙门氏菌活菌内标PCR快速检测技术研发</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LTGC24C200006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陆金虎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浙江省检验检疫</w:t>
            </w:r>
            <w:r>
              <w:rPr>
                <w:rFonts w:ascii="宋体" w:hAnsi="宋体" w:cs="宋体" w:hint="eastAsia"/>
                <w:color w:val="000000"/>
                <w:kern w:val="0"/>
                <w:szCs w:val="21"/>
                <w:lang w:val="en" w:bidi="ar"/>
              </w:rPr>
              <w:t xml:space="preserve"> </w:t>
            </w:r>
            <w:r>
              <w:rPr>
                <w:rFonts w:ascii="宋体" w:hAnsi="宋体" w:cs="宋体" w:hint="eastAsia"/>
                <w:color w:val="000000"/>
                <w:kern w:val="0"/>
                <w:szCs w:val="21"/>
                <w:lang w:bidi="ar"/>
              </w:rPr>
              <w:t>科学技术研究院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1591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微藻甜菜碱脂高通量快速筛查方法开发及其指纹图谱库构建</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LTGC24D060001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李艳荣</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宁波海洋研究院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1592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高熵硬质合金高性能构筑机理的原子和微纳米尺度显微分析</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LTGC24E010001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任杰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甬江实验室</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1593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基于X射线光电子能谱技术的锂电池电极表界面化学态半原位表征的研究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LTGC24E020001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卢洋藩</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1594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半导体薄膜位错密度演变电子通道衬度表征方法研究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LTGC24E020002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姚懿容</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中国科学院宁波材料技术与工程研究所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1595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基于转台定位误差多参数耦合模型的机床自校准测量技术研究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LTGC24E050001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金挺</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浙江省计量科学研究院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1596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曲面PVD涂层结合性能高效评估方法及自适应测量原理研究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LTGC24E050002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刘吉良</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1597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多尺度条件下Al2O3/(CrN, Cr/CrN) 复合膜层界面扩散结合特性及强化机制研究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LTGC24E050003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杨晓禹</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中国兵器科学研</w:t>
            </w:r>
            <w:r>
              <w:rPr>
                <w:rFonts w:ascii="宋体" w:hAnsi="宋体" w:cs="宋体" w:hint="eastAsia"/>
                <w:color w:val="000000"/>
                <w:kern w:val="0"/>
                <w:szCs w:val="21"/>
                <w:lang w:val="en" w:bidi="ar"/>
              </w:rPr>
              <w:t xml:space="preserve"> </w:t>
            </w:r>
            <w:r>
              <w:rPr>
                <w:rFonts w:ascii="宋体" w:hAnsi="宋体" w:cs="宋体" w:hint="eastAsia"/>
                <w:color w:val="000000"/>
                <w:kern w:val="0"/>
                <w:szCs w:val="21"/>
                <w:lang w:bidi="ar"/>
              </w:rPr>
              <w:t>究院宁波分院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1598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熔融挤出过程的声学光学联合检测方法研究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LTGC24E060001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黄正梁</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1599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基于工业CT图像的高压储氢气瓶缠绕层缺陷多参数判别方法研究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LTGC24E060002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时岩</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浙江省特种设备科学研究院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1600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基于多光谱技术的电气开关柜局部放电检测与诊断研究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LTGC24E070001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何涛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温州职业技术学院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1601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基于低温磁测试技术的高迁移率器件全带隙缺陷表征</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LTGC24F040001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刘冬</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1602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基于化学发光侧流免疫层析技术检测儿童特发性肾病综合征ACO2自身抗体的研究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LTGC24H050001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张俊峰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1603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尿液GC/MS联合供体来源cf-DNA无创监测移植肾急性排斥反应的研究及临床应用评价</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LTGC24H050002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郑龙</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1604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肠道菌群通过肠脑轴影响POCD进程的多组学解析和机制探究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LTGC24H090001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韩俊刚</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1605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基于CRISPR/Cas快速检测环状RNA的新方法研究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LTGC24H200001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柯心欣</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1606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多色探针熔解曲线分析技术检测幽门螺杆菌耐药基因突变的研究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LTGC24H200002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舒小莉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1607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血清游离睾酮HPLC-MS/MS检测方法的建立及其在中国人群生物参考区间的探讨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LTGC24H200003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黄珺</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1608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基于多重探针扩增技术检测HPV联合DNA倍体分析的宫颈癌快速筛查技术的构建与多中心临床验证</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LTGC24H200004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浮苗</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金华市中心医院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1609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钱塘江流域“城-郊”梯度水环境中新污染物赋存特征研究与风险评估</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LTGC24H260001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薛鸣</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杭州市疾病预防控制中心</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1610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微流液质-非靶向代谢组学在恩镰孢菌素健康风险评估中的应用研究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LTGC24H260002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周健</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宁波市疾病预防控制中心</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1611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构建芯片技术的神经节苷脂组学方法揭示补肾生髓药抗双转基因阿尔茨海默症并发的骨丢失的作用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LTGC24H270001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盛云杰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1612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基于高灵敏多靶标拉曼试纸条的中药材微量生物毒素多重检测技术研究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LTGC24H280001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周颖</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浙江省食品药品检验研究院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1613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基于分析方法质量源于设计理念的多溶剂峰压制qNMR分析技术研究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LTGC24H280002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潘坚扬</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1614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基于XOD抑制活性的土茯苓抗高尿酸有效成分UF-LC-MS筛选与质量评价研究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LTGC24H280003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严爱娟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浙江药科职业大学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1615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基于RAGE/慢病毒颗粒修饰表面等离子体共振传感器的补肾中药抗糖尿病骨质疏松症药效物质研究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LTGC24H280004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许平翠</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浙江省中医药研究院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1616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基于肺炎小鼠模型研究LplT-Aas系统影响肺炎克雷伯菌致病性的机制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LTGD24C010001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林奕斌</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湖州师范学院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1617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通过重测序和FISH定位建立豚鼠SSR遗传检测方法的研究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LTGD24C040001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卫振</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1618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Neuritin 通过CaMKⅡ/MAPK 信号通路改善长爪沙鼠神经性耳聋的作用机制研究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LTGD24C040002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桂飞</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1619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多发性内分泌腺瘤2型大鼠模型的构建</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LTGD24C040003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周卸来</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1620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M3受体过表达小鼠AS模型的建立及M3受体抑制NF-κB乙酰化对内皮损伤的保护作用研究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LTGD24C040004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陈雪</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1621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基于PDX模型LncRNA BCAR4调控miRNA-21/STAT3促进宫颈癌生长的机制研究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LTGD24C040005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杨朝晖</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1622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长爪沙鼠模型评价艰难梭菌毒素TcdB全长序列重组蛋白疫苗</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LTGD24C040006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张锋</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1623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沙鼠血管性痴呆模型中星形胶质细胞CysLTR对NLRP2基因调控的研究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LTGD24C040007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石巧娟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1624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构建AML原位移植小鼠模型解析TRMT6调控脂肪酸合成酶m1A修饰促进肿瘤免疫逃逸的作用及机制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LTGD24C040008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章圣辉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1625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构建肝癌肠道微生物移植小鼠模型并结合多组学探究EPS8L3促肝癌发展的作用机理</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LTGD24C040009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陈通克</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1626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基于髓系特异性基因敲除小鼠研究Tom34在抗病毒天然免疫中的作用及机制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LTGD24C080001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施绮雯</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1627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实验兔新型病毒性出血症MLPA鉴别诊断技术建立与应用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LTGD24C180001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季权安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浙江省农业科学院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1628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基于MAPK/ERK信号通路RDN调控miR-133改善SHR大鼠急性心肌梗死的机制研究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LTGD24H020001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蔡晓娜</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绍兴市人民医院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1629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基于血管炎症的小鼠移植动脉硬化模型的建立与干细胞治疗研究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LTGD24H020002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葛振</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1630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基于IRF5基因敲除小鼠模型探究NLRP3炎症小体介导溃疡性结肠炎的分子机制研究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LTGD24H030001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钟菁</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1631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依折麦布通过抑制NPC1L1对胆囊胆固醇结石的防治作用及其机制研究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LTGD24H030002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单国栋</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1632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miR-30-5p/NLRP3信号通路在非酒精性脂肪性肝炎小鼠模型中的意义及衢枳壳黄酮干预机制研究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LTGD24H030003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沈莹莹</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1633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基于溃疡性结肠炎小鼠模型探讨虾青素工程菌调控肠黏膜屏障的修复机制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LTGD24H030004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浙江海洋大学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1634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基于妊娠期肝内胆汁淤积症孕鼠模型探究双歧杆菌和脱氧胆酸通过FXR受体介导改善模型孕鼠妊娠结局的机制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LTGD24H040001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占琪涛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1635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PM2.5及成分TBBPA复合暴露致胎儿生长受限孕鼠模型的构建及经HSD11B2调控葡萄糖转运的机制研究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LTGD24H040002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刘奕</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1636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慢性前列腺炎/慢性盆腔疼痛综合征（CP/CPPS）大鼠模型动物的构建及7,8-二羟基黄酮抗炎作用的研究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LTGD24H050001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高金来</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1637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2型Dent病足细胞损伤动物模型的建立及其分子机制研究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LTGD24H050002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金艳艳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1638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利用前列腺特异性Pten、Trp53、Rb1基因敲除小鼠研究piR-hsa-28488在前列腺癌发生发展中的作用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LTGD24H050003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倪康欣</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1639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Crocin抑制Hartley豚鼠早期骨关节炎发生的作用机制研究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LTGD24H060001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李恒</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湖州市第一人民医院（湖州师范学院附属第一医院）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1640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β-羟基丁酸靶向GPR109a/AMPK/PGC-1α信号轴改善线粒体功能减轻2型糖尿病胰岛β细胞损伤的作用机制研究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LTGD24H070001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王娜</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浙江省台州医院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1641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TRIM59对非酒精性脂肪肝的保护作用及其分子机制研究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LTGD24H070002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倪瑜琦</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金华市中心医院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1642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基于肥胖症小鼠模型探讨细胞自噬调控蛋白Deptor参与脂肪组织纤维化作用和机制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LTGD24H070003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王丽君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1643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经颅直流电刺激（tDCS）通过GABAA能信号通路改善失眠大鼠皮层神经可塑性的分子机制研究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LTGD24H090001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周琪</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1644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骨癌痛小鼠模型的构建及METTL14介导m6A甲基化修饰调节SIRT1的表观调控分子机制研究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LTGD24H090002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徐淼</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1645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A2型星形胶质细胞在阿尔兹海默病中的神经保护机制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LTGD24H090003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高延盼</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浙大城市学院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1646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构建新型假孕小鼠模型探究丘脑室旁核谷氨酸能神经元参与孕激素调控麻醉-觉醒的作用机制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LTGD24H090004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张雯</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浙江省肿瘤医院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1647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基于糖尿病认知障碍小鼠模型探讨FGF-21协同调控 PI3K/AKT通路及PERK通路修复海马损伤的作用研究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LTGD24H090005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吴文俊</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1648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TSH异常波动介导的TAO动物模型的构建及其机制探索</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LTGD24H120001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涂云海</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lastRenderedPageBreak/>
              <w:t>1649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构建人源异种移植裸鼠模型解析IL-6介导的JAK/STAT3信号通路在瘢痕疙瘩形成过程中的作用及其治疗意义</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LTGD24H150001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钱欢</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1650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 xml:space="preserve"> CD38/NAD+信号通路介导脓毒症AKI小鼠代谢重编程机制及抗坏血酸保护作用的研究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LTGD24H150002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倪银</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杭州医学院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1651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PCNSL小鼠PDX模型的构建及靶向药物的筛选</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LTGD24H160001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赵明飞</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1652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基于胰腺神经内分泌肿瘤（PNET）裸鼠成瘤模型及PDX模型探讨HIF-1ɑ协同c-Myc转录调控STK33介导PNET生长及侵袭转移的研究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LTGD24H160002</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周波</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1653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乳腺癌慢性应激小鼠模型的建立及其在慢性应激诱导肺上皮乙酰胆碱产生机制研究中的应用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LTGD24H160003</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潘鋆</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1654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大尺寸肿瘤类器官快速构建标准化原位肿瘤动物模型</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LTGD24H160004</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吴宏伟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1655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基于裸鼠胃癌模型探究GSDMD靶向JNKNLRP3信号轴介导细胞焦亡途径抑制胃癌AGS细胞病理进程的机制研究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LTGD24H160005</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董洋</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1656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人源化巨噬细胞免疫重建小鼠模型构建及其在 MNX1 介导三阴性乳腺癌免疫逃逸研究中的应用</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LTGD24H160006</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陈洁</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台州学院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1657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基于人源化小鼠模型研究外泌体circLTBP2乙酰化调控MGMT促进胶质母细胞瘤替莫唑胺耐药机制研究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LTGD24H160007</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李强</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台州学院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1658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基于斑马鱼模式动物的鱼源硫酸软骨素抗肿瘤新生血管生成活性筛选及其机制研究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LTGD24H160008</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马丽曼</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台州学院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1659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基于裸鼠动物模型探讨circLIFR在肝癌中的作用机制研究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LTGD24H160009</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曾晖</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浙江省肿瘤医院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1660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单细胞转录组解析胰腺癌PDX小鼠模型中治疗反应个体差异的多层次分子机制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LTGD24H160010</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杜静</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杭州医学院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1661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基于荷瘤裸鼠模型研究27-羟固醇促进肝癌侵袭转移机制及干预靶点</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LTGD24H160011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唐成武</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湖州市第一人民医院（湖州师范学院附属第一医院）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1662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基于脑-肠轴的大脑前额叶谷氨酸能系统调控IBD内脏疼痛大鼠模型研究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LTGD24H180001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林江南</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1663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肾盂肾炎小鼠模型的建立及TcpC调控巨噬细胞铁死亡促进其疾病进展的分子机制研究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LTGD24H190001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郭冬阳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浙大城市学院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1664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急性放射性肺炎小鼠模型的构建及氨磷汀可溶性微针的预防作用研究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LTGD24H220001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马振超</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湖州市中心医院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1665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γCaMKⅡ调控中间神经元功能在阿兹海默病发生发展中的作用研究</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LTGD24H250001</w:t>
            </w:r>
          </w:p>
        </w:tc>
        <w:tc>
          <w:tcPr>
            <w:tcW w:w="115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杨静</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浙大城市学院</w:t>
            </w:r>
          </w:p>
        </w:tc>
      </w:tr>
      <w:tr w:rsidR="004E1197" w:rsidTr="007C2279">
        <w:trPr>
          <w:cantSplit/>
          <w:trHeight w:val="363"/>
        </w:trPr>
        <w:tc>
          <w:tcPr>
            <w:tcW w:w="9853" w:type="dxa"/>
            <w:gridSpan w:val="10"/>
            <w:tcBorders>
              <w:top w:val="single" w:sz="4" w:space="0" w:color="000000"/>
              <w:left w:val="single" w:sz="4" w:space="0" w:color="000000"/>
              <w:bottom w:val="single" w:sz="4" w:space="0" w:color="000000"/>
              <w:right w:val="single" w:sz="4" w:space="0" w:color="000000"/>
            </w:tcBorders>
            <w:noWrap/>
            <w:vAlign w:val="center"/>
          </w:tcPr>
          <w:p w:rsidR="004E1197" w:rsidRDefault="004E1197" w:rsidP="007C2279">
            <w:pPr>
              <w:widowControl/>
              <w:spacing w:line="500" w:lineRule="exact"/>
              <w:jc w:val="left"/>
              <w:textAlignment w:val="center"/>
              <w:rPr>
                <w:rFonts w:ascii="宋体" w:hAnsi="宋体" w:cs="宋体" w:hint="eastAsia"/>
                <w:color w:val="000000"/>
                <w:szCs w:val="21"/>
              </w:rPr>
            </w:pPr>
            <w:r>
              <w:rPr>
                <w:rFonts w:ascii="黑体" w:eastAsia="黑体" w:hAnsi="黑体" w:cs="黑体" w:hint="eastAsia"/>
                <w:color w:val="000000"/>
                <w:kern w:val="0"/>
                <w:sz w:val="32"/>
                <w:szCs w:val="32"/>
                <w:lang w:bidi="ar"/>
              </w:rPr>
              <w:t>六、自然科学基金联合基金项目</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序号</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项目名称</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立项编号</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负责人</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依托单位</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染色质重塑因子BAF60b在胰腺炎继发3C型糖尿病中的作用机制和干预策略研究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LHDMD24H030001</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单鹏飞</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基于多组学脓毒症肾损伤演变规律及关键信号通路的研究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LHDMD24H150001</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章仲恒</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lastRenderedPageBreak/>
              <w:t>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约氏乳酸杆菌联合肠内营养剂调控色氨酸代谢抑制结直肠癌发生发展的作用及机制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LHDMD24H160001</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陈淑洁</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胆道系统恶性肿瘤免疫微环境的空间异质性及淋巴道转移的调控机制研究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LHDMD24H160002</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徐俊杰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EZH2-p300特异性增强子调控前列腺癌转移的机制与干预策略研究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LHDMD24H300001</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焦联营</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杭州医学院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全固态锂电池界面相容性和循环稳定性研究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LBMHD24E020001</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姚霞银</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中国科学院宁波材料技术与工程研究所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高效钙钛矿/硅叠层太阳电池的先进光电结构设计与性能研究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LBMHD24E020002</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叶继春</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中国科学院宁波材料技术与工程研究所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基于多源信号的风电机组故障诊断与预警方法研究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LBMHD24F030001</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刘毅</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面向火电站的自动化工程装备高效感知与控制策略研究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LBMHD24F030002</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欧林林</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10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szCs w:val="21"/>
              </w:rPr>
            </w:pPr>
            <w:r>
              <w:rPr>
                <w:rFonts w:ascii="宋体" w:hAnsi="宋体" w:cs="宋体" w:hint="eastAsia"/>
                <w:color w:val="000000"/>
                <w:kern w:val="0"/>
                <w:szCs w:val="21"/>
                <w:lang w:bidi="ar"/>
              </w:rPr>
              <w:t>基于光子轨道角动量的量子操控与精密测量</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szCs w:val="21"/>
              </w:rPr>
            </w:pPr>
            <w:r>
              <w:rPr>
                <w:rFonts w:ascii="宋体" w:hAnsi="宋体" w:cs="宋体" w:hint="eastAsia"/>
                <w:color w:val="000000"/>
                <w:kern w:val="0"/>
                <w:szCs w:val="21"/>
                <w:lang w:bidi="ar"/>
              </w:rPr>
              <w:t>LHZSD24A050001</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szCs w:val="21"/>
              </w:rPr>
            </w:pPr>
            <w:r>
              <w:rPr>
                <w:rFonts w:ascii="宋体" w:hAnsi="宋体" w:cs="宋体" w:hint="eastAsia"/>
                <w:color w:val="000000"/>
                <w:kern w:val="0"/>
                <w:szCs w:val="21"/>
                <w:lang w:bidi="ar"/>
              </w:rPr>
              <w:t>孙哲</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szCs w:val="21"/>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11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柑橘风味和营养物质形成的关键基因及其分子调控机制研究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LHZSD24C150001</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孙崇德</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12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大尺寸高质量碳化硅单晶中位错演变和调控</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LHZSD24E020001</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崔灿</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13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多元空间融合的超大规模时序图智能计算理论与方法研究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LHZSD24F020001</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宋明黎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14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多组学策略探讨肠道普雷沃氏菌介导苍附导痰汤改善痰湿型PCOS患者代谢紊乱及子代早期发育宫内环境的机制研究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LHZSD24H290001</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刘爱霞</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15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浙江南部山区极端降水的发生机制及其关键预报技术</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LZJMD24D050001</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WU RENGUANG</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16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kern w:val="0"/>
                <w:szCs w:val="21"/>
              </w:rPr>
            </w:pPr>
            <w:r>
              <w:rPr>
                <w:rFonts w:ascii="宋体" w:hAnsi="宋体" w:cs="宋体" w:hint="eastAsia"/>
                <w:color w:val="000000"/>
                <w:kern w:val="0"/>
                <w:szCs w:val="21"/>
                <w:lang w:bidi="ar"/>
              </w:rPr>
              <w:t>浙江汛期旱涝多尺度演变机理及智能预测技术研究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kern w:val="0"/>
                <w:szCs w:val="21"/>
              </w:rPr>
            </w:pPr>
            <w:r>
              <w:rPr>
                <w:rFonts w:ascii="宋体" w:hAnsi="宋体" w:cs="宋体" w:hint="eastAsia"/>
                <w:color w:val="000000"/>
                <w:kern w:val="0"/>
                <w:szCs w:val="21"/>
                <w:lang w:bidi="ar"/>
              </w:rPr>
              <w:t>LZJMD24D050002</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kern w:val="0"/>
                <w:szCs w:val="21"/>
              </w:rPr>
            </w:pPr>
            <w:r>
              <w:rPr>
                <w:rFonts w:ascii="宋体" w:hAnsi="宋体" w:cs="宋体" w:hint="eastAsia"/>
                <w:kern w:val="0"/>
                <w:szCs w:val="21"/>
                <w:lang w:bidi="ar"/>
              </w:rPr>
              <w:t>马浩</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kern w:val="0"/>
                <w:szCs w:val="21"/>
              </w:rPr>
            </w:pPr>
            <w:r>
              <w:rPr>
                <w:rFonts w:ascii="宋体" w:hAnsi="宋体" w:cs="宋体" w:hint="eastAsia"/>
                <w:kern w:val="0"/>
                <w:szCs w:val="21"/>
                <w:lang w:bidi="ar"/>
              </w:rPr>
              <w:t>浙江省气候中心</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17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基于镧系金属有机骨架（LnMOFs）的无扩增CRISPR技术检测幽门螺旋杆菌的研究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LBD24H180001</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张宏博</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18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基于舌象胃癌智能筛查模型的构建及机制研究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LBD24H290001</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徐志远</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浙江省肿瘤医院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19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糖尿病多肽药物反相层析分离机理及过程优化研究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LHDMZ24B060001</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林东强</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20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基于CORIN-CAR外泌体的LQT2“双向”基因治疗研究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LHDMZ24H020001</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廉姜芳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21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肠道微生态调控肝脏中性粒细胞性质和功能转化介导Wilson病发生发展的机制研究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LHDMZ24H030001</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施军平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杭州师范大学附属医院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22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妊娠期糖尿病患者肠道微生态特征及干预研究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LHDMZ24H040001</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杨军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23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有氧运动通过LncRNA-HOTAIR/miR-124/Gata6/NF-κB轴抑制细胞衰老改善肾纤维化的机制研究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LHDMZ24H050001</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周浩</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24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GIP/GLP-1双受体激动剂通过SIRT3-PFKFB3调控EPCs线粒体代谢治疗糖尿病下肢动脉病变的新作用及机制研究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LHDMZ24H070001</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潘洁</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lastRenderedPageBreak/>
              <w:t>25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基于多模态数据构建肝癌预后人工智能预测模型及前瞻性TACE治疗验证研究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LHDMZ24H160001</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梁文杰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26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人巨细胞病毒特异性T细胞干预胃癌免疫微环境的机制研究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LHDMZ24H160002</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范骏</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27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京大戟醋制改善罗伊氏乳杆菌-石胆酸代谢失衡靶向调控FXR-NLRP3信号途径抗肾损伤作用机制研究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LHDMZ24H280001</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王奎龙</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28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基于Akt/mTOR与YAP通路交叉对话调控VM形成的西黄丸改善脑胶质瘤抗血管生成靶向治疗疗效的作用研究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LHDMZ24H290001</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徐宏彬</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29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新型抗菌多聚物纳米粒子npEt20逆转产MBLs多重耐药鲍曼不动杆菌亚胺培南耐药的作用与机制研究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LHDMZ24H300001</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钟冠盛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30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肠靶向微球pH响应气体驱动多肽药物经黏液渗透吸收的研究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LHDMZ24H300002</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韩旻</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31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重组多肽类生物药的结构、理化性质和稳定化研究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LHDMZ24H300003</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方伟杰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浙江大学金华研究院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32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含亲水性磷酸酯连接子的新型抗体偶联药物的模块化合成及其药效评价</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LHDMZ24H300004</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金程</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中国科学院基础医学与肿瘤研究所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33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药物合成与降解过程中潜在痕量风险物质的疑似靶向和非靶向筛查方法与控制策略研究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LHDMZ24H300005</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刘稷燕</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国科大杭州高等研究院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34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基于ECM重塑探讨麻黄汤促进瘤内药物渗透和逆转胰腺癌耐药的作用及机制研究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LHDMZ24H300006</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胡燕</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浙江省肿瘤医院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35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RFXANK突变对抗原递呈的调控及对自身免疫病发病的作用研究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LHDMZ24H310001</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金雪潇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36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仑伐替尼通过激活Jagged1/Notch信号通路诱导足细胞上皮-间质转化致蛋白尿的机制研究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LHDMZ24H310002</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卢双慧</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浙江省肿瘤医院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37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CO2高值转化的化学-生物偶联催化剂构筑及构效关系研究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LBMHZ24B060001</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郭明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浙江农林大学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38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面向二氧化碳高值转化宽适应性反应器的过程耦合与协同强化研究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LBMHZ24B060002</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匡继勇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39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新型钴卟啉催化CO2与粗甘油制备生物可降解聚碳酸酯塑料的机理研究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LBMHZ24B060003</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崔绍庆</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40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海水直接电解制氢关键材料开发与路径构建研究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LBMHZ24B060004</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林赛赛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41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基于层级限域机制的MoP@CoP/N-C多触点异质结构建及电催化海水制氢机理研究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LBMHZ24B060005</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侯雪斌</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42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非贵金属基直接电解海水催化剂的设计制备及其限域重构机制研究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LBMHZ24B060006</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陈锡安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温州大学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43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以二氧化碳为原料的过渡金属催化不对称环化羧基化反应以及催化剂的构效关系的研究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LBMHZ24B060007</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胡乃夫</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国科大杭州高等研究院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44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煤化工/热电灰渣混凝土建材碱激发胶凝机理与性能调控研究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LBMHZ24E020001</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刘毅</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45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焚烧飞灰水热过程多污染物协同控制及建材化调控机理研究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LBMHZ24E020002</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王磊</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46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基于有机超分子大环的主客体识别作用构筑分子筛材料用于间/对甲酚异构体的分离</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LBMHZ24E020003</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华彬</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浙江大学杭州国际科创中心</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lastRenderedPageBreak/>
              <w:t>47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滴状冷凝长效导热防腐超疏水/双疏涂层的构筑及其传热机理研究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LBMHZ24E030001</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汪怀远</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天津大学浙江研究院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48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基于化学气相沉积的聚合物类液表面用于低表面张力流体的滴状冷凝传热强化及其机理探究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LBMHZ24E030002</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叶羽敏</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49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氨部分可控催化裂解制氢及氨氢燃料清洁燃烧机理研究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LBMHZ24E060001</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翁武斌</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50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面向大温跨冷㶲利用的二氧化碳卡诺电池储能系统能量高效转换耦合机制研究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LBMHZ24E060002</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贺天彪</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51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szCs w:val="21"/>
              </w:rPr>
            </w:pPr>
            <w:r>
              <w:rPr>
                <w:rFonts w:ascii="宋体" w:hAnsi="宋体" w:cs="宋体" w:hint="eastAsia"/>
                <w:color w:val="000000"/>
                <w:kern w:val="0"/>
                <w:szCs w:val="21"/>
                <w:lang w:bidi="ar"/>
              </w:rPr>
              <w:t>氢氨掺混燃料调制及多孔介质内清洁燃烧机理研究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szCs w:val="21"/>
              </w:rPr>
            </w:pPr>
            <w:r>
              <w:rPr>
                <w:rFonts w:ascii="宋体" w:hAnsi="宋体" w:cs="宋体" w:hint="eastAsia"/>
                <w:color w:val="000000"/>
                <w:kern w:val="0"/>
                <w:szCs w:val="21"/>
                <w:lang w:bidi="ar"/>
              </w:rPr>
              <w:t>LBMHZ24E060003</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szCs w:val="21"/>
              </w:rPr>
            </w:pPr>
            <w:r>
              <w:rPr>
                <w:rFonts w:ascii="宋体" w:hAnsi="宋体" w:cs="宋体" w:hint="eastAsia"/>
                <w:color w:val="000000"/>
                <w:kern w:val="0"/>
                <w:szCs w:val="21"/>
                <w:lang w:bidi="ar"/>
              </w:rPr>
              <w:t>凌忠钱</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szCs w:val="21"/>
              </w:rPr>
            </w:pPr>
            <w:r>
              <w:rPr>
                <w:rFonts w:ascii="宋体" w:hAnsi="宋体" w:cs="宋体" w:hint="eastAsia"/>
                <w:color w:val="000000"/>
                <w:kern w:val="0"/>
                <w:szCs w:val="21"/>
                <w:lang w:bidi="ar"/>
              </w:rPr>
              <w:t>中国计量大学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52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液氢温区多层材料绝热性能表征与结构设计方法研究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LBMHZ24E060004</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王博</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浙大城市学院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53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液氢温区变涂层与多间隔层材料耦合绝热机理及结构优化研究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LBMHZ24E060005</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周文杰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54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高精度二氧化碳监测光学方法和关键机理研究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LBMHZ24F050001</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刘崇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55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面向高精度大气CO2检测的近红外光反馈积分腔光谱测量系统研究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LBMHZ24F050002</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王坤阳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中国计量大学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56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高精度二氧化碳监测光学方法和关键机理研究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LBMHZ24F050003</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许学森</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国科大杭州高等研究院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57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基于Kagome晶格过渡金属量子材料的拓扑电子态物性研究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LHZSZ24A040001</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李玉科</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58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真菌来源裂解多糖单加氧酶降解难分解天然生物质的研究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LHZSZ24C010001</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孙宏</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浙江省农业科学院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59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新型肝脏类器官培养体系的建立及其在花色苷等天然物质功能评价中的应用</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LHZSZ24C200001</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伍义行</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中国计量大学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60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基于3D类器官探究花色苷介导自噬调控肠道干细胞增殖与分化保护肠上皮的作用及机制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LHZSZ24C200002</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韩剑众</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浙江工商大学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61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基于区块链的可信数治生态及服务协同技术研究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LHZSZ24F020001</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李文娟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62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面向城市数字治理的数据跨域安全访问共享与隐私计算方法研究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LHZSZ24F020002</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谢琪</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63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β2肾上腺素受体介导GSK3β/β-catenin通路调节毛囊黑素前体细胞分化在节段型白癜风白发发病中的机制研究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LHZSZ24H110001</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戴叶芹</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杭州市第三人民医院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64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三叶青抗癌活性物质绿原酸合成途径及其关键酶HCT作用机制解析</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LHZSZ24H280001</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阮松林</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杭州市农业科学研究院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65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“浙八味”温郁金中榄香烯生物合成途径关键酶吉玛烯A合酶的关键催化机制研究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LHZSZ24H280002</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王大明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66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灵芝三萜合成途径解析及关键酶催化机制研究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LHZSZ24H280003</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杨宗岐</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67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基于遥感和碳通量监测的城市多尺度碳排放精细化反演研究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LZJMZ24D050001</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高超</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68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基于深度网络的浙江近海海雾卫星监测及能见度反演与预报研究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LZJMZ24D050002</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金炜</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69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浙江省主要城市群不同气象条件下臭氧污染形成机制研究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LZJMZ24D050003</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何俊</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宁波诺丁汉大学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lastRenderedPageBreak/>
              <w:t>70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浙江附近海面平流雾的生消机制与智能识别技术研究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LZJMZ24D050004</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刘建勇</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温州市气象局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71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杭州市多尺度温室气体排放精细化模型模拟与反演研究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LZJMZ24D050005</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张羽中</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西湖大学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72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不同气象条件下臭氧污染形成机制研究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LZJMZ24D050006</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韩德明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国科大杭州高等研究院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73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气象-水文驱动模式下致洪暴雨易发区山洪灾害预警方法研究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LZJMZ24D050007</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李倩</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浙江省水利河口研究院（浙江省海洋规划设计研究院）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74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基于数据驱动的浙北平原臭氧污染成因解析和调控路径研究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LZJMZ24D050008</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何月</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浙江省气候中心</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75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人工智能技术在融合多源数据的雷电监测预警中的研究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LZJMZ24D050009</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崔雪东</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浙江省气象安全技术中心</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76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浙江沿海强对流合并过程的精细化结构和演变机制研究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LZJMZ24D050010</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苏涛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浙江省气象科学研究所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77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浙江典型工业园区碳排放时空演变规律和调控机制研究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LZJMZ24D050011</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臧昆鹏</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78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基于FY4A/AGRI的浙江近海海雾生消监测及智能预报方法研究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LZJMZ24D060001</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郝增周</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自然资源部第二海洋研究所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79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基于类器官技术构建肺癌放疗敏感性研究模型</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LBZ24H010001</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张仕蓉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杭州市第一人民医院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80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镁基内植物硬软双态涂层构建及促进骨质疏松下骨整合效应的机制研究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LBZ24H060001</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李俊杰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湖州师范学院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81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精准调控斑块微环境的碳酸钙基纳米递药平台的抗动脉粥样硬化研究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LBZ24H100001</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卢陈英</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丽水市中心医院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82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有机-无机杂化智能动态体系干预低氧促进MRSA感染的慢性伤口修复</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LBZ24H110001</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钱宇娜</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国科温州研究院（温州生物材料与工程研究所）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83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CYP27A1-PLK1介导的线粒体自噬在脓毒症所致肠损伤中的作用及调控机制的研究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LBZ24H150001</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冯文明</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湖州市第一人民医院（湖州师范学院附属第一医院）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84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基于DNA纳米折纸的Notch1小干扰RNA药物的制备及其在肾癌靶向治疗中的作用与机制研究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LBZ24H180001</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吴科荣</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85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非结核分枝杆菌肺病风险预测模型及中西医结合精准诊疗体系的构建</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LBZ24H190001</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詹强</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杭州市红十字会医院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86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基于补肾填精法和多组学知识图谱的糖尿病肾病精准诊疗与机制研究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LBZ24H270001</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彭昕</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87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变化环境下滨海城市洪涝潮灾害演化机制与增韧技术研究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LZJWZ24E090001</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周永潮</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88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基于多源数据驱动的暴雨山洪形成机制及动态预报预警研究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LZJWZ24E090002</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叶盛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89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暴雨型山洪灾害动态预报预警研究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LZJWZ24E090003</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钱镜林</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浙江水利水电学院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90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丽水山区典型种植模式下黄红壤酸化特性及复合阻控方法研究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LLSSZ24C030001</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葛体达</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91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丽水红壤茶园酸化特性及复合阻控方法研究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LLSSZ24C030002</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范冬梅</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浙江农林大学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92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考虑淬硬层特性与滞后回弹效应的方形直线导轨矫直机理及测控技术研究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LLSSZ24E050001</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卓耀彬</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丽水学院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lastRenderedPageBreak/>
              <w:t>93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方形直线导轨矫直机理及控制方法研究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LLSSZ24E050002</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李吉泉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浙江工业大学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94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复杂山区环境下工业无人机感知融合与自主导航技术研究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LLSSZ24F020001</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申兴发</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95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可实现肿瘤深层渗透的压电纳米机器人用于诱导瘤内ROS风暴</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LLSSZ24H160001</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刘欣</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国科温州研究院（温州生物材料与工程研究所）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96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基于免疫抑制微环境的新型代谢调控型微球的肝癌介入栓塞治疗及其作用机制研究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LLSSZ24H180001</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陈敏江</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丽水市中心医院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97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功能化有机氟硅基智能手持式双模式检测系统的研制及体外诊断应用</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LQZSZ24B050001</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戴宏</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衢州学院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98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高温电子封装互连结构的电迁移失效机理及可靠性研究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LQZSZ24E050001</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万毅</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绍兴文理学院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99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掺氢天然气燃烧及其分布式发电机理研究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LQZSZ24E060001</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郑友取</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衢州学院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100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基于超材料光谱调控的掺氢天然气纯氧燃烧驱动热光伏发电机理研究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LQZSZ24E060002</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刘茂省</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中国计量大学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rPr>
              <w:t>101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PDLIM5调控肠道黏液稳态参与炎症性肠病的作用机制研究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LHDMY24H070001</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胥佳琦</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rPr>
              <w:t>102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MAPK4促进IBD癌变及西妥昔单抗耐药的作用机制研究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LHDMY24H070002</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王猛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浙江省肿瘤医院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103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基于肝脏芯片的非酒精性脂肪性肝病研究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LHDMY24H070003</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邵长敏</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国科温州研究院（温州生物材料与工程研究所）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104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鱼腥草素钠通过抑制荚膜多糖促进中性粒细胞杀伤高毒力肺炎克雷伯菌的研究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LHDMY24H190001</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胡晓蕾</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丽水市中心医院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105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基于深度学习和图像增强的内镜识别幽门螺杆菌感染辅助诊断模型研究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LHDMY24H190002</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李焱冬</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浙江省肿瘤医院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106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tRNA加工介导胰岛素样生长因子结合蛋白7自/旁分泌级联反应通过抑制狭缝隔膜复合体（SDC）稳定性对脓毒症AKI发生发展的促进作用及机制研究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LHDMY24H190003</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莫世静</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杭州医学院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107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补虚消癥汤通过FOXO3/PPAR通路促进自噬干预糖尿病肾病的机制研究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LHDMY24H270001</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钟光辉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108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TRIM7调控代谢重编程缓解糖尿病肾病足细胞损伤的机制及吉马酮干预的研究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LHDMY24H270002</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王云光</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杭州市第一人民医院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109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王氏糖肾方通过线粒体自噬打破铁死亡相关性“脂质活性氧恶性循环”改善糖尿病肾病肾纤维化的机制研究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LHDMY24H270003</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金德</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杭州市中医院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110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发酵冬虫夏草菌粉多糖干预NLRP3-NETs炎症通路减轻非小细胞肺癌免疫性肺损伤作用机制研究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LHDMY24H280001</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陈宇驰</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111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冬虫夏草发酵菌粉通过外泌体miRNA跨界调控mRNA翻译后修饰抗肺纤维化的机制研究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LHDMY24H280002</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章敏</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杭州师范大学附属医院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112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新型载COR磁性PLGA纳米粒联合超声辐照保护糖尿病肾病足细胞的研究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LHDMY24H280003</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王亮</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113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搭载维生素D3的可注射PEGDA-HAMA水凝胶原位固化成型为调节式晶状体的研究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LHDMY24H300001</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贾硕</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114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调节MMT的原位腙水凝胶给药系统的构建与评价</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LHDMY24H300002</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王珂</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浙江西安交通大学研究院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lastRenderedPageBreak/>
              <w:t>115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基于药物交联的眼表微环境调控型两性离子水凝胶的构建及其治疗干眼研究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LHDMY24H300003</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陈杨军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116</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可逆固体氧化物燃料电池热循环衰减机理与性能调控研究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LBMHY24B060001</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王甫</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117</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质子传导型可逆固体氧化物电池结构调控、动态鲁棒性和电化学性能增强机制研究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LBMHY24B060002</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韦童</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118</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可逆固体氧化物电池动态特性与寿命优化研究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LBMHY24B060003</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张旸</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中国科学院宁波材料技术与工程研究所</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119</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平板式可逆SOC的应力诱导相变增强及调控机制研究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LBMHY24B060004</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薛业建</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宁波工程学院</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120</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复合铜箔集流体服役过程中的界面失效机理研究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LBMHY24E030001</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谷长栋</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121</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val="en"/>
              </w:rPr>
            </w:pPr>
            <w:r>
              <w:rPr>
                <w:rFonts w:ascii="宋体" w:hAnsi="宋体" w:cs="宋体" w:hint="eastAsia"/>
                <w:color w:val="000000"/>
                <w:kern w:val="0"/>
                <w:szCs w:val="21"/>
                <w:lang w:bidi="ar"/>
              </w:rPr>
              <w:t>高温固体显热储热直接蒸汽发生系统气液两相流动传热调控研究</w:t>
            </w:r>
            <w:r>
              <w:rPr>
                <w:rFonts w:ascii="宋体" w:hAnsi="宋体" w:cs="宋体" w:hint="eastAsia"/>
                <w:color w:val="000000"/>
                <w:kern w:val="0"/>
                <w:szCs w:val="21"/>
                <w:lang w:val="en" w:bidi="ar"/>
              </w:rPr>
              <w:t xml:space="preserve"> </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LBMHY24E060001</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张良</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122</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非热平衡等离子体耦合多相催化体系内废塑料/CO2定向制备合成气的调控机制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LBMHY24E060002</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王君</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123</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生物质碳基双金属纳米杂化结构催化剂构筑及催化机制研究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LBMHY24E060003</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陈秀芳</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124</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锆钒铁合金纳米颗粒的原位合成、低温吸氢性能与构效关系研究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LBMHY24E060004</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范美强</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中国计量大学</w:t>
            </w:r>
          </w:p>
        </w:tc>
      </w:tr>
      <w:tr w:rsidR="004E1197" w:rsidTr="007C2279">
        <w:trPr>
          <w:cantSplit/>
          <w:trHeight w:val="363"/>
        </w:trPr>
        <w:tc>
          <w:tcPr>
            <w:tcW w:w="676"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125</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ZrCo基纳米储氢合金的设计制备及其高真空吸氢机理研究</w:t>
            </w:r>
          </w:p>
        </w:tc>
        <w:tc>
          <w:tcPr>
            <w:tcW w:w="1762" w:type="dxa"/>
            <w:gridSpan w:val="4"/>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LBMHY24E060005</w:t>
            </w:r>
          </w:p>
        </w:tc>
        <w:tc>
          <w:tcPr>
            <w:tcW w:w="973" w:type="dxa"/>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李超</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中国计量大学</w:t>
            </w:r>
          </w:p>
        </w:tc>
      </w:tr>
      <w:tr w:rsidR="004E1197" w:rsidTr="007C2279">
        <w:trPr>
          <w:cantSplit/>
          <w:trHeight w:val="363"/>
        </w:trPr>
        <w:tc>
          <w:tcPr>
            <w:tcW w:w="676" w:type="dxa"/>
            <w:tcBorders>
              <w:top w:val="single" w:sz="4" w:space="0" w:color="000000"/>
              <w:left w:val="single" w:sz="4" w:space="0" w:color="000000"/>
              <w:bottom w:val="single" w:sz="4" w:space="0" w:color="auto"/>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126</w:t>
            </w:r>
          </w:p>
        </w:tc>
        <w:tc>
          <w:tcPr>
            <w:tcW w:w="4338" w:type="dxa"/>
            <w:gridSpan w:val="2"/>
            <w:tcBorders>
              <w:top w:val="single" w:sz="4" w:space="0" w:color="000000"/>
              <w:left w:val="single" w:sz="4" w:space="0" w:color="000000"/>
              <w:bottom w:val="single" w:sz="4" w:space="0" w:color="auto"/>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基于温度自适应磁场调控的高效复合石蜡相变储热模块研究</w:t>
            </w:r>
          </w:p>
        </w:tc>
        <w:tc>
          <w:tcPr>
            <w:tcW w:w="1762" w:type="dxa"/>
            <w:gridSpan w:val="4"/>
            <w:tcBorders>
              <w:top w:val="single" w:sz="4" w:space="0" w:color="000000"/>
              <w:left w:val="single" w:sz="4" w:space="0" w:color="000000"/>
              <w:bottom w:val="single" w:sz="4" w:space="0" w:color="auto"/>
              <w:right w:val="single" w:sz="4" w:space="0" w:color="000000"/>
            </w:tcBorders>
            <w:vAlign w:val="center"/>
          </w:tcPr>
          <w:p w:rsidR="004E1197" w:rsidRDefault="004E1197" w:rsidP="007C2279">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LBMHY24E060006</w:t>
            </w:r>
          </w:p>
        </w:tc>
        <w:tc>
          <w:tcPr>
            <w:tcW w:w="973" w:type="dxa"/>
            <w:tcBorders>
              <w:top w:val="single" w:sz="4" w:space="0" w:color="000000"/>
              <w:left w:val="single" w:sz="4" w:space="0" w:color="000000"/>
              <w:bottom w:val="single" w:sz="4" w:space="0" w:color="auto"/>
              <w:right w:val="single" w:sz="4" w:space="0" w:color="000000"/>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rPr>
            </w:pPr>
            <w:r>
              <w:rPr>
                <w:rFonts w:ascii="宋体" w:hAnsi="宋体" w:cs="宋体" w:hint="eastAsia"/>
                <w:color w:val="000000"/>
                <w:kern w:val="0"/>
                <w:szCs w:val="21"/>
                <w:lang w:bidi="ar"/>
              </w:rPr>
              <w:t>王博弘</w:t>
            </w:r>
          </w:p>
        </w:tc>
        <w:tc>
          <w:tcPr>
            <w:tcW w:w="2104" w:type="dxa"/>
            <w:gridSpan w:val="2"/>
            <w:tcBorders>
              <w:top w:val="single" w:sz="4" w:space="0" w:color="000000"/>
              <w:left w:val="single" w:sz="4" w:space="0" w:color="000000"/>
              <w:bottom w:val="single" w:sz="4" w:space="0" w:color="auto"/>
              <w:right w:val="single" w:sz="4" w:space="0" w:color="000000"/>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rPr>
            </w:pPr>
            <w:r>
              <w:rPr>
                <w:rFonts w:ascii="宋体" w:hAnsi="宋体" w:cs="宋体" w:hint="eastAsia"/>
                <w:color w:val="000000"/>
                <w:kern w:val="0"/>
                <w:szCs w:val="21"/>
                <w:lang w:bidi="ar"/>
              </w:rPr>
              <w:t>浙江海洋大学</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127</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催化环氧烷烃与二氧化碳共聚反应双功能催化剂的设计及催化性能的理论研究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LBMHY24E060007</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胡志运</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台州学院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128</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基于正仲氢转化的流动冷凝机制及强化研究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LBMHY24E060008</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陶轩</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浙大城市学院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129</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液氢容器用吸氢材料高效吸附机理及性能优化研究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LBMHY24E060009</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潘权稳</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浙大城市学院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130</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太阳能热离子-热光伏器件协同发电机理研究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LBMHY24E060010</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张后程</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宁波工程学院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131</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基于焦耳热的废塑料催化热解气化高值产物定向调控机理研究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LBMHY24E060011</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林炳丞</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国科大杭州高等研究院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132</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固-液相变界面传热机理及储热采暖系统性能调控优化</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LBMHY24E060012</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王赞社</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浙江西安交通大学研究院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133</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基于流动传热优化的相变储热换热系统传热问题及性能调控机理研究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LBMHY24E060013</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朱传辉</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浙江水利水电学院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134</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太阳能石墨烯基热离子-热电辐射协同发电机理研究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LBMHY24E060014</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丁宁</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杭州电子科技大学</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135</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时空大数据下公共自行车出行需求图卷积预测模型研究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LHZY24A010001</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章笑艺</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浙大城市学院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136</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异质性诅咒:期望分位数框架下异质性高维数据的统计学习</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LHZY24A010002</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赵军</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浙大城市学院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137</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基于“平台-设备-人”交互模式的办公建筑低能耗运行策略研究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LHZY24A010003</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邬佳婧</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浙大城市学院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138</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大数据驱动下信息干预对公共建筑行为节能的作用机理</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LHZY24A010004</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翁建涛</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浙大城市学院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lastRenderedPageBreak/>
              <w:t>139</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有向网络中分布式半监督学习算法的研究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LHZY24A010005</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谢晋</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西安电子科技大学杭州研究院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140</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融合大数据与冶金机理的氧化锌挥发窑智能监测方法研究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LHZY24A010006</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陈宇</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杭州科技职业技术学院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141</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基于物理约束神经网络的先进光刻工艺窗口分析方法研究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LHZY24A010007</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周国栋</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浙江大学杭州国际科创中心</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142</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随机服务系统的统计推断与动态优化研究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LHZY24A010008</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张婧川</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143</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面向多源异构数据的高效联邦学习方法研究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LHZY24A010009</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柯淑雅</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144</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二维电催化剂材料的第一性原理筛选和机器学习加速计算</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LHZY24B030001</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高峰</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浙大城市学院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145</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基于增材制造技术的高效光电极构筑及其光电化学水解制氢性能研究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LHZY24B060001</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林鹤</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浙大城市学院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146</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金属有机框架化合物基阴离子交换膜的的构筑及其在水分解中的应用</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LHZY24B060002</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张漩</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浙江大学杭州国际科创中心</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147</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生物炭强化交流电-微生物技术修复石油污染土壤及电子传递机制研究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LHZY24B070001</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黄颖</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国科大杭州高等研究院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148</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DCLs调控植物中叶绿体复制类病毒siRNA产生机制研究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LHZY24C140001</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章鹏程</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149</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基于空天地一体化技术的加拿大一枝黄入侵种遥感监测与潜在生态风险评估</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LHZY24C140002</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袁小红</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150</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基于多组学鉴定地方鸡产蛋性状候选基因</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LHZY24C170001</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刘航</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杭州市农业科学研究院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151</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淳安花猪耐粗饲性能相关基因与肠道微生物挖掘与鉴定</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LHZY24C170002</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王欢欢</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杭州市农业科学研究院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152</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钱塘江野生鱼类肠道抗生素抗性基因的赋存特征及驱动机制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LHZY24C190001</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戴瑜来</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杭州市农业科学研究院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153</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钱塘江三角鲂的碳收支及其在渔业碳汇中的生态效应</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LHZY24C190002</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戴杨鑫</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杭州市农业科学研究院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154</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PFOS及6:2Cl-PFESA经GH/IGF轴干扰钱塘江特色鲤科鱼类生长的毒性机制研究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LHZY24C190003</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韩毓</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杭州师范大学</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155</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龙井群体种春季萌芽期主效QTL候选基因挖掘及育种利用</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LHZY24C200001</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牛小军</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杭州市农业科学研究院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156</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基于乳状纳米流体分频吸波特性的光伏/光热协同强化机理研究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LHZY24E060001</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陈挺</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浙大城市学院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157</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高温隔热功能纳米纤维素基气凝胶的制备与仿真分析</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LHZY24E060002</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陈云博</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杭州极弱磁场重大科技基础设施研究院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158</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基于改进的THz s-SNOM技术的细菌成像与识别方法研究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LHZY24F030001</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王洁</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浙大城市学院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159</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辅助医疗微型机器人定位导航的光纤微创内窥显微成像技术研究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LHZY24F030002</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杜阳</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国科大杭州高等研究院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160</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基于动态光学乳腺成像的早期乳腺癌智能辅助筛查研究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LHZY24F050001</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李垚垚</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西安电子科技大学杭州研究院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161</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USP13介导的HMGB1蛋白降解在病理性心肌肥厚中的作用及机制研究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LHZY24H020001</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何若愚</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杭州市西溪医院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162</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线粒体tRNAs突变导致肥厚型心肌病的组织特异性致病机制研究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LHZY24H020002</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丁禹</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杭州市第一人民医院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lastRenderedPageBreak/>
              <w:t>163</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前扣带皮层MCT5通过basigin参与神经病理性痛调节的作用机制研究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LHZY24H090001</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王波</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杭州市第三人民医院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164</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汉防己甲素通过ATF4抑制小胶质细胞铁死亡改善糖尿病性神经痛的作用机制研究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LHZY24H090002</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何杰</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杭州市第三人民医院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165</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基于CDK5/P35信号通路探究脊髓水平去甲肾上腺素能神经元调控慢性神经病理性疼痛潜在的临床应用机制研究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LHZY24H090003</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沈悦</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杭州市第一人民医院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166</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OTULIN通过诱导自噬抑制NLRP3炎症小体介导的三叉神经痛和神经炎症的机制研究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LHZY24H090004</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王海洋</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杭州市第一人民医院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167</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转铁蛋白1型受体别构调控代谢性谷氨酸受体信号参与神经病理性疼痛的分子机制研究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LHZY24H090005</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付瑶阳</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杭州市第一人民医院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168</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利用化学诱导接近策略靶向治疗RAS突变型消化系统肿瘤</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LHZY24H300001</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侯宁可</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西湖实验室（生命科学和生物医学浙江省实验室）</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169</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基于人工设计环状单链DNA的消化系统肿瘤治疗新策略开发和免疫特性表征</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LHZY24H300002</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张鹏飞</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中国科学院基础医学与肿瘤研究所</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170</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新型大肠癌放疗增敏靶点GOLM1的作用机制及其单克隆抗体的研制探索</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LHZY24H300003</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毛宗磊</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杭州市第一人民医院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171</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以ASS1为靶点的紫草素降解剂的设计、合成和抗结肠癌机制研究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LHZY24H300004</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陈阳</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杭州市第一人民医院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172</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甘草次酸衍生物的优化合成及其基于PPARγ和FAK双重调节剂的抗肝癌转移活性研究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LHZY24H310001</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史婷婷</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杭州市西溪医院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173</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ATN-161在抑制Fibronectin诱导的肝内胆管癌沿Glisson鞘浸润过程中的作用及机制探讨</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LHZY24H310002</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顾燊</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杭州市第一人民医院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174</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EFEMP1泛素化诱导的铁死亡在肝癌细胞耐药中的机制研究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LHZY24H310003</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周倜</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杭州市临平区第一人民医院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175</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基于双偏振雷达的强雷暴大风微物理结构特征及预警技术研究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LZJMY24D050001</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蒋璐璐</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宁波市气象台</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176</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浙江地区短时强降水的三维云结构与云微物理过程影响研究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LZJMY24D050002</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茅家华</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浙江水利水电学院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177</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浙江暖季午后强对流在遥感重构探空中的前兆特征研究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LZJMY24D050003</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赵璐</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浙江省气象台</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178</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气象-水文双向耦合的数值模式降水预报订正技术研究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LZJMY24D050004</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王晨迪</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浙江省气象服务中心</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179</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高分辨率数值模式在浙江地区暖季强降水日变化的预报偏差特征及成因分析</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LZJMY24D050005</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黎玥君</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浙江省气象科学研究所</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180</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浙江高分辨率阵风融合预报方法研究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LZJMY24D050006</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武丰民</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浙江省气象科学研究所</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181</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融合多源数据的降水动态集成短临预报方法研究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LZJMY24D050007</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许娈</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浙江省气象科学研究所</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182</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面向光伏发电的浙江省太阳辐射短期预报技术研究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LZJMY24D050008</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邓芳萍</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浙江省气象科学研究所</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183</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灾害性天气背景下的雷达卫星精细化智能融合反演方法研究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LZJMY24D050009</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封秀燕</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浙江省气象信息网络中心</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184</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基于出生队列的辅助生殖特异性妊娠期糖尿病危险因素筛选及T细胞免疫机制研究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LBY24H040001</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季林丹</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lastRenderedPageBreak/>
              <w:t>185</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基于前瞻性队列的辅助生殖人群妊娠期糖尿病和妊娠期高血压的危险因素分析及精准健康管理模式研究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LBY24H040002</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蔡婕</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186</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多组学联合探究肠道菌群及代谢产物在妊娠糖尿病风险预警和早期干预中的价值—基于出生队列研究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LBY24H040003</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高雅洁</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187</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基于尿液代谢组学和机器学习建立的妊娠期糖尿病风险预测模型指导疾病早期预防研究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LBY24H040004</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周梦林</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188</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基于代谢组学的妊娠期糖尿病精准生活方式干预效果研究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LBY24H040005</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张壮威</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189</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构建孕早期脂肪酸预测妊娠期糖尿病风险模型及其对高危人群个性化干预的效果评估</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LBY24H040006</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刘慧</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190</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裘氏内异方通过调控P53促进瘀热互结型子宫内膜异位症铁死亡的作用及机制研究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LBY24H040007</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李慧</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191</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裘氏精麦汤通过Notch1调控卵巢颗粒细胞的增殖及干预间充质干细胞移植重塑卵巢功能的机制研究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LBY24H040008</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张婷</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192</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何氏养巢方通过调节ESR1甲基化介导线粒体重塑影响颗粒细胞铁死亡治疗卵巢早衰的机制研究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LBY24H040009</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张宜群</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杭州市中医院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193</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厚胞汤靶向GSDMD依赖性中性粒细胞陷阱形成抑制巨噬细胞-肌成纤维细胞转化治疗IUA的机制研究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LBY24H040010</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赵宏利</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杭州市中医院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194</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育麟方靶向Smurf1介导的Nrf2泛素化抑制卵母细胞铁死亡改善DOR小鼠卵巢功能的机制研究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LBY24H040011</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马景</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杭州市中医院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195</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加味葛根黑苏汤通过改善子宫内膜容受性治疗宫腔粘连相关不孕症的作用及机制研究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LBY24H040012</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林凤</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196</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B细胞淋巴瘤外泌体调节CD19 CAR-T免疫功能的机制研究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LBY24H080001</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杨芳</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197</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B细胞淋巴瘤来源外泌体诱导的NK细胞TIGIT-PVR信号轴异常参与CD20单抗耐药及机制研究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LBY24H080002</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盛立霞</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198</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肿瘤及CAR-T来源外泌体介导多重免疫检查点信号以调控CAR-T抗淋巴瘤作用及机制研究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LBY24H080003</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刘辉</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199</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肿瘤外泌体在弥漫性大B细胞淋巴瘤PD-1/PD-L1抑制剂耐药中的作用及耐药机制研究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LBY24H080004</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袁相贵</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200</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FXR1通过相分离介导外泌体装载miR-17- 92 cluster影响淋巴瘤免疫耐药的机制研究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LBY24H080005</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邓姝</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201</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类风湿性关节炎DNA甲基化与基因表达的eQTM调控关系研究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LBY24H170001</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汤国平</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202</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基于3D打印器官源脱细胞外基质血管支持补片构建女性盆底功能障碍性疾病的组织工程修复策略研究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LBY24H170002</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畅银娟</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203</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基于多模态融合技术的女性盆底功能障碍性疾病的风险评估预警与精准管理决策支持研究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LBY24H170003</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冯素文</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lastRenderedPageBreak/>
              <w:t>204</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基于功能化自组装多肽的生物墨水3D打印仿生肌腱微环境修复肌腱损伤的研究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LBY24H170004</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叶舟</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衢州市人民医院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205</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AI三维重建辅助下自体剑突软骨修复气管缺损的策略</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LBY24H170005</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张博友</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浙江医院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206</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Fibromodulin异常表达对子宫骶韧带结构及功能影响及用于盆底修复的生物活性补片研究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LBY24H170006</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李香娟</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杭州市妇产科医院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207</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基于光衍射三维平行定向拓扑GelMA水凝胶调控功能化肌腱再生的机制研究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LBY24H180001</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王国荣</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湖州市中心医院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208</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心肌细胞膜蛋白EGFR/HER2异源二聚化介导奥希替尼心脏毒性的拉曼光谱研究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LBY24H180002</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徐涛</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209</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具有BMSCs定向诱导功能的3D打印仿生水凝胶的构建及在治疗骨性终板微损伤中的应用效果研究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LBY24H180003</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夏冬冬</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210</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基于PROTAC/AIE技术的诊疗一体化纳米探针在弥漫大B细胞淋巴瘤中的应用研究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LBY24H180004</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欧阳桂芳</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211</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CircRNA_0005075 通过 Pax7/mtDNA/cGAS-STING 增强胃癌免疫治疗敏感性的作用机制及其作为疗效标志物的价值研究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LBY24H180005</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吴佳明</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嘉兴学院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212</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DCAF13通过泛素化降解PAK1IP1调控p53/p21通路介导的细胞衰老促进肝癌进展的机制及其作为临床标志物的价值研究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LBY24H180006</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许浏</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嘉兴学院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213</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基于MnO2@Au纳米酶的电化学生物传感器用于膀胱癌尿液样本miRNA检测</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LBY24H180007</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吴琦</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丽水市人民医院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214</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脱细胞基质（dECM）水凝胶对疝修补组织再生修复影响的应用研究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LBY24H180008</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黄永刚</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杭州市第一人民医院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215</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基于量子弱测量的抗体偶联药物在HER2突变型非小细胞肺癌中的应用检测与研究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LBY24H180009</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张静静</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杭州市第一人民医院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216</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具有干细胞募集和免疫微环境调控双功能仿生支架的构建及在老龄骨缺损修复中的应用研究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LBY24H180010</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阮国模</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温州市人民医院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217</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原发性卵巢功能不全特异性标志物的鉴定及转化应用研究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LBY24H180011</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王冲</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杭州市妇产科医院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218</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可注射自组装水凝胶负载脑源性神经营养因子对脑出血的修复及作用机制研究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LBY24H180012</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屠传建</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绍兴市中心医院医共体总院(绍兴市中心医院)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219</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新型诊断标志物RBM15调节SMARCC1 m6A修饰促进胃癌恶性进展的机制及临床检测价值研究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LBY24H200001</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虞伟明</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220</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基于纳米酶和电化学传感的胃癌循环肿瘤干细胞液体活检新方法研究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LBY24H200002</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郭珍</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221</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胃癌染色体外环状DNA的全局特征及激活cGAS-STING通路的分子机制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LBY24H200003</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丁广宇</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浙江省肿瘤医院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222</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细胞核内FTO原位可视化技术及其在胃癌机制研究中的应用</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LBY24H200004</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陈致妍</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杭州医学院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223</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主控剪接因子SNRPB调控SF3B1可变剪接促进胃癌进展的作用及机制研究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LBY24H200005</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陈坛辀</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温州医科大学</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lastRenderedPageBreak/>
              <w:t>224</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中药芍药通过增强肠道中杜氏杆菌分泌L-DOPA治疗帕金森病的机制研究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LBY24H290001</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邵娴</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绍兴市人民医院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225</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温阳消癥方通过PI3K/AKT通路减轻细胞衰老改善肾纤维化的机制研究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LBY24H290002</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林晓蒙</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浙江中医药大学</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226</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糖苷生物碱α-茄碱抑制软骨细胞焦亡治疗膝骨性关节炎的机制研究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LBY24H290003</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郑文标</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台州市立医院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227</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SIRT2在强筋壮骨合剂调节胱氨酸转运抑制DRG神经元细胞铁死亡改善根性疼痛的机制研究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LBY24H290004</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潘浩</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杭州市中医院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228</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补肾中药组方调控AMPKα激活SIRT1/PPARγ信号通路维持软骨细胞脂肪酸代谢平衡抑制铁死亡的作用及机制研究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LBY24H290005</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王栋</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杭州市中医院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229</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基于组蛋白甲基转移酶SETD2研究黄芪甲苷Ⅳ延缓肾脏炎性衰老的机制研究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LBY24H290006</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袁园</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杭州市中医院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230</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强潮河口盐水入侵驱动机制与快速预报</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LZJWY24E090001</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焦建格</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中国计量大学</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231</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钱塘江河口盐水入侵驱动机制及智能预报技术研究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LZJWY24E090002</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李若华</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浙江同济科技职业学院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232</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基于强潮河口区悬浮泥沙浓度遥感反演的盐度分析和预报研究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LZJWY24E090003</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姬雨雨</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浙江省水利河口研究院（浙江省海洋规划设计研究院）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233</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基于级联提取框架的多云雨区域冬小麦遥感提取方法研究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LZJWY24E090004</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董洁</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浙江水利水电学院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234</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强潮河口盐水入侵驱动机制研究及预测模型构建</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LZJWY24E090005</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孟珍珠</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浙江水利水电学院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235</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基于水-机-电多场耦合的抽蓄机组轴系振动机理与状态监测研究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LZJWY24E090006</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张三霞</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浙江水利水电学院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236</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多水源城市原水系统的网络化协同控制与优化研究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LZJWY24E090007</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凌荣耀</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绍兴文理学院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237</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丽水高山茄子连作的根际微生态及调控机制研究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LLSSY24C150001</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朱阳春</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丽水学院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238</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柑橘CsNAC056基因调控‘甜橘柚’果实糖积累及果皮着色分子机制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LLSSY24C150002</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曹明浩</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丽水学院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239</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三叶青根际微生态对药材品质形成的调控机制研究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LLSSY24C150003</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李云卿</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丽水学院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240</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果胶甲酯酶合成基因BcMF27调控白菜花粉发育的分子机理研究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LLSSY24C150004</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岳晓艳</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丽水学院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241</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微电热驱动器多场耦合机理及其可靠性设计优化研究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LLSSY24E070001</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陈浩</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丽水学院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242</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基于多域故障特征融合的无刷直流电机早期故障诊断方法研究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LLSSY24E070002</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赵洪森</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丽水学院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243</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miR-122/G9a介导AMPK/mTOR信号通路促进缺血性脑损伤中小胶质细胞自噬和神经元死亡的作用机制研究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LLSSY24H020001</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吴继敏</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丽水市人民医院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244</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β-谷甾醇通过重塑肠道菌群改善动脉粥样硬化的作用机制研究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LLSSY24H020002</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金晶</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丽水市人民医院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245</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槲皮素通过P450/BCL2/Beclin1促进线粒体自噬调控M1/M2缓解炎性损伤改善心肌缺血再灌注损伤的机制研究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LLSSY24H020003</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胡赛玲</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丽水市中心医院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lastRenderedPageBreak/>
              <w:t>246</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新型多重调控斑块微环境的多功能纳米递药平台的抗动脉粥样硬化研究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LLSSY24H020004</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沈霖</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丽水市中心医院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247</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转录因子FEZF2通过调控原癌基因MGST1表达抑制结直肠癌细胞奥沙利铂耐药的机制研究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LLSSY24H160001</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黄振强</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丽水市人民医院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248</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IQGAP3通过TGF-β-MAPK信号通路介导肝癌的侵袭转移机制研究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LLSSY24H160002</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潘德标</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丽水市人民医院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249</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基于聚多巴胺修饰的碳酸钙纳米粒子在肝细胞癌光热-化疗联合治疗中的应用研究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LLSSY24H160003</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樊韵诗</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丽水市人民医院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250</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以RGS5为关键调控因子抑制内质网应激缓解NASH相关肝细胞癌的作用机制研究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LLSSY24H160004</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王晓经</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丽水市中心医院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251</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光敏离子液体结构特性及精确电荷调控降解PET聚酯研究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LZY24B030001</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巨朝阳</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衢州学院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252</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基于光阳极和阴极双重反应原位产H2O2及构建光-电-芬顿体系高效降解全氟辛酸</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LZY24B030002</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雷瑛</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衢州学院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253</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缺陷态WO3/ZnIn2S4光催化固氮体系构筑及其协同增效机制研究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LZY24E020001</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张敏</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衢州学院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254</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异价离子调控无铅铌酸钾钠基陶瓷的高压电活性的机制研究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LZY24E020002</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王祥见</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衢州职业技术学院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255</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面向空压机轴承表面缺陷的检测与分割方法研究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LZY24E050001</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江晓亮</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衢州学院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256</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基于前置反射器与多波长的铸坯温度在线测量方法</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LZY24E050002</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刘军</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衢州学院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257</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面向空气动力装备多维多源复杂性能冲突的低碳创新可拓设计研究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LZY24E050003</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周建强</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衢州学院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258</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MXene基柔性压力传感器的多重微结构构筑及传感机制研究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LZY24E050004</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马翩翩</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259</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自由活塞斯特林系统稳定性及调控的纤维丛元启发式优化机制研究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LZY24E060001</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兰焜</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衢州学院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260</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多级热声发电系统的稳定性分析及参数解耦调控机理研究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LZY24E060002</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刘柳</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衢州学院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261</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基于光纤光栅的机器人多维力觉信息感知技术研究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LZY24F050001</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江舒</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衢州学院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262</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调频连续波远程精准激光测距关键技术与系统开发策略研究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LZY24F050002</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徐世昌</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电子科技大学长三角研究院（衢州）</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263</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基于单细胞多模态组学及谱系示踪探究血管周Pi16+细胞调控糖尿病心肌纤维化的研究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LZY24H020001</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王旭旸</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264</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基于单细胞组学技术解析糖尿病血管损伤中迁移体介导单核与内皮细胞互作机制及潜在靶点分析</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LZY24H070001</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郭菲</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宁波大学</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265</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基于单细胞RNA表观修饰组学解析糖尿病肾病发生发展机制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LZY24H070002</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孙强</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266</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结构-功能多维度杂化天然水凝胶构筑及糖尿病慢性创面修复性能研究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LZY24H150001</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肖颖</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中国科学院宁波材料技术与工程研究所</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267</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基于微环境调控增强的纳米酶杂化纤维敷料的构建及其作用机制研究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LZY24H150002</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吴金丹</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浙江理工大学</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268</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纳米银杂化多层多孔体系在铜绿假单胞菌感染慢性伤口修复中的作用与机制研究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LZY24H150003</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华孝挺</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浙江大学</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lastRenderedPageBreak/>
              <w:t>269</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外泌体介导的脂解激活脂蛋白受体多模联合传感平台的构建及其在卵巢癌早期诊断中的应用研究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LZY24H160001</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严闪闪</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衢州学院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270</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陈皮素调控Nrf2/ARE通路介导氧化应激逆转上皮性卵巢癌顺铂耐药</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LZY24H160002</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李雨颖</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衢州职业技术学院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271</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TRPM4协同SLC8A1甲基化调节雌激素介导的Ca2+信号传导在子宫内膜癌增殖转移中的机制研究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LZY24H160003</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周柯宁</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衢州市人民医院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272</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甲基化转移酶METTL3调控HIF1A-AS2的m6A修饰在GIST细胞伊马替尼耐药中的作用和机制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LZY24H160004</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郭蒙福</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衢州市人民医院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273</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CyclovirobuxineD通过调控ALDH1及CD24抑制骨肉瘤肿瘤干细胞的机制研究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LZY24H160005</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徐安恺</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衢州市人民医院</w:t>
            </w:r>
          </w:p>
        </w:tc>
      </w:tr>
      <w:tr w:rsidR="004E1197" w:rsidTr="007C2279">
        <w:trPr>
          <w:cantSplit/>
          <w:trHeight w:val="363"/>
        </w:trPr>
        <w:tc>
          <w:tcPr>
            <w:tcW w:w="676"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274</w:t>
            </w:r>
          </w:p>
        </w:tc>
        <w:tc>
          <w:tcPr>
            <w:tcW w:w="4338"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新型表观调控蛋白SMYD2选择性抑制剂的开发及其抗肿瘤活性研究</w:t>
            </w:r>
          </w:p>
        </w:tc>
        <w:tc>
          <w:tcPr>
            <w:tcW w:w="1762" w:type="dxa"/>
            <w:gridSpan w:val="4"/>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LZY24H160006</w:t>
            </w:r>
          </w:p>
        </w:tc>
        <w:tc>
          <w:tcPr>
            <w:tcW w:w="973" w:type="dxa"/>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郑泉</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4E1197" w:rsidRDefault="004E1197" w:rsidP="007C2279">
            <w:pPr>
              <w:widowControl/>
              <w:spacing w:line="280" w:lineRule="exact"/>
              <w:jc w:val="lef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衢州市人民医院</w:t>
            </w:r>
          </w:p>
        </w:tc>
      </w:tr>
    </w:tbl>
    <w:p w:rsidR="004E1197" w:rsidRDefault="004E1197" w:rsidP="004E1197">
      <w:pPr>
        <w:rPr>
          <w:rFonts w:eastAsia="仿宋_GB2312"/>
          <w:kern w:val="0"/>
          <w:sz w:val="28"/>
          <w:szCs w:val="28"/>
        </w:rPr>
      </w:pPr>
    </w:p>
    <w:p w:rsidR="004E1197" w:rsidRDefault="004E1197" w:rsidP="004E1197">
      <w:pPr>
        <w:spacing w:line="600" w:lineRule="exact"/>
        <w:ind w:right="1280"/>
        <w:rPr>
          <w:rFonts w:eastAsia="仿宋_GB2312" w:hint="eastAsia"/>
          <w:sz w:val="32"/>
          <w:szCs w:val="32"/>
          <w:lang w:val="en"/>
        </w:rPr>
      </w:pPr>
    </w:p>
    <w:p w:rsidR="004E1197" w:rsidRDefault="004E1197" w:rsidP="004E1197">
      <w:pPr>
        <w:spacing w:line="600" w:lineRule="exact"/>
        <w:ind w:right="1280"/>
        <w:rPr>
          <w:rFonts w:eastAsia="仿宋_GB2312" w:hint="eastAsia"/>
          <w:sz w:val="32"/>
          <w:szCs w:val="32"/>
          <w:lang w:val="en"/>
        </w:rPr>
      </w:pPr>
    </w:p>
    <w:p w:rsidR="004E1197" w:rsidRDefault="004E1197" w:rsidP="004E1197">
      <w:pPr>
        <w:spacing w:line="600" w:lineRule="exact"/>
        <w:ind w:right="1280"/>
        <w:rPr>
          <w:rFonts w:eastAsia="仿宋_GB2312" w:hint="eastAsia"/>
          <w:sz w:val="32"/>
          <w:szCs w:val="32"/>
          <w:lang w:val="en"/>
        </w:rPr>
      </w:pPr>
    </w:p>
    <w:p w:rsidR="004E1197" w:rsidRDefault="004E1197" w:rsidP="004E1197">
      <w:pPr>
        <w:spacing w:line="600" w:lineRule="exact"/>
        <w:ind w:right="1280"/>
        <w:rPr>
          <w:rFonts w:eastAsia="仿宋_GB2312" w:hint="eastAsia"/>
          <w:sz w:val="32"/>
          <w:szCs w:val="32"/>
          <w:lang w:val="en"/>
        </w:rPr>
      </w:pPr>
    </w:p>
    <w:p w:rsidR="004E1197" w:rsidRDefault="004E1197" w:rsidP="004E1197">
      <w:pPr>
        <w:spacing w:line="600" w:lineRule="exact"/>
        <w:ind w:right="1280"/>
        <w:rPr>
          <w:rFonts w:eastAsia="仿宋_GB2312" w:hint="eastAsia"/>
          <w:sz w:val="32"/>
          <w:szCs w:val="32"/>
          <w:lang w:val="en"/>
        </w:rPr>
      </w:pPr>
    </w:p>
    <w:p w:rsidR="004E1197" w:rsidRDefault="004E1197" w:rsidP="004E1197">
      <w:pPr>
        <w:spacing w:line="600" w:lineRule="exact"/>
        <w:ind w:right="1280"/>
        <w:rPr>
          <w:rFonts w:eastAsia="仿宋_GB2312" w:hint="eastAsia"/>
          <w:sz w:val="32"/>
          <w:szCs w:val="32"/>
          <w:lang w:val="en"/>
        </w:rPr>
      </w:pPr>
    </w:p>
    <w:p w:rsidR="004E1197" w:rsidRDefault="004E1197" w:rsidP="004E1197">
      <w:pPr>
        <w:spacing w:line="600" w:lineRule="exact"/>
        <w:ind w:right="1280"/>
        <w:rPr>
          <w:rFonts w:eastAsia="仿宋_GB2312" w:hint="eastAsia"/>
          <w:sz w:val="32"/>
          <w:szCs w:val="32"/>
          <w:lang w:val="en"/>
        </w:rPr>
      </w:pPr>
    </w:p>
    <w:p w:rsidR="004E1197" w:rsidRDefault="004E1197" w:rsidP="004E1197">
      <w:pPr>
        <w:spacing w:line="600" w:lineRule="exact"/>
        <w:ind w:right="1280"/>
        <w:rPr>
          <w:rFonts w:eastAsia="仿宋_GB2312" w:hint="eastAsia"/>
          <w:sz w:val="32"/>
          <w:szCs w:val="32"/>
          <w:lang w:val="en"/>
        </w:rPr>
      </w:pPr>
    </w:p>
    <w:p w:rsidR="004E1197" w:rsidRDefault="004E1197" w:rsidP="004E1197">
      <w:pPr>
        <w:spacing w:line="600" w:lineRule="exact"/>
        <w:ind w:right="1280"/>
        <w:rPr>
          <w:rFonts w:eastAsia="仿宋_GB2312" w:hint="eastAsia"/>
          <w:sz w:val="32"/>
          <w:szCs w:val="32"/>
          <w:lang w:val="en"/>
        </w:rPr>
      </w:pPr>
    </w:p>
    <w:p w:rsidR="004E1197" w:rsidRDefault="004E1197" w:rsidP="004E1197">
      <w:pPr>
        <w:spacing w:line="600" w:lineRule="exact"/>
        <w:ind w:right="1280"/>
        <w:rPr>
          <w:rFonts w:eastAsia="仿宋_GB2312" w:hint="eastAsia"/>
          <w:sz w:val="32"/>
          <w:szCs w:val="32"/>
          <w:lang w:val="en"/>
        </w:rPr>
      </w:pPr>
    </w:p>
    <w:p w:rsidR="004E1197" w:rsidRDefault="004E1197" w:rsidP="004E1197">
      <w:pPr>
        <w:spacing w:line="600" w:lineRule="exact"/>
        <w:ind w:right="1280"/>
        <w:rPr>
          <w:rFonts w:eastAsia="仿宋_GB2312" w:hint="eastAsia"/>
          <w:sz w:val="32"/>
          <w:szCs w:val="32"/>
          <w:lang w:val="en"/>
        </w:rPr>
      </w:pPr>
    </w:p>
    <w:p w:rsidR="004E1197" w:rsidRDefault="004E1197" w:rsidP="004E1197">
      <w:pPr>
        <w:spacing w:line="600" w:lineRule="exact"/>
        <w:ind w:right="1280"/>
        <w:rPr>
          <w:rFonts w:eastAsia="仿宋_GB2312" w:hint="eastAsia"/>
          <w:sz w:val="32"/>
          <w:szCs w:val="32"/>
          <w:lang w:val="en"/>
        </w:rPr>
      </w:pPr>
    </w:p>
    <w:p w:rsidR="004E1197" w:rsidRDefault="004E1197" w:rsidP="004E1197">
      <w:pPr>
        <w:spacing w:line="600" w:lineRule="exact"/>
        <w:ind w:right="1280"/>
        <w:rPr>
          <w:rFonts w:eastAsia="仿宋_GB2312" w:hint="eastAsia"/>
          <w:sz w:val="32"/>
          <w:szCs w:val="32"/>
          <w:lang w:val="en"/>
        </w:rPr>
      </w:pPr>
    </w:p>
    <w:p w:rsidR="004A3A7D" w:rsidRDefault="004A3A7D">
      <w:bookmarkStart w:id="0" w:name="_GoBack"/>
      <w:bookmarkEnd w:id="0"/>
    </w:p>
    <w:sectPr w:rsidR="004A3A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Droid Sans Japanese">
    <w:altName w:val="Bahnschrift Light"/>
    <w:charset w:val="00"/>
    <w:family w:val="auto"/>
    <w:pitch w:val="default"/>
    <w:sig w:usb0="00000000" w:usb1="08070000" w:usb2="00000010" w:usb3="00000000" w:csb0="00000001"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197"/>
    <w:rsid w:val="004A3A7D"/>
    <w:rsid w:val="004E1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197"/>
    <w:pPr>
      <w:widowControl w:val="0"/>
      <w:jc w:val="both"/>
    </w:pPr>
    <w:rPr>
      <w:rFonts w:ascii="Times New Roman" w:eastAsia="宋体" w:hAnsi="Times New Roman" w:cs="Times New Roman"/>
      <w:szCs w:val="24"/>
    </w:rPr>
  </w:style>
  <w:style w:type="paragraph" w:styleId="2">
    <w:name w:val="heading 2"/>
    <w:basedOn w:val="a"/>
    <w:next w:val="a"/>
    <w:link w:val="2Char1"/>
    <w:uiPriority w:val="9"/>
    <w:qFormat/>
    <w:rsid w:val="004E1197"/>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uiPriority w:val="9"/>
    <w:semiHidden/>
    <w:rsid w:val="004E1197"/>
    <w:rPr>
      <w:rFonts w:asciiTheme="majorHAnsi" w:eastAsiaTheme="majorEastAsia" w:hAnsiTheme="majorHAnsi" w:cstheme="majorBidi"/>
      <w:b/>
      <w:bCs/>
      <w:sz w:val="32"/>
      <w:szCs w:val="32"/>
    </w:rPr>
  </w:style>
  <w:style w:type="character" w:customStyle="1" w:styleId="2Char1">
    <w:name w:val="标题 2 Char1"/>
    <w:link w:val="2"/>
    <w:uiPriority w:val="9"/>
    <w:qFormat/>
    <w:rsid w:val="004E1197"/>
    <w:rPr>
      <w:rFonts w:ascii="宋体" w:eastAsia="宋体" w:hAnsi="宋体" w:cs="宋体"/>
      <w:b/>
      <w:bCs/>
      <w:kern w:val="0"/>
      <w:sz w:val="36"/>
      <w:szCs w:val="36"/>
    </w:rPr>
  </w:style>
  <w:style w:type="paragraph" w:styleId="a3">
    <w:name w:val="Block Text"/>
    <w:basedOn w:val="a"/>
    <w:uiPriority w:val="99"/>
    <w:unhideWhenUsed/>
    <w:qFormat/>
    <w:rsid w:val="004E1197"/>
    <w:pPr>
      <w:spacing w:after="120"/>
      <w:ind w:leftChars="700" w:left="1440" w:rightChars="700" w:right="1440"/>
    </w:pPr>
    <w:rPr>
      <w:rFonts w:ascii="等线" w:eastAsia="等线" w:hAnsi="等线"/>
      <w:szCs w:val="22"/>
    </w:rPr>
  </w:style>
  <w:style w:type="paragraph" w:styleId="a4">
    <w:name w:val="Date"/>
    <w:basedOn w:val="a"/>
    <w:next w:val="a"/>
    <w:link w:val="Char"/>
    <w:uiPriority w:val="99"/>
    <w:unhideWhenUsed/>
    <w:rsid w:val="004E1197"/>
    <w:pPr>
      <w:ind w:leftChars="2500" w:left="100"/>
    </w:pPr>
  </w:style>
  <w:style w:type="character" w:customStyle="1" w:styleId="Char">
    <w:name w:val="日期 Char"/>
    <w:basedOn w:val="a0"/>
    <w:link w:val="a4"/>
    <w:uiPriority w:val="99"/>
    <w:rsid w:val="004E1197"/>
    <w:rPr>
      <w:rFonts w:ascii="Times New Roman" w:eastAsia="宋体" w:hAnsi="Times New Roman" w:cs="Times New Roman"/>
      <w:szCs w:val="24"/>
    </w:rPr>
  </w:style>
  <w:style w:type="paragraph" w:styleId="a5">
    <w:name w:val="Balloon Text"/>
    <w:basedOn w:val="a"/>
    <w:link w:val="Char0"/>
    <w:uiPriority w:val="99"/>
    <w:unhideWhenUsed/>
    <w:rsid w:val="004E1197"/>
    <w:rPr>
      <w:sz w:val="18"/>
      <w:szCs w:val="18"/>
    </w:rPr>
  </w:style>
  <w:style w:type="character" w:customStyle="1" w:styleId="Char0">
    <w:name w:val="批注框文本 Char"/>
    <w:basedOn w:val="a0"/>
    <w:link w:val="a5"/>
    <w:uiPriority w:val="99"/>
    <w:rsid w:val="004E1197"/>
    <w:rPr>
      <w:rFonts w:ascii="Times New Roman" w:eastAsia="宋体" w:hAnsi="Times New Roman" w:cs="Times New Roman"/>
      <w:sz w:val="18"/>
      <w:szCs w:val="18"/>
    </w:rPr>
  </w:style>
  <w:style w:type="paragraph" w:styleId="a6">
    <w:name w:val="footer"/>
    <w:basedOn w:val="a"/>
    <w:link w:val="Char1"/>
    <w:uiPriority w:val="99"/>
    <w:unhideWhenUsed/>
    <w:qFormat/>
    <w:rsid w:val="004E1197"/>
    <w:pPr>
      <w:tabs>
        <w:tab w:val="center" w:pos="4153"/>
        <w:tab w:val="right" w:pos="8306"/>
      </w:tabs>
      <w:snapToGrid w:val="0"/>
      <w:jc w:val="left"/>
    </w:pPr>
    <w:rPr>
      <w:sz w:val="18"/>
      <w:szCs w:val="18"/>
    </w:rPr>
  </w:style>
  <w:style w:type="character" w:customStyle="1" w:styleId="Char1">
    <w:name w:val="页脚 Char"/>
    <w:basedOn w:val="a0"/>
    <w:link w:val="a6"/>
    <w:uiPriority w:val="99"/>
    <w:rsid w:val="004E1197"/>
    <w:rPr>
      <w:rFonts w:ascii="Times New Roman" w:eastAsia="宋体" w:hAnsi="Times New Roman" w:cs="Times New Roman"/>
      <w:sz w:val="18"/>
      <w:szCs w:val="18"/>
    </w:rPr>
  </w:style>
  <w:style w:type="paragraph" w:styleId="a7">
    <w:name w:val="header"/>
    <w:basedOn w:val="a"/>
    <w:link w:val="Char2"/>
    <w:uiPriority w:val="99"/>
    <w:unhideWhenUsed/>
    <w:qFormat/>
    <w:rsid w:val="004E119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4E1197"/>
    <w:rPr>
      <w:rFonts w:ascii="Times New Roman" w:eastAsia="宋体" w:hAnsi="Times New Roman" w:cs="Times New Roman"/>
      <w:sz w:val="18"/>
      <w:szCs w:val="18"/>
    </w:rPr>
  </w:style>
  <w:style w:type="paragraph" w:styleId="a8">
    <w:name w:val="Normal (Web)"/>
    <w:basedOn w:val="a"/>
    <w:uiPriority w:val="99"/>
    <w:unhideWhenUsed/>
    <w:qFormat/>
    <w:rsid w:val="004E1197"/>
    <w:pPr>
      <w:widowControl/>
      <w:spacing w:before="100" w:beforeAutospacing="1" w:after="100" w:afterAutospacing="1"/>
      <w:jc w:val="left"/>
    </w:pPr>
    <w:rPr>
      <w:rFonts w:ascii="宋体" w:hAnsi="宋体" w:cs="宋体"/>
      <w:kern w:val="0"/>
      <w:sz w:val="24"/>
    </w:rPr>
  </w:style>
  <w:style w:type="table" w:styleId="a9">
    <w:name w:val="Table Grid"/>
    <w:basedOn w:val="a1"/>
    <w:uiPriority w:val="59"/>
    <w:rsid w:val="004E1197"/>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rsid w:val="004E1197"/>
  </w:style>
  <w:style w:type="character" w:styleId="ab">
    <w:name w:val="FollowedHyperlink"/>
    <w:uiPriority w:val="99"/>
    <w:unhideWhenUsed/>
    <w:rsid w:val="004E1197"/>
    <w:rPr>
      <w:color w:val="800080"/>
      <w:u w:val="single"/>
    </w:rPr>
  </w:style>
  <w:style w:type="character" w:styleId="ac">
    <w:name w:val="Hyperlink"/>
    <w:uiPriority w:val="99"/>
    <w:unhideWhenUsed/>
    <w:qFormat/>
    <w:rsid w:val="004E1197"/>
    <w:rPr>
      <w:color w:val="0000FF"/>
      <w:u w:val="single"/>
    </w:rPr>
  </w:style>
  <w:style w:type="character" w:customStyle="1" w:styleId="ad">
    <w:name w:val="页脚 字符"/>
    <w:uiPriority w:val="99"/>
    <w:qFormat/>
    <w:rsid w:val="004E1197"/>
    <w:rPr>
      <w:rFonts w:ascii="等线" w:eastAsia="等线" w:hAnsi="等线"/>
      <w:kern w:val="2"/>
      <w:sz w:val="18"/>
      <w:szCs w:val="18"/>
    </w:rPr>
  </w:style>
  <w:style w:type="character" w:customStyle="1" w:styleId="ae">
    <w:name w:val="页眉 字符"/>
    <w:uiPriority w:val="99"/>
    <w:qFormat/>
    <w:rsid w:val="004E1197"/>
    <w:rPr>
      <w:rFonts w:ascii="等线" w:eastAsia="等线" w:hAnsi="等线"/>
      <w:kern w:val="2"/>
      <w:sz w:val="18"/>
      <w:szCs w:val="18"/>
    </w:rPr>
  </w:style>
  <w:style w:type="paragraph" w:customStyle="1" w:styleId="1">
    <w:name w:val="修订1"/>
    <w:uiPriority w:val="99"/>
    <w:semiHidden/>
    <w:qFormat/>
    <w:rsid w:val="004E1197"/>
    <w:rPr>
      <w:rFonts w:ascii="等线" w:eastAsia="等线" w:hAnsi="等线" w:cs="Times New Roman"/>
    </w:rPr>
  </w:style>
  <w:style w:type="paragraph" w:customStyle="1" w:styleId="20">
    <w:name w:val="修订2"/>
    <w:uiPriority w:val="99"/>
    <w:semiHidden/>
    <w:qFormat/>
    <w:rsid w:val="004E1197"/>
    <w:rPr>
      <w:rFonts w:ascii="等线" w:eastAsia="等线" w:hAnsi="等线" w:cs="Times New Roman"/>
    </w:rPr>
  </w:style>
  <w:style w:type="character" w:customStyle="1" w:styleId="font61">
    <w:name w:val="font61"/>
    <w:qFormat/>
    <w:rsid w:val="004E1197"/>
    <w:rPr>
      <w:rFonts w:ascii="Times New Roman" w:hAnsi="Times New Roman" w:cs="Times New Roman" w:hint="default"/>
      <w:color w:val="000000"/>
      <w:sz w:val="20"/>
      <w:szCs w:val="20"/>
      <w:u w:val="none"/>
    </w:rPr>
  </w:style>
  <w:style w:type="character" w:customStyle="1" w:styleId="font101">
    <w:name w:val="font101"/>
    <w:qFormat/>
    <w:rsid w:val="004E1197"/>
    <w:rPr>
      <w:rFonts w:ascii="宋体" w:eastAsia="宋体" w:hAnsi="宋体" w:cs="宋体" w:hint="eastAsia"/>
      <w:color w:val="000000"/>
      <w:sz w:val="20"/>
      <w:szCs w:val="20"/>
      <w:u w:val="none"/>
    </w:rPr>
  </w:style>
  <w:style w:type="character" w:customStyle="1" w:styleId="font01">
    <w:name w:val="font01"/>
    <w:qFormat/>
    <w:rsid w:val="004E1197"/>
    <w:rPr>
      <w:rFonts w:ascii="Droid Sans Japanese" w:eastAsia="Droid Sans Japanese" w:hAnsi="Droid Sans Japanese" w:cs="Droid Sans Japanese"/>
      <w:color w:val="000000"/>
      <w:sz w:val="20"/>
      <w:szCs w:val="20"/>
      <w:u w:val="none"/>
    </w:rPr>
  </w:style>
  <w:style w:type="paragraph" w:customStyle="1" w:styleId="Revision">
    <w:name w:val="Revision"/>
    <w:uiPriority w:val="99"/>
    <w:semiHidden/>
    <w:qFormat/>
    <w:rsid w:val="004E1197"/>
    <w:rPr>
      <w:rFonts w:ascii="等线" w:eastAsia="等线" w:hAnsi="等线" w:cs="Times New Roman"/>
    </w:rPr>
  </w:style>
  <w:style w:type="paragraph" w:styleId="af">
    <w:name w:val="Revision"/>
    <w:uiPriority w:val="99"/>
    <w:unhideWhenUsed/>
    <w:rsid w:val="004E1197"/>
    <w:rPr>
      <w:rFonts w:ascii="等线" w:eastAsia="等线" w:hAnsi="等线"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197"/>
    <w:pPr>
      <w:widowControl w:val="0"/>
      <w:jc w:val="both"/>
    </w:pPr>
    <w:rPr>
      <w:rFonts w:ascii="Times New Roman" w:eastAsia="宋体" w:hAnsi="Times New Roman" w:cs="Times New Roman"/>
      <w:szCs w:val="24"/>
    </w:rPr>
  </w:style>
  <w:style w:type="paragraph" w:styleId="2">
    <w:name w:val="heading 2"/>
    <w:basedOn w:val="a"/>
    <w:next w:val="a"/>
    <w:link w:val="2Char1"/>
    <w:uiPriority w:val="9"/>
    <w:qFormat/>
    <w:rsid w:val="004E1197"/>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uiPriority w:val="9"/>
    <w:semiHidden/>
    <w:rsid w:val="004E1197"/>
    <w:rPr>
      <w:rFonts w:asciiTheme="majorHAnsi" w:eastAsiaTheme="majorEastAsia" w:hAnsiTheme="majorHAnsi" w:cstheme="majorBidi"/>
      <w:b/>
      <w:bCs/>
      <w:sz w:val="32"/>
      <w:szCs w:val="32"/>
    </w:rPr>
  </w:style>
  <w:style w:type="character" w:customStyle="1" w:styleId="2Char1">
    <w:name w:val="标题 2 Char1"/>
    <w:link w:val="2"/>
    <w:uiPriority w:val="9"/>
    <w:qFormat/>
    <w:rsid w:val="004E1197"/>
    <w:rPr>
      <w:rFonts w:ascii="宋体" w:eastAsia="宋体" w:hAnsi="宋体" w:cs="宋体"/>
      <w:b/>
      <w:bCs/>
      <w:kern w:val="0"/>
      <w:sz w:val="36"/>
      <w:szCs w:val="36"/>
    </w:rPr>
  </w:style>
  <w:style w:type="paragraph" w:styleId="a3">
    <w:name w:val="Block Text"/>
    <w:basedOn w:val="a"/>
    <w:uiPriority w:val="99"/>
    <w:unhideWhenUsed/>
    <w:qFormat/>
    <w:rsid w:val="004E1197"/>
    <w:pPr>
      <w:spacing w:after="120"/>
      <w:ind w:leftChars="700" w:left="1440" w:rightChars="700" w:right="1440"/>
    </w:pPr>
    <w:rPr>
      <w:rFonts w:ascii="等线" w:eastAsia="等线" w:hAnsi="等线"/>
      <w:szCs w:val="22"/>
    </w:rPr>
  </w:style>
  <w:style w:type="paragraph" w:styleId="a4">
    <w:name w:val="Date"/>
    <w:basedOn w:val="a"/>
    <w:next w:val="a"/>
    <w:link w:val="Char"/>
    <w:uiPriority w:val="99"/>
    <w:unhideWhenUsed/>
    <w:rsid w:val="004E1197"/>
    <w:pPr>
      <w:ind w:leftChars="2500" w:left="100"/>
    </w:pPr>
  </w:style>
  <w:style w:type="character" w:customStyle="1" w:styleId="Char">
    <w:name w:val="日期 Char"/>
    <w:basedOn w:val="a0"/>
    <w:link w:val="a4"/>
    <w:uiPriority w:val="99"/>
    <w:rsid w:val="004E1197"/>
    <w:rPr>
      <w:rFonts w:ascii="Times New Roman" w:eastAsia="宋体" w:hAnsi="Times New Roman" w:cs="Times New Roman"/>
      <w:szCs w:val="24"/>
    </w:rPr>
  </w:style>
  <w:style w:type="paragraph" w:styleId="a5">
    <w:name w:val="Balloon Text"/>
    <w:basedOn w:val="a"/>
    <w:link w:val="Char0"/>
    <w:uiPriority w:val="99"/>
    <w:unhideWhenUsed/>
    <w:rsid w:val="004E1197"/>
    <w:rPr>
      <w:sz w:val="18"/>
      <w:szCs w:val="18"/>
    </w:rPr>
  </w:style>
  <w:style w:type="character" w:customStyle="1" w:styleId="Char0">
    <w:name w:val="批注框文本 Char"/>
    <w:basedOn w:val="a0"/>
    <w:link w:val="a5"/>
    <w:uiPriority w:val="99"/>
    <w:rsid w:val="004E1197"/>
    <w:rPr>
      <w:rFonts w:ascii="Times New Roman" w:eastAsia="宋体" w:hAnsi="Times New Roman" w:cs="Times New Roman"/>
      <w:sz w:val="18"/>
      <w:szCs w:val="18"/>
    </w:rPr>
  </w:style>
  <w:style w:type="paragraph" w:styleId="a6">
    <w:name w:val="footer"/>
    <w:basedOn w:val="a"/>
    <w:link w:val="Char1"/>
    <w:uiPriority w:val="99"/>
    <w:unhideWhenUsed/>
    <w:qFormat/>
    <w:rsid w:val="004E1197"/>
    <w:pPr>
      <w:tabs>
        <w:tab w:val="center" w:pos="4153"/>
        <w:tab w:val="right" w:pos="8306"/>
      </w:tabs>
      <w:snapToGrid w:val="0"/>
      <w:jc w:val="left"/>
    </w:pPr>
    <w:rPr>
      <w:sz w:val="18"/>
      <w:szCs w:val="18"/>
    </w:rPr>
  </w:style>
  <w:style w:type="character" w:customStyle="1" w:styleId="Char1">
    <w:name w:val="页脚 Char"/>
    <w:basedOn w:val="a0"/>
    <w:link w:val="a6"/>
    <w:uiPriority w:val="99"/>
    <w:rsid w:val="004E1197"/>
    <w:rPr>
      <w:rFonts w:ascii="Times New Roman" w:eastAsia="宋体" w:hAnsi="Times New Roman" w:cs="Times New Roman"/>
      <w:sz w:val="18"/>
      <w:szCs w:val="18"/>
    </w:rPr>
  </w:style>
  <w:style w:type="paragraph" w:styleId="a7">
    <w:name w:val="header"/>
    <w:basedOn w:val="a"/>
    <w:link w:val="Char2"/>
    <w:uiPriority w:val="99"/>
    <w:unhideWhenUsed/>
    <w:qFormat/>
    <w:rsid w:val="004E119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4E1197"/>
    <w:rPr>
      <w:rFonts w:ascii="Times New Roman" w:eastAsia="宋体" w:hAnsi="Times New Roman" w:cs="Times New Roman"/>
      <w:sz w:val="18"/>
      <w:szCs w:val="18"/>
    </w:rPr>
  </w:style>
  <w:style w:type="paragraph" w:styleId="a8">
    <w:name w:val="Normal (Web)"/>
    <w:basedOn w:val="a"/>
    <w:uiPriority w:val="99"/>
    <w:unhideWhenUsed/>
    <w:qFormat/>
    <w:rsid w:val="004E1197"/>
    <w:pPr>
      <w:widowControl/>
      <w:spacing w:before="100" w:beforeAutospacing="1" w:after="100" w:afterAutospacing="1"/>
      <w:jc w:val="left"/>
    </w:pPr>
    <w:rPr>
      <w:rFonts w:ascii="宋体" w:hAnsi="宋体" w:cs="宋体"/>
      <w:kern w:val="0"/>
      <w:sz w:val="24"/>
    </w:rPr>
  </w:style>
  <w:style w:type="table" w:styleId="a9">
    <w:name w:val="Table Grid"/>
    <w:basedOn w:val="a1"/>
    <w:uiPriority w:val="59"/>
    <w:rsid w:val="004E1197"/>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rsid w:val="004E1197"/>
  </w:style>
  <w:style w:type="character" w:styleId="ab">
    <w:name w:val="FollowedHyperlink"/>
    <w:uiPriority w:val="99"/>
    <w:unhideWhenUsed/>
    <w:rsid w:val="004E1197"/>
    <w:rPr>
      <w:color w:val="800080"/>
      <w:u w:val="single"/>
    </w:rPr>
  </w:style>
  <w:style w:type="character" w:styleId="ac">
    <w:name w:val="Hyperlink"/>
    <w:uiPriority w:val="99"/>
    <w:unhideWhenUsed/>
    <w:qFormat/>
    <w:rsid w:val="004E1197"/>
    <w:rPr>
      <w:color w:val="0000FF"/>
      <w:u w:val="single"/>
    </w:rPr>
  </w:style>
  <w:style w:type="character" w:customStyle="1" w:styleId="ad">
    <w:name w:val="页脚 字符"/>
    <w:uiPriority w:val="99"/>
    <w:qFormat/>
    <w:rsid w:val="004E1197"/>
    <w:rPr>
      <w:rFonts w:ascii="等线" w:eastAsia="等线" w:hAnsi="等线"/>
      <w:kern w:val="2"/>
      <w:sz w:val="18"/>
      <w:szCs w:val="18"/>
    </w:rPr>
  </w:style>
  <w:style w:type="character" w:customStyle="1" w:styleId="ae">
    <w:name w:val="页眉 字符"/>
    <w:uiPriority w:val="99"/>
    <w:qFormat/>
    <w:rsid w:val="004E1197"/>
    <w:rPr>
      <w:rFonts w:ascii="等线" w:eastAsia="等线" w:hAnsi="等线"/>
      <w:kern w:val="2"/>
      <w:sz w:val="18"/>
      <w:szCs w:val="18"/>
    </w:rPr>
  </w:style>
  <w:style w:type="paragraph" w:customStyle="1" w:styleId="1">
    <w:name w:val="修订1"/>
    <w:uiPriority w:val="99"/>
    <w:semiHidden/>
    <w:qFormat/>
    <w:rsid w:val="004E1197"/>
    <w:rPr>
      <w:rFonts w:ascii="等线" w:eastAsia="等线" w:hAnsi="等线" w:cs="Times New Roman"/>
    </w:rPr>
  </w:style>
  <w:style w:type="paragraph" w:customStyle="1" w:styleId="20">
    <w:name w:val="修订2"/>
    <w:uiPriority w:val="99"/>
    <w:semiHidden/>
    <w:qFormat/>
    <w:rsid w:val="004E1197"/>
    <w:rPr>
      <w:rFonts w:ascii="等线" w:eastAsia="等线" w:hAnsi="等线" w:cs="Times New Roman"/>
    </w:rPr>
  </w:style>
  <w:style w:type="character" w:customStyle="1" w:styleId="font61">
    <w:name w:val="font61"/>
    <w:qFormat/>
    <w:rsid w:val="004E1197"/>
    <w:rPr>
      <w:rFonts w:ascii="Times New Roman" w:hAnsi="Times New Roman" w:cs="Times New Roman" w:hint="default"/>
      <w:color w:val="000000"/>
      <w:sz w:val="20"/>
      <w:szCs w:val="20"/>
      <w:u w:val="none"/>
    </w:rPr>
  </w:style>
  <w:style w:type="character" w:customStyle="1" w:styleId="font101">
    <w:name w:val="font101"/>
    <w:qFormat/>
    <w:rsid w:val="004E1197"/>
    <w:rPr>
      <w:rFonts w:ascii="宋体" w:eastAsia="宋体" w:hAnsi="宋体" w:cs="宋体" w:hint="eastAsia"/>
      <w:color w:val="000000"/>
      <w:sz w:val="20"/>
      <w:szCs w:val="20"/>
      <w:u w:val="none"/>
    </w:rPr>
  </w:style>
  <w:style w:type="character" w:customStyle="1" w:styleId="font01">
    <w:name w:val="font01"/>
    <w:qFormat/>
    <w:rsid w:val="004E1197"/>
    <w:rPr>
      <w:rFonts w:ascii="Droid Sans Japanese" w:eastAsia="Droid Sans Japanese" w:hAnsi="Droid Sans Japanese" w:cs="Droid Sans Japanese"/>
      <w:color w:val="000000"/>
      <w:sz w:val="20"/>
      <w:szCs w:val="20"/>
      <w:u w:val="none"/>
    </w:rPr>
  </w:style>
  <w:style w:type="paragraph" w:customStyle="1" w:styleId="Revision">
    <w:name w:val="Revision"/>
    <w:uiPriority w:val="99"/>
    <w:semiHidden/>
    <w:qFormat/>
    <w:rsid w:val="004E1197"/>
    <w:rPr>
      <w:rFonts w:ascii="等线" w:eastAsia="等线" w:hAnsi="等线" w:cs="Times New Roman"/>
    </w:rPr>
  </w:style>
  <w:style w:type="paragraph" w:styleId="af">
    <w:name w:val="Revision"/>
    <w:uiPriority w:val="99"/>
    <w:unhideWhenUsed/>
    <w:rsid w:val="004E1197"/>
    <w:rPr>
      <w:rFonts w:ascii="等线" w:eastAsia="等线" w:hAnsi="等线"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101</Pages>
  <Words>20786</Words>
  <Characters>118485</Characters>
  <Application>Microsoft Office Word</Application>
  <DocSecurity>0</DocSecurity>
  <Lines>987</Lines>
  <Paragraphs>277</Paragraphs>
  <ScaleCrop>false</ScaleCrop>
  <Company/>
  <LinksUpToDate>false</LinksUpToDate>
  <CharactersWithSpaces>138994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c:creator>
  <cp:lastModifiedBy>yu</cp:lastModifiedBy>
  <cp:revision>1</cp:revision>
  <dcterms:created xsi:type="dcterms:W3CDTF">2023-12-22T08:23:00Z</dcterms:created>
  <dcterms:modified xsi:type="dcterms:W3CDTF">2023-12-22T08:24:00Z</dcterms:modified>
</cp:coreProperties>
</file>